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4CF5" w14:paraId="50D7DC0E" w14:textId="77777777" w:rsidTr="00E84CF5">
        <w:tc>
          <w:tcPr>
            <w:tcW w:w="4508" w:type="dxa"/>
          </w:tcPr>
          <w:p w14:paraId="2339D6C8" w14:textId="77777777" w:rsidR="00E84CF5" w:rsidRPr="00E84CF5" w:rsidRDefault="00E84CF5" w:rsidP="00E84CF5">
            <w:pPr>
              <w:rPr>
                <w:b/>
                <w:bCs/>
              </w:rPr>
            </w:pPr>
            <w:r w:rsidRPr="00E84CF5">
              <w:rPr>
                <w:b/>
                <w:bCs/>
              </w:rPr>
              <w:t>Phrase</w:t>
            </w:r>
          </w:p>
          <w:p w14:paraId="05F31C6D" w14:textId="0E210141" w:rsidR="00E84CF5" w:rsidRDefault="00E84CF5" w:rsidP="00E84CF5"/>
        </w:tc>
        <w:tc>
          <w:tcPr>
            <w:tcW w:w="4508" w:type="dxa"/>
          </w:tcPr>
          <w:p w14:paraId="5A963E10" w14:textId="2511B33F" w:rsidR="00E84CF5" w:rsidRPr="00E84CF5" w:rsidRDefault="00E84CF5" w:rsidP="00E84CF5">
            <w:pPr>
              <w:rPr>
                <w:b/>
                <w:bCs/>
              </w:rPr>
            </w:pPr>
            <w:r w:rsidRPr="00E84CF5">
              <w:rPr>
                <w:b/>
                <w:bCs/>
              </w:rPr>
              <w:t>Answer</w:t>
            </w:r>
          </w:p>
        </w:tc>
      </w:tr>
      <w:tr w:rsidR="00E84CF5" w14:paraId="13953C7E" w14:textId="77777777" w:rsidTr="00E84CF5">
        <w:tc>
          <w:tcPr>
            <w:tcW w:w="4508" w:type="dxa"/>
          </w:tcPr>
          <w:p w14:paraId="0421E2AD" w14:textId="4BAF801C" w:rsidR="00E84CF5" w:rsidRDefault="00E84CF5" w:rsidP="00E84CF5">
            <w:r w:rsidRPr="0048370F">
              <w:rPr>
                <w:rFonts w:cstheme="minorHAnsi"/>
              </w:rPr>
              <w:t>All the various parties affected by the business</w:t>
            </w:r>
          </w:p>
        </w:tc>
        <w:tc>
          <w:tcPr>
            <w:tcW w:w="4508" w:type="dxa"/>
          </w:tcPr>
          <w:p w14:paraId="2301B54E" w14:textId="42A3BE8E" w:rsidR="00E84CF5" w:rsidRDefault="00E84CF5" w:rsidP="00E84CF5">
            <w:r>
              <w:t>= Stakeholders</w:t>
            </w:r>
          </w:p>
        </w:tc>
      </w:tr>
      <w:tr w:rsidR="00E84CF5" w14:paraId="667C73BC" w14:textId="77777777" w:rsidTr="00E84CF5">
        <w:tc>
          <w:tcPr>
            <w:tcW w:w="4508" w:type="dxa"/>
          </w:tcPr>
          <w:p w14:paraId="5F3E685E" w14:textId="1E85FB41" w:rsidR="00E84CF5" w:rsidRDefault="00E84CF5" w:rsidP="00E84CF5">
            <w:r>
              <w:t xml:space="preserve">Win </w:t>
            </w:r>
            <w:r w:rsidR="007A6F24">
              <w:t>Lose</w:t>
            </w:r>
            <w:r>
              <w:t xml:space="preserve"> Relationship</w:t>
            </w:r>
          </w:p>
        </w:tc>
        <w:tc>
          <w:tcPr>
            <w:tcW w:w="4508" w:type="dxa"/>
          </w:tcPr>
          <w:p w14:paraId="7836B9A2" w14:textId="1ED22B06" w:rsidR="00E84CF5" w:rsidRDefault="00E84CF5" w:rsidP="00E84CF5">
            <w:r>
              <w:t>=</w:t>
            </w:r>
          </w:p>
        </w:tc>
      </w:tr>
      <w:tr w:rsidR="00E84CF5" w14:paraId="10F9D15F" w14:textId="77777777" w:rsidTr="00E84CF5">
        <w:tc>
          <w:tcPr>
            <w:tcW w:w="4508" w:type="dxa"/>
          </w:tcPr>
          <w:p w14:paraId="4F70E51D" w14:textId="5FF15588" w:rsidR="00E84CF5" w:rsidRDefault="00E84CF5" w:rsidP="00E84CF5">
            <w:r>
              <w:t>Organisation</w:t>
            </w:r>
            <w:r w:rsidR="00452224">
              <w:t>s</w:t>
            </w:r>
            <w:r>
              <w:t xml:space="preserve"> that lobb</w:t>
            </w:r>
            <w:r w:rsidR="00E47CF7">
              <w:t>y</w:t>
            </w:r>
          </w:p>
        </w:tc>
        <w:tc>
          <w:tcPr>
            <w:tcW w:w="4508" w:type="dxa"/>
          </w:tcPr>
          <w:p w14:paraId="39126001" w14:textId="583B3289" w:rsidR="00E84CF5" w:rsidRDefault="00E84CF5" w:rsidP="00E84CF5">
            <w:r>
              <w:t>=</w:t>
            </w:r>
          </w:p>
        </w:tc>
      </w:tr>
      <w:tr w:rsidR="00E84CF5" w14:paraId="100D3479" w14:textId="77777777" w:rsidTr="00E84CF5">
        <w:tc>
          <w:tcPr>
            <w:tcW w:w="4508" w:type="dxa"/>
          </w:tcPr>
          <w:p w14:paraId="5AE1D62B" w14:textId="38A16082" w:rsidR="00E84CF5" w:rsidRDefault="007A6F24" w:rsidP="00E84CF5">
            <w:r>
              <w:t>Wanting to create a legally binding agreement</w:t>
            </w:r>
          </w:p>
        </w:tc>
        <w:tc>
          <w:tcPr>
            <w:tcW w:w="4508" w:type="dxa"/>
          </w:tcPr>
          <w:p w14:paraId="24E2135A" w14:textId="07D30D29" w:rsidR="00E84CF5" w:rsidRDefault="00E84CF5" w:rsidP="00E84CF5">
            <w:r>
              <w:t>=</w:t>
            </w:r>
          </w:p>
        </w:tc>
      </w:tr>
      <w:tr w:rsidR="00E84CF5" w14:paraId="135B8EBF" w14:textId="77777777" w:rsidTr="00E84CF5">
        <w:tc>
          <w:tcPr>
            <w:tcW w:w="4508" w:type="dxa"/>
          </w:tcPr>
          <w:p w14:paraId="65A2B216" w14:textId="49F5D418" w:rsidR="00E84CF5" w:rsidRDefault="00E84CF5" w:rsidP="00E84CF5">
            <w:r>
              <w:t xml:space="preserve">Contract ended by </w:t>
            </w:r>
            <w:r w:rsidR="007A6F24">
              <w:t>unforeseen circumstances.</w:t>
            </w:r>
          </w:p>
        </w:tc>
        <w:tc>
          <w:tcPr>
            <w:tcW w:w="4508" w:type="dxa"/>
          </w:tcPr>
          <w:p w14:paraId="2D96F5AC" w14:textId="7ECB1161" w:rsidR="00E84CF5" w:rsidRDefault="00E84CF5" w:rsidP="00E84CF5">
            <w:r>
              <w:t>=</w:t>
            </w:r>
          </w:p>
        </w:tc>
      </w:tr>
      <w:tr w:rsidR="00E84CF5" w14:paraId="767B87EF" w14:textId="77777777" w:rsidTr="00E84CF5">
        <w:tc>
          <w:tcPr>
            <w:tcW w:w="4508" w:type="dxa"/>
          </w:tcPr>
          <w:p w14:paraId="3A7FDEE6" w14:textId="19BA4F5F" w:rsidR="00E84CF5" w:rsidRDefault="00E84CF5" w:rsidP="00E84CF5">
            <w:r>
              <w:t>Cancel the Contract</w:t>
            </w:r>
          </w:p>
        </w:tc>
        <w:tc>
          <w:tcPr>
            <w:tcW w:w="4508" w:type="dxa"/>
          </w:tcPr>
          <w:p w14:paraId="5696E928" w14:textId="1B83A6BD" w:rsidR="00E84CF5" w:rsidRDefault="00E84CF5" w:rsidP="00E84CF5">
            <w:r>
              <w:t>=</w:t>
            </w:r>
          </w:p>
        </w:tc>
      </w:tr>
      <w:tr w:rsidR="00E84CF5" w14:paraId="3AE0F2FE" w14:textId="77777777" w:rsidTr="00E84CF5">
        <w:tc>
          <w:tcPr>
            <w:tcW w:w="4508" w:type="dxa"/>
          </w:tcPr>
          <w:p w14:paraId="7C1AC4F2" w14:textId="0B5764C7" w:rsidR="00E84CF5" w:rsidRDefault="007A6F24" w:rsidP="00E84CF5">
            <w:r>
              <w:t>Major part of a contract.</w:t>
            </w:r>
          </w:p>
        </w:tc>
        <w:tc>
          <w:tcPr>
            <w:tcW w:w="4508" w:type="dxa"/>
          </w:tcPr>
          <w:p w14:paraId="2A027220" w14:textId="5ED32506" w:rsidR="00E84CF5" w:rsidRDefault="00E84CF5" w:rsidP="00E84CF5">
            <w:r>
              <w:t>=</w:t>
            </w:r>
          </w:p>
        </w:tc>
      </w:tr>
    </w:tbl>
    <w:p w14:paraId="1C426C0C" w14:textId="6BAC1C88" w:rsidR="009C5231" w:rsidRDefault="00EA17A1">
      <w:r>
        <w:t>BUMPER REVISION LIST FOR BUSINESS</w:t>
      </w:r>
    </w:p>
    <w:p w14:paraId="6ECA0EC4" w14:textId="58A55C74" w:rsidR="00E84CF5" w:rsidRPr="00E84CF5" w:rsidRDefault="00E84CF5" w:rsidP="00E84C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84CF5" w14:paraId="40510329" w14:textId="77777777" w:rsidTr="00E84CF5">
        <w:tc>
          <w:tcPr>
            <w:tcW w:w="4508" w:type="dxa"/>
          </w:tcPr>
          <w:p w14:paraId="1D1EA77E" w14:textId="669A3868" w:rsidR="00E84CF5" w:rsidRDefault="00855FC7" w:rsidP="00E84CF5">
            <w:r>
              <w:t xml:space="preserve">Relationship where </w:t>
            </w:r>
            <w:r w:rsidR="007A6F24">
              <w:t>both</w:t>
            </w:r>
            <w:r>
              <w:t xml:space="preserve"> part</w:t>
            </w:r>
            <w:r w:rsidR="007A6F24">
              <w:t>ies</w:t>
            </w:r>
            <w:r>
              <w:t xml:space="preserve"> benefit</w:t>
            </w:r>
            <w:r w:rsidR="007A6F24">
              <w:t>.</w:t>
            </w:r>
          </w:p>
        </w:tc>
        <w:tc>
          <w:tcPr>
            <w:tcW w:w="4508" w:type="dxa"/>
          </w:tcPr>
          <w:p w14:paraId="3C0C5621" w14:textId="78278F30" w:rsidR="00E84CF5" w:rsidRDefault="00E84CF5" w:rsidP="00E84CF5">
            <w:r>
              <w:t>=</w:t>
            </w:r>
          </w:p>
        </w:tc>
      </w:tr>
      <w:tr w:rsidR="00E84CF5" w14:paraId="4BA42AB2" w14:textId="77777777" w:rsidTr="00E84CF5">
        <w:tc>
          <w:tcPr>
            <w:tcW w:w="4508" w:type="dxa"/>
          </w:tcPr>
          <w:p w14:paraId="7EF30732" w14:textId="1F7E638D" w:rsidR="00E84CF5" w:rsidRDefault="00E84CF5" w:rsidP="00E84CF5">
            <w:r>
              <w:t>Agent of the people</w:t>
            </w:r>
          </w:p>
        </w:tc>
        <w:tc>
          <w:tcPr>
            <w:tcW w:w="4508" w:type="dxa"/>
          </w:tcPr>
          <w:p w14:paraId="4C67F80F" w14:textId="4EBDEA1E" w:rsidR="00E84CF5" w:rsidRDefault="00E84CF5" w:rsidP="00E84CF5">
            <w:r>
              <w:t>=</w:t>
            </w:r>
          </w:p>
        </w:tc>
      </w:tr>
      <w:tr w:rsidR="00E84CF5" w14:paraId="0CA67048" w14:textId="77777777" w:rsidTr="00E84CF5">
        <w:tc>
          <w:tcPr>
            <w:tcW w:w="4508" w:type="dxa"/>
          </w:tcPr>
          <w:p w14:paraId="7406C0EF" w14:textId="41B4D76F" w:rsidR="00E84CF5" w:rsidRDefault="00E84CF5" w:rsidP="00E84CF5">
            <w:r>
              <w:t>Withdrawal of labour</w:t>
            </w:r>
            <w:r w:rsidR="00855FC7">
              <w:t xml:space="preserve"> sanctioned by ICTU</w:t>
            </w:r>
          </w:p>
        </w:tc>
        <w:tc>
          <w:tcPr>
            <w:tcW w:w="4508" w:type="dxa"/>
          </w:tcPr>
          <w:p w14:paraId="42247B99" w14:textId="2D5D7128" w:rsidR="00E84CF5" w:rsidRDefault="00E84CF5" w:rsidP="00E84CF5">
            <w:r>
              <w:t>=</w:t>
            </w:r>
          </w:p>
        </w:tc>
      </w:tr>
      <w:tr w:rsidR="00E84CF5" w14:paraId="3E843B15" w14:textId="77777777" w:rsidTr="00E84CF5">
        <w:tc>
          <w:tcPr>
            <w:tcW w:w="4508" w:type="dxa"/>
          </w:tcPr>
          <w:p w14:paraId="682E2982" w14:textId="2ED56F64" w:rsidR="00E84CF5" w:rsidRDefault="00E84CF5" w:rsidP="00E84CF5">
            <w:r>
              <w:t xml:space="preserve">Workers </w:t>
            </w:r>
            <w:r w:rsidR="00855FC7">
              <w:t>only doing exactly what is in the contract</w:t>
            </w:r>
          </w:p>
        </w:tc>
        <w:tc>
          <w:tcPr>
            <w:tcW w:w="4508" w:type="dxa"/>
          </w:tcPr>
          <w:p w14:paraId="4DFB58A3" w14:textId="3ED10C22" w:rsidR="00E84CF5" w:rsidRDefault="00E84CF5" w:rsidP="00E84CF5">
            <w:r>
              <w:t>=</w:t>
            </w:r>
          </w:p>
        </w:tc>
      </w:tr>
      <w:tr w:rsidR="00E84CF5" w14:paraId="51C2CC20" w14:textId="77777777" w:rsidTr="00E84CF5">
        <w:tc>
          <w:tcPr>
            <w:tcW w:w="4508" w:type="dxa"/>
          </w:tcPr>
          <w:p w14:paraId="71DB749C" w14:textId="4354A289" w:rsidR="00E84CF5" w:rsidRDefault="00E84CF5" w:rsidP="00E84CF5">
            <w:r>
              <w:t xml:space="preserve">Employee forced </w:t>
            </w:r>
            <w:r w:rsidR="00855FC7">
              <w:t>to resign due to poor treatment by superiors</w:t>
            </w:r>
          </w:p>
        </w:tc>
        <w:tc>
          <w:tcPr>
            <w:tcW w:w="4508" w:type="dxa"/>
          </w:tcPr>
          <w:p w14:paraId="0B1578AA" w14:textId="538A1642" w:rsidR="00E84CF5" w:rsidRDefault="00E84CF5" w:rsidP="00E84CF5">
            <w:r>
              <w:t>=</w:t>
            </w:r>
          </w:p>
        </w:tc>
      </w:tr>
      <w:tr w:rsidR="00E84CF5" w14:paraId="28F2C86E" w14:textId="77777777" w:rsidTr="00E84CF5">
        <w:tc>
          <w:tcPr>
            <w:tcW w:w="4508" w:type="dxa"/>
          </w:tcPr>
          <w:p w14:paraId="391DD492" w14:textId="77F3B079" w:rsidR="00E84CF5" w:rsidRDefault="00E84CF5" w:rsidP="00E84CF5">
            <w:r>
              <w:t xml:space="preserve">Protesting at </w:t>
            </w:r>
            <w:r w:rsidR="007A6F24">
              <w:t>own workplace.</w:t>
            </w:r>
          </w:p>
        </w:tc>
        <w:tc>
          <w:tcPr>
            <w:tcW w:w="4508" w:type="dxa"/>
          </w:tcPr>
          <w:p w14:paraId="4870C2ED" w14:textId="60690ADF" w:rsidR="00E84CF5" w:rsidRDefault="00E84CF5" w:rsidP="00E84CF5">
            <w:r>
              <w:t>=</w:t>
            </w:r>
          </w:p>
        </w:tc>
      </w:tr>
      <w:tr w:rsidR="00E84CF5" w14:paraId="6BBA1950" w14:textId="77777777" w:rsidTr="00E84CF5">
        <w:tc>
          <w:tcPr>
            <w:tcW w:w="4508" w:type="dxa"/>
          </w:tcPr>
          <w:p w14:paraId="04FFDEA2" w14:textId="60FD047B" w:rsidR="00E84CF5" w:rsidRDefault="00E84CF5" w:rsidP="00E84CF5">
            <w:r>
              <w:t>Employee treated Less Favourably</w:t>
            </w:r>
            <w:r w:rsidR="007A6F24">
              <w:t xml:space="preserve"> than another</w:t>
            </w:r>
          </w:p>
        </w:tc>
        <w:tc>
          <w:tcPr>
            <w:tcW w:w="4508" w:type="dxa"/>
          </w:tcPr>
          <w:p w14:paraId="670CA8F1" w14:textId="5233B663" w:rsidR="00E84CF5" w:rsidRDefault="00E84CF5" w:rsidP="00E84CF5">
            <w:r>
              <w:t>=</w:t>
            </w:r>
          </w:p>
        </w:tc>
      </w:tr>
      <w:tr w:rsidR="00E84CF5" w14:paraId="64E5BEB5" w14:textId="77777777" w:rsidTr="00E84CF5">
        <w:tc>
          <w:tcPr>
            <w:tcW w:w="4508" w:type="dxa"/>
          </w:tcPr>
          <w:p w14:paraId="5D6A0440" w14:textId="64D449E8" w:rsidR="00E84CF5" w:rsidRDefault="00E84CF5" w:rsidP="00E84CF5">
            <w:r>
              <w:t>Bad behaviour leading to sack</w:t>
            </w:r>
          </w:p>
        </w:tc>
        <w:tc>
          <w:tcPr>
            <w:tcW w:w="4508" w:type="dxa"/>
          </w:tcPr>
          <w:p w14:paraId="4732048F" w14:textId="38A31C86" w:rsidR="00E84CF5" w:rsidRDefault="001440B9" w:rsidP="00E84CF5">
            <w:r>
              <w:t>=</w:t>
            </w:r>
          </w:p>
        </w:tc>
      </w:tr>
      <w:tr w:rsidR="001440B9" w14:paraId="1BD8BD55" w14:textId="77777777" w:rsidTr="001440B9">
        <w:tc>
          <w:tcPr>
            <w:tcW w:w="4508" w:type="dxa"/>
          </w:tcPr>
          <w:p w14:paraId="2BDF412D" w14:textId="147B6FB5" w:rsidR="001440B9" w:rsidRPr="001440B9" w:rsidRDefault="001440B9" w:rsidP="00E84CF5">
            <w:pPr>
              <w:rPr>
                <w:b/>
                <w:bCs/>
              </w:rPr>
            </w:pPr>
            <w:r w:rsidRPr="001440B9">
              <w:rPr>
                <w:b/>
                <w:bCs/>
              </w:rPr>
              <w:t xml:space="preserve">Unit 2 </w:t>
            </w:r>
          </w:p>
        </w:tc>
        <w:tc>
          <w:tcPr>
            <w:tcW w:w="4508" w:type="dxa"/>
          </w:tcPr>
          <w:p w14:paraId="2ED42694" w14:textId="77777777" w:rsidR="001440B9" w:rsidRDefault="001440B9" w:rsidP="00E84CF5"/>
        </w:tc>
      </w:tr>
      <w:tr w:rsidR="001440B9" w14:paraId="6E75FDEE" w14:textId="77777777" w:rsidTr="001440B9">
        <w:tc>
          <w:tcPr>
            <w:tcW w:w="4508" w:type="dxa"/>
          </w:tcPr>
          <w:p w14:paraId="64E416E1" w14:textId="78C0B795" w:rsidR="001440B9" w:rsidRDefault="001440B9" w:rsidP="00E84CF5">
            <w:r>
              <w:t>Creating something original</w:t>
            </w:r>
          </w:p>
        </w:tc>
        <w:tc>
          <w:tcPr>
            <w:tcW w:w="4508" w:type="dxa"/>
          </w:tcPr>
          <w:p w14:paraId="1D4EAE00" w14:textId="144FC9DD" w:rsidR="001440B9" w:rsidRDefault="001440B9" w:rsidP="00E84CF5">
            <w:r>
              <w:t>=</w:t>
            </w:r>
          </w:p>
        </w:tc>
      </w:tr>
      <w:tr w:rsidR="001440B9" w14:paraId="48D48235" w14:textId="77777777" w:rsidTr="001440B9">
        <w:tc>
          <w:tcPr>
            <w:tcW w:w="4508" w:type="dxa"/>
          </w:tcPr>
          <w:p w14:paraId="3F9B7BB0" w14:textId="1B19B238" w:rsidR="001440B9" w:rsidRDefault="001440B9" w:rsidP="00E84CF5">
            <w:r>
              <w:t>Enterprise within business</w:t>
            </w:r>
          </w:p>
        </w:tc>
        <w:tc>
          <w:tcPr>
            <w:tcW w:w="4508" w:type="dxa"/>
          </w:tcPr>
          <w:p w14:paraId="4AE4DBE3" w14:textId="43D6CE55" w:rsidR="001440B9" w:rsidRDefault="001440B9" w:rsidP="00E84CF5">
            <w:r>
              <w:t>=</w:t>
            </w:r>
          </w:p>
        </w:tc>
      </w:tr>
      <w:tr w:rsidR="001440B9" w14:paraId="0F2DB6B3" w14:textId="77777777" w:rsidTr="001440B9">
        <w:tc>
          <w:tcPr>
            <w:tcW w:w="4508" w:type="dxa"/>
          </w:tcPr>
          <w:p w14:paraId="1B9416EE" w14:textId="6EF7BD02" w:rsidR="001440B9" w:rsidRDefault="001440B9" w:rsidP="00E84CF5">
            <w:r>
              <w:t>O in SWOT means</w:t>
            </w:r>
          </w:p>
        </w:tc>
        <w:tc>
          <w:tcPr>
            <w:tcW w:w="4508" w:type="dxa"/>
          </w:tcPr>
          <w:p w14:paraId="1B405C9D" w14:textId="311AF089" w:rsidR="001440B9" w:rsidRDefault="001440B9" w:rsidP="00E84CF5">
            <w:r>
              <w:t>=</w:t>
            </w:r>
          </w:p>
        </w:tc>
      </w:tr>
      <w:tr w:rsidR="001440B9" w14:paraId="76847FF4" w14:textId="77777777" w:rsidTr="001440B9">
        <w:tc>
          <w:tcPr>
            <w:tcW w:w="4508" w:type="dxa"/>
          </w:tcPr>
          <w:p w14:paraId="67C6A553" w14:textId="534F50EF" w:rsidR="001440B9" w:rsidRDefault="007A6F24" w:rsidP="00E84CF5">
            <w:r>
              <w:t>Not inclined to work for somebody else.</w:t>
            </w:r>
          </w:p>
        </w:tc>
        <w:tc>
          <w:tcPr>
            <w:tcW w:w="4508" w:type="dxa"/>
          </w:tcPr>
          <w:p w14:paraId="4AC1591D" w14:textId="3ECC51A2" w:rsidR="001440B9" w:rsidRDefault="001440B9" w:rsidP="00E84CF5">
            <w:r>
              <w:t>=</w:t>
            </w:r>
          </w:p>
        </w:tc>
      </w:tr>
      <w:tr w:rsidR="001440B9" w14:paraId="7E26BC45" w14:textId="77777777" w:rsidTr="001440B9">
        <w:tc>
          <w:tcPr>
            <w:tcW w:w="4508" w:type="dxa"/>
          </w:tcPr>
          <w:p w14:paraId="542DAC59" w14:textId="2A31FD93" w:rsidR="001440B9" w:rsidRDefault="00E47CF7" w:rsidP="00E84CF5">
            <w:r>
              <w:t>Person in AUTHORITY s</w:t>
            </w:r>
            <w:r w:rsidR="001440B9">
              <w:t>haring the tasks</w:t>
            </w:r>
          </w:p>
        </w:tc>
        <w:tc>
          <w:tcPr>
            <w:tcW w:w="4508" w:type="dxa"/>
          </w:tcPr>
          <w:p w14:paraId="7739C425" w14:textId="6AD31E65" w:rsidR="001440B9" w:rsidRDefault="001440B9" w:rsidP="00E84CF5">
            <w:r>
              <w:t>=</w:t>
            </w:r>
          </w:p>
        </w:tc>
      </w:tr>
      <w:tr w:rsidR="001440B9" w14:paraId="0BCC7C5B" w14:textId="77777777" w:rsidTr="001440B9">
        <w:tc>
          <w:tcPr>
            <w:tcW w:w="4508" w:type="dxa"/>
          </w:tcPr>
          <w:p w14:paraId="2F119496" w14:textId="1392F5BF" w:rsidR="001440B9" w:rsidRDefault="001440B9" w:rsidP="00E84CF5">
            <w:r>
              <w:t>A get up and go person</w:t>
            </w:r>
          </w:p>
        </w:tc>
        <w:tc>
          <w:tcPr>
            <w:tcW w:w="4508" w:type="dxa"/>
          </w:tcPr>
          <w:p w14:paraId="507DF929" w14:textId="07EA4987" w:rsidR="001440B9" w:rsidRDefault="001440B9" w:rsidP="00E84CF5">
            <w:r>
              <w:t>=</w:t>
            </w:r>
          </w:p>
        </w:tc>
      </w:tr>
      <w:tr w:rsidR="001440B9" w14:paraId="7AD26596" w14:textId="77777777" w:rsidTr="001440B9">
        <w:tc>
          <w:tcPr>
            <w:tcW w:w="4508" w:type="dxa"/>
          </w:tcPr>
          <w:p w14:paraId="3ECB5619" w14:textId="07070773" w:rsidR="001440B9" w:rsidRPr="001440B9" w:rsidRDefault="001440B9" w:rsidP="00E84CF5">
            <w:pPr>
              <w:rPr>
                <w:b/>
                <w:bCs/>
              </w:rPr>
            </w:pPr>
            <w:r w:rsidRPr="001440B9">
              <w:rPr>
                <w:b/>
                <w:bCs/>
              </w:rPr>
              <w:t>Unit 3</w:t>
            </w:r>
          </w:p>
        </w:tc>
        <w:tc>
          <w:tcPr>
            <w:tcW w:w="4508" w:type="dxa"/>
          </w:tcPr>
          <w:p w14:paraId="19B2C8EA" w14:textId="77777777" w:rsidR="001440B9" w:rsidRDefault="001440B9" w:rsidP="00E84CF5"/>
        </w:tc>
      </w:tr>
      <w:tr w:rsidR="001440B9" w14:paraId="24B6572C" w14:textId="77777777" w:rsidTr="001440B9">
        <w:tc>
          <w:tcPr>
            <w:tcW w:w="4508" w:type="dxa"/>
          </w:tcPr>
          <w:p w14:paraId="73D37A62" w14:textId="55A07CFB" w:rsidR="001440B9" w:rsidRDefault="001440B9" w:rsidP="00E84CF5">
            <w:r>
              <w:t>Dictator style leadership</w:t>
            </w:r>
          </w:p>
        </w:tc>
        <w:tc>
          <w:tcPr>
            <w:tcW w:w="4508" w:type="dxa"/>
          </w:tcPr>
          <w:p w14:paraId="130AE9C1" w14:textId="08E78859" w:rsidR="001440B9" w:rsidRDefault="001440B9" w:rsidP="00E84CF5">
            <w:r>
              <w:t>=</w:t>
            </w:r>
          </w:p>
        </w:tc>
      </w:tr>
      <w:tr w:rsidR="001440B9" w14:paraId="41B53CD7" w14:textId="77777777" w:rsidTr="001440B9">
        <w:tc>
          <w:tcPr>
            <w:tcW w:w="4508" w:type="dxa"/>
          </w:tcPr>
          <w:p w14:paraId="023B0675" w14:textId="6B805820" w:rsidR="001440B9" w:rsidRDefault="001440B9" w:rsidP="00E84CF5">
            <w:r>
              <w:t>Leading from afar style</w:t>
            </w:r>
          </w:p>
        </w:tc>
        <w:tc>
          <w:tcPr>
            <w:tcW w:w="4508" w:type="dxa"/>
          </w:tcPr>
          <w:p w14:paraId="2D737751" w14:textId="35C1A508" w:rsidR="001440B9" w:rsidRDefault="001440B9" w:rsidP="00E84CF5">
            <w:r>
              <w:t>=</w:t>
            </w:r>
          </w:p>
        </w:tc>
      </w:tr>
      <w:tr w:rsidR="001440B9" w14:paraId="4A588DBB" w14:textId="77777777" w:rsidTr="001440B9">
        <w:tc>
          <w:tcPr>
            <w:tcW w:w="4508" w:type="dxa"/>
          </w:tcPr>
          <w:p w14:paraId="60EBC97D" w14:textId="55D731B1" w:rsidR="001440B9" w:rsidRDefault="001440B9" w:rsidP="00E84CF5">
            <w:r>
              <w:t xml:space="preserve">Maslow </w:t>
            </w:r>
            <w:r w:rsidR="007A6F24">
              <w:t xml:space="preserve">Middle </w:t>
            </w:r>
            <w:r>
              <w:t>Stage</w:t>
            </w:r>
          </w:p>
        </w:tc>
        <w:tc>
          <w:tcPr>
            <w:tcW w:w="4508" w:type="dxa"/>
          </w:tcPr>
          <w:p w14:paraId="509DA1E4" w14:textId="49B23747" w:rsidR="001440B9" w:rsidRDefault="001440B9" w:rsidP="00E84CF5">
            <w:r>
              <w:t>=</w:t>
            </w:r>
          </w:p>
        </w:tc>
      </w:tr>
      <w:tr w:rsidR="001440B9" w14:paraId="6624CC95" w14:textId="77777777" w:rsidTr="001440B9">
        <w:tc>
          <w:tcPr>
            <w:tcW w:w="4508" w:type="dxa"/>
          </w:tcPr>
          <w:p w14:paraId="424219F9" w14:textId="3AE11231" w:rsidR="001440B9" w:rsidRDefault="001440B9" w:rsidP="00E84CF5">
            <w:r>
              <w:t>Authority, Responsibility and …….</w:t>
            </w:r>
          </w:p>
        </w:tc>
        <w:tc>
          <w:tcPr>
            <w:tcW w:w="4508" w:type="dxa"/>
          </w:tcPr>
          <w:p w14:paraId="7CEB3387" w14:textId="5A32E8C7" w:rsidR="001440B9" w:rsidRDefault="001440B9" w:rsidP="00E84CF5">
            <w:r>
              <w:t>=</w:t>
            </w:r>
            <w:r w:rsidR="007A6F24">
              <w:t xml:space="preserve"> P----</w:t>
            </w:r>
          </w:p>
        </w:tc>
      </w:tr>
      <w:tr w:rsidR="001440B9" w14:paraId="4FFCE4B4" w14:textId="77777777" w:rsidTr="001440B9">
        <w:tc>
          <w:tcPr>
            <w:tcW w:w="4508" w:type="dxa"/>
          </w:tcPr>
          <w:p w14:paraId="2CC96ACA" w14:textId="3128665B" w:rsidR="001440B9" w:rsidRDefault="00DB20C7" w:rsidP="00E84CF5">
            <w:r>
              <w:t xml:space="preserve">Communication </w:t>
            </w:r>
            <w:r w:rsidR="007A6F24">
              <w:t>using graphs</w:t>
            </w:r>
          </w:p>
        </w:tc>
        <w:tc>
          <w:tcPr>
            <w:tcW w:w="4508" w:type="dxa"/>
          </w:tcPr>
          <w:p w14:paraId="4612881F" w14:textId="583820AA" w:rsidR="001440B9" w:rsidRDefault="00DB20C7" w:rsidP="00E84CF5">
            <w:r>
              <w:t>=</w:t>
            </w:r>
          </w:p>
        </w:tc>
      </w:tr>
      <w:tr w:rsidR="001440B9" w14:paraId="438E089F" w14:textId="77777777" w:rsidTr="001440B9">
        <w:tc>
          <w:tcPr>
            <w:tcW w:w="4508" w:type="dxa"/>
          </w:tcPr>
          <w:p w14:paraId="33DEA642" w14:textId="7C2817D9" w:rsidR="001440B9" w:rsidRDefault="00DB20C7" w:rsidP="00E84CF5">
            <w:r>
              <w:t>Minimum number to make meeting legal</w:t>
            </w:r>
          </w:p>
        </w:tc>
        <w:tc>
          <w:tcPr>
            <w:tcW w:w="4508" w:type="dxa"/>
          </w:tcPr>
          <w:p w14:paraId="7F9CF5C8" w14:textId="2927D027" w:rsidR="001440B9" w:rsidRDefault="00DB20C7" w:rsidP="00E84CF5">
            <w:r>
              <w:t>=</w:t>
            </w:r>
          </w:p>
        </w:tc>
      </w:tr>
      <w:tr w:rsidR="001440B9" w14:paraId="5D34B4D7" w14:textId="77777777" w:rsidTr="001440B9">
        <w:tc>
          <w:tcPr>
            <w:tcW w:w="4508" w:type="dxa"/>
          </w:tcPr>
          <w:p w14:paraId="3AED851E" w14:textId="625FCDD0" w:rsidR="001440B9" w:rsidRDefault="00DB20C7" w:rsidP="00E84CF5">
            <w:r>
              <w:t>Specific Purpose Meeting</w:t>
            </w:r>
          </w:p>
        </w:tc>
        <w:tc>
          <w:tcPr>
            <w:tcW w:w="4508" w:type="dxa"/>
          </w:tcPr>
          <w:p w14:paraId="4518A312" w14:textId="1067902A" w:rsidR="001440B9" w:rsidRDefault="00DB20C7" w:rsidP="00E84CF5">
            <w:r>
              <w:t>=</w:t>
            </w:r>
          </w:p>
        </w:tc>
      </w:tr>
      <w:tr w:rsidR="001440B9" w14:paraId="75F70D28" w14:textId="77777777" w:rsidTr="001440B9">
        <w:tc>
          <w:tcPr>
            <w:tcW w:w="4508" w:type="dxa"/>
          </w:tcPr>
          <w:p w14:paraId="4A0A8B00" w14:textId="36CD37D3" w:rsidR="001440B9" w:rsidRDefault="00DB20C7" w:rsidP="00E84CF5">
            <w:r>
              <w:t>List of discussion topics for meeting</w:t>
            </w:r>
          </w:p>
        </w:tc>
        <w:tc>
          <w:tcPr>
            <w:tcW w:w="4508" w:type="dxa"/>
          </w:tcPr>
          <w:p w14:paraId="11835240" w14:textId="79E370B7" w:rsidR="001440B9" w:rsidRDefault="00DB20C7" w:rsidP="00E84CF5">
            <w:r>
              <w:t>=</w:t>
            </w:r>
          </w:p>
        </w:tc>
      </w:tr>
      <w:tr w:rsidR="001440B9" w14:paraId="2C672EA0" w14:textId="77777777" w:rsidTr="001440B9">
        <w:tc>
          <w:tcPr>
            <w:tcW w:w="4508" w:type="dxa"/>
          </w:tcPr>
          <w:p w14:paraId="21C0A24E" w14:textId="2ED6E8E1" w:rsidR="001440B9" w:rsidRDefault="00DB20C7" w:rsidP="00E84CF5">
            <w:r>
              <w:t>Instructions for report writer</w:t>
            </w:r>
          </w:p>
        </w:tc>
        <w:tc>
          <w:tcPr>
            <w:tcW w:w="4508" w:type="dxa"/>
          </w:tcPr>
          <w:p w14:paraId="761F5E07" w14:textId="05B0C713" w:rsidR="001440B9" w:rsidRDefault="00DB20C7" w:rsidP="00E84CF5">
            <w:r>
              <w:t>=</w:t>
            </w:r>
          </w:p>
        </w:tc>
      </w:tr>
      <w:tr w:rsidR="001440B9" w14:paraId="65DE362D" w14:textId="77777777" w:rsidTr="001440B9">
        <w:tc>
          <w:tcPr>
            <w:tcW w:w="4508" w:type="dxa"/>
          </w:tcPr>
          <w:p w14:paraId="0D74822D" w14:textId="0344C432" w:rsidR="001440B9" w:rsidRDefault="00DB20C7" w:rsidP="00E84CF5">
            <w:r>
              <w:t>Privacy Legislation</w:t>
            </w:r>
          </w:p>
        </w:tc>
        <w:tc>
          <w:tcPr>
            <w:tcW w:w="4508" w:type="dxa"/>
          </w:tcPr>
          <w:p w14:paraId="49B2A7DA" w14:textId="00275AB4" w:rsidR="001440B9" w:rsidRDefault="00DB20C7" w:rsidP="00E84CF5">
            <w:r>
              <w:t>=</w:t>
            </w:r>
          </w:p>
        </w:tc>
      </w:tr>
      <w:tr w:rsidR="00DB20C7" w14:paraId="59AF2E8D" w14:textId="77777777" w:rsidTr="00DB20C7">
        <w:tc>
          <w:tcPr>
            <w:tcW w:w="4508" w:type="dxa"/>
          </w:tcPr>
          <w:p w14:paraId="3672DBE2" w14:textId="7F6F2934" w:rsidR="00DB20C7" w:rsidRDefault="007A6F24" w:rsidP="00E84CF5">
            <w:r>
              <w:t>A</w:t>
            </w:r>
            <w:r w:rsidR="00DB20C7">
              <w:t>GM</w:t>
            </w:r>
          </w:p>
        </w:tc>
        <w:tc>
          <w:tcPr>
            <w:tcW w:w="4508" w:type="dxa"/>
          </w:tcPr>
          <w:p w14:paraId="6F6A3CE6" w14:textId="5120BA93" w:rsidR="00DB20C7" w:rsidRDefault="00DB20C7" w:rsidP="00E84CF5">
            <w:r>
              <w:t>=</w:t>
            </w:r>
          </w:p>
        </w:tc>
      </w:tr>
      <w:tr w:rsidR="00DB20C7" w14:paraId="4F127501" w14:textId="77777777" w:rsidTr="00DB20C7">
        <w:tc>
          <w:tcPr>
            <w:tcW w:w="4508" w:type="dxa"/>
          </w:tcPr>
          <w:p w14:paraId="3099BFC0" w14:textId="17EDBCA9" w:rsidR="00DB20C7" w:rsidRDefault="00DB20C7" w:rsidP="00E84CF5">
            <w:r>
              <w:t>Records minutes</w:t>
            </w:r>
          </w:p>
        </w:tc>
        <w:tc>
          <w:tcPr>
            <w:tcW w:w="4508" w:type="dxa"/>
          </w:tcPr>
          <w:p w14:paraId="155DEB24" w14:textId="166B4C5B" w:rsidR="00DB20C7" w:rsidRDefault="00DB20C7" w:rsidP="00E84CF5">
            <w:r>
              <w:t>=</w:t>
            </w:r>
          </w:p>
        </w:tc>
      </w:tr>
      <w:tr w:rsidR="00DB20C7" w14:paraId="10D7DA7C" w14:textId="77777777" w:rsidTr="00DB20C7">
        <w:tc>
          <w:tcPr>
            <w:tcW w:w="4508" w:type="dxa"/>
          </w:tcPr>
          <w:p w14:paraId="121F98A8" w14:textId="6461DF78" w:rsidR="00DB20C7" w:rsidRDefault="007A6F24" w:rsidP="00E84CF5">
            <w:r>
              <w:t>Visionary statement.</w:t>
            </w:r>
          </w:p>
        </w:tc>
        <w:tc>
          <w:tcPr>
            <w:tcW w:w="4508" w:type="dxa"/>
          </w:tcPr>
          <w:p w14:paraId="61303115" w14:textId="7B58080A" w:rsidR="00DB20C7" w:rsidRDefault="00DB20C7" w:rsidP="00E84CF5">
            <w:r>
              <w:t>=</w:t>
            </w:r>
          </w:p>
        </w:tc>
      </w:tr>
      <w:tr w:rsidR="00DB20C7" w14:paraId="51C88FDC" w14:textId="77777777" w:rsidTr="00DB20C7">
        <w:tc>
          <w:tcPr>
            <w:tcW w:w="4508" w:type="dxa"/>
          </w:tcPr>
          <w:p w14:paraId="43E57115" w14:textId="1A5649C0" w:rsidR="00DB20C7" w:rsidRDefault="00DB20C7" w:rsidP="00E84CF5">
            <w:r>
              <w:t>Emergency event plan</w:t>
            </w:r>
          </w:p>
        </w:tc>
        <w:tc>
          <w:tcPr>
            <w:tcW w:w="4508" w:type="dxa"/>
          </w:tcPr>
          <w:p w14:paraId="543008A5" w14:textId="7B3957CC" w:rsidR="00DB20C7" w:rsidRDefault="00DB20C7" w:rsidP="00E84CF5">
            <w:r>
              <w:t>=</w:t>
            </w:r>
          </w:p>
        </w:tc>
      </w:tr>
      <w:tr w:rsidR="00DB20C7" w14:paraId="6987DCD8" w14:textId="77777777" w:rsidTr="00DB20C7">
        <w:tc>
          <w:tcPr>
            <w:tcW w:w="4508" w:type="dxa"/>
          </w:tcPr>
          <w:p w14:paraId="1643D6AC" w14:textId="5F799462" w:rsidR="00DB20C7" w:rsidRDefault="00B53B2D" w:rsidP="00E84CF5">
            <w:r>
              <w:t>Daily plan in a business</w:t>
            </w:r>
          </w:p>
        </w:tc>
        <w:tc>
          <w:tcPr>
            <w:tcW w:w="4508" w:type="dxa"/>
          </w:tcPr>
          <w:p w14:paraId="438F3F9A" w14:textId="0B15AF94" w:rsidR="00DB20C7" w:rsidRDefault="00DB20C7" w:rsidP="00E84CF5">
            <w:r>
              <w:t>=</w:t>
            </w:r>
          </w:p>
        </w:tc>
      </w:tr>
      <w:tr w:rsidR="00DB20C7" w14:paraId="159AC82D" w14:textId="77777777" w:rsidTr="00DB20C7">
        <w:tc>
          <w:tcPr>
            <w:tcW w:w="4508" w:type="dxa"/>
          </w:tcPr>
          <w:p w14:paraId="1C304BDF" w14:textId="6E2D9F1A" w:rsidR="00DB20C7" w:rsidRDefault="00DB20C7" w:rsidP="00E84CF5">
            <w:r>
              <w:t>Ideal number under managerial supervision</w:t>
            </w:r>
          </w:p>
        </w:tc>
        <w:tc>
          <w:tcPr>
            <w:tcW w:w="4508" w:type="dxa"/>
          </w:tcPr>
          <w:p w14:paraId="03DB7817" w14:textId="673D9A1C" w:rsidR="00DB20C7" w:rsidRDefault="00DB20C7" w:rsidP="00E84CF5">
            <w:r>
              <w:t>=</w:t>
            </w:r>
          </w:p>
        </w:tc>
      </w:tr>
      <w:tr w:rsidR="00DB20C7" w14:paraId="603394D1" w14:textId="77777777" w:rsidTr="00DB20C7">
        <w:tc>
          <w:tcPr>
            <w:tcW w:w="4508" w:type="dxa"/>
          </w:tcPr>
          <w:p w14:paraId="6DFE1434" w14:textId="51D53C3B" w:rsidR="00DB20C7" w:rsidRDefault="00DB20C7" w:rsidP="00E84CF5">
            <w:r>
              <w:t>Clear line of responsibility</w:t>
            </w:r>
            <w:r w:rsidR="00B53B2D">
              <w:t xml:space="preserve"> in an organisation</w:t>
            </w:r>
            <w:r w:rsidR="007A6F24">
              <w:t xml:space="preserve"> of who reports to Whom.</w:t>
            </w:r>
          </w:p>
        </w:tc>
        <w:tc>
          <w:tcPr>
            <w:tcW w:w="4508" w:type="dxa"/>
          </w:tcPr>
          <w:p w14:paraId="4759EF06" w14:textId="4F117B46" w:rsidR="00DB20C7" w:rsidRDefault="00DB20C7" w:rsidP="00E84CF5">
            <w:r>
              <w:t>=</w:t>
            </w:r>
          </w:p>
        </w:tc>
      </w:tr>
      <w:tr w:rsidR="00DB20C7" w14:paraId="3A518791" w14:textId="77777777" w:rsidTr="00DB20C7">
        <w:tc>
          <w:tcPr>
            <w:tcW w:w="4508" w:type="dxa"/>
          </w:tcPr>
          <w:p w14:paraId="35E0F563" w14:textId="7B494A27" w:rsidR="00DB20C7" w:rsidRDefault="00DB20C7" w:rsidP="00E84CF5">
            <w:r>
              <w:t>People who owe us money</w:t>
            </w:r>
          </w:p>
        </w:tc>
        <w:tc>
          <w:tcPr>
            <w:tcW w:w="4508" w:type="dxa"/>
          </w:tcPr>
          <w:p w14:paraId="12329A2E" w14:textId="19F0FCF4" w:rsidR="00DB20C7" w:rsidRDefault="00DB20C7" w:rsidP="00E84CF5">
            <w:r>
              <w:t>=</w:t>
            </w:r>
          </w:p>
        </w:tc>
      </w:tr>
      <w:tr w:rsidR="00DB20C7" w14:paraId="5FDB7770" w14:textId="77777777" w:rsidTr="00DB20C7">
        <w:tc>
          <w:tcPr>
            <w:tcW w:w="4508" w:type="dxa"/>
          </w:tcPr>
          <w:p w14:paraId="64CA89A2" w14:textId="23FA818E" w:rsidR="00DB20C7" w:rsidRDefault="00DB20C7" w:rsidP="00E84CF5">
            <w:r>
              <w:t>Written off amounts owed</w:t>
            </w:r>
            <w:r w:rsidR="00B53B2D">
              <w:t xml:space="preserve"> to us (expense)</w:t>
            </w:r>
          </w:p>
        </w:tc>
        <w:tc>
          <w:tcPr>
            <w:tcW w:w="4508" w:type="dxa"/>
          </w:tcPr>
          <w:p w14:paraId="490F0263" w14:textId="4D24DCEE" w:rsidR="00DB20C7" w:rsidRDefault="00DB20C7" w:rsidP="00E84CF5">
            <w:r>
              <w:t>=</w:t>
            </w:r>
          </w:p>
        </w:tc>
      </w:tr>
    </w:tbl>
    <w:p w14:paraId="0C2246E5" w14:textId="53993A87" w:rsidR="00E84CF5" w:rsidRPr="00E84CF5" w:rsidRDefault="00E84CF5" w:rsidP="00E84C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B20C7" w14:paraId="40987BEA" w14:textId="77777777" w:rsidTr="00DB20C7">
        <w:tc>
          <w:tcPr>
            <w:tcW w:w="4508" w:type="dxa"/>
          </w:tcPr>
          <w:p w14:paraId="267C4437" w14:textId="404BB358" w:rsidR="00DB20C7" w:rsidRDefault="00DB20C7" w:rsidP="00E84CF5">
            <w:r>
              <w:t>Time taken to process order and deliver</w:t>
            </w:r>
          </w:p>
        </w:tc>
        <w:tc>
          <w:tcPr>
            <w:tcW w:w="4508" w:type="dxa"/>
          </w:tcPr>
          <w:p w14:paraId="0851AE4D" w14:textId="332BFF0D" w:rsidR="00DB20C7" w:rsidRDefault="00DB20C7" w:rsidP="00E84CF5">
            <w:r>
              <w:t>=</w:t>
            </w:r>
          </w:p>
        </w:tc>
      </w:tr>
      <w:tr w:rsidR="00DB20C7" w14:paraId="33D1BBC3" w14:textId="77777777" w:rsidTr="00DB20C7">
        <w:tc>
          <w:tcPr>
            <w:tcW w:w="4508" w:type="dxa"/>
          </w:tcPr>
          <w:p w14:paraId="34D6A5D6" w14:textId="4E4D4912" w:rsidR="00DB20C7" w:rsidRDefault="00216889" w:rsidP="00E84CF5">
            <w:r>
              <w:t>Ideal inventory level</w:t>
            </w:r>
          </w:p>
        </w:tc>
        <w:tc>
          <w:tcPr>
            <w:tcW w:w="4508" w:type="dxa"/>
          </w:tcPr>
          <w:p w14:paraId="29A4D6D0" w14:textId="05F91654" w:rsidR="00DB20C7" w:rsidRDefault="00216889" w:rsidP="00E84CF5">
            <w:r>
              <w:t>=</w:t>
            </w:r>
          </w:p>
        </w:tc>
      </w:tr>
      <w:tr w:rsidR="00DB20C7" w14:paraId="4B6B8FEE" w14:textId="77777777" w:rsidTr="00DB20C7">
        <w:tc>
          <w:tcPr>
            <w:tcW w:w="4508" w:type="dxa"/>
          </w:tcPr>
          <w:p w14:paraId="101CE549" w14:textId="1D7F0800" w:rsidR="00DB20C7" w:rsidRDefault="00216889" w:rsidP="00E84CF5">
            <w:r>
              <w:t>Stock method cutting it fine on the clock</w:t>
            </w:r>
          </w:p>
        </w:tc>
        <w:tc>
          <w:tcPr>
            <w:tcW w:w="4508" w:type="dxa"/>
          </w:tcPr>
          <w:p w14:paraId="3F94D2E6" w14:textId="2D62BA1F" w:rsidR="00DB20C7" w:rsidRDefault="00216889" w:rsidP="00E84CF5">
            <w:r>
              <w:t>=</w:t>
            </w:r>
          </w:p>
        </w:tc>
      </w:tr>
      <w:tr w:rsidR="00DB20C7" w14:paraId="38513D8D" w14:textId="77777777" w:rsidTr="00DB20C7">
        <w:tc>
          <w:tcPr>
            <w:tcW w:w="4508" w:type="dxa"/>
          </w:tcPr>
          <w:p w14:paraId="787D7726" w14:textId="04527154" w:rsidR="00DB20C7" w:rsidRDefault="00216889" w:rsidP="00E84CF5">
            <w:r>
              <w:t>Electronic stock ordering method</w:t>
            </w:r>
          </w:p>
        </w:tc>
        <w:tc>
          <w:tcPr>
            <w:tcW w:w="4508" w:type="dxa"/>
          </w:tcPr>
          <w:p w14:paraId="0050D6E8" w14:textId="69D24767" w:rsidR="00DB20C7" w:rsidRDefault="00216889" w:rsidP="00E84CF5">
            <w:r>
              <w:t>=</w:t>
            </w:r>
          </w:p>
        </w:tc>
      </w:tr>
      <w:tr w:rsidR="00DB20C7" w14:paraId="21D154A6" w14:textId="77777777" w:rsidTr="00DB20C7">
        <w:tc>
          <w:tcPr>
            <w:tcW w:w="4508" w:type="dxa"/>
          </w:tcPr>
          <w:p w14:paraId="1FB317B4" w14:textId="6165A2B5" w:rsidR="00DB20C7" w:rsidRDefault="00216889" w:rsidP="00E84CF5">
            <w:r>
              <w:t>Controlling standards</w:t>
            </w:r>
            <w:r w:rsidR="00B53B2D">
              <w:t xml:space="preserve"> of production</w:t>
            </w:r>
          </w:p>
        </w:tc>
        <w:tc>
          <w:tcPr>
            <w:tcW w:w="4508" w:type="dxa"/>
          </w:tcPr>
          <w:p w14:paraId="34A10F36" w14:textId="09ABE1EF" w:rsidR="00DB20C7" w:rsidRDefault="00216889" w:rsidP="00E84CF5">
            <w:r>
              <w:t>=</w:t>
            </w:r>
          </w:p>
        </w:tc>
      </w:tr>
      <w:tr w:rsidR="00DB20C7" w14:paraId="26487F41" w14:textId="77777777" w:rsidTr="00DB20C7">
        <w:tc>
          <w:tcPr>
            <w:tcW w:w="4508" w:type="dxa"/>
          </w:tcPr>
          <w:p w14:paraId="76A92976" w14:textId="1855F1A5" w:rsidR="00DB20C7" w:rsidRDefault="00216889" w:rsidP="00E84CF5">
            <w:r>
              <w:t>System of tracking and inspecting manufacturing</w:t>
            </w:r>
            <w:r w:rsidR="00B53B2D">
              <w:t xml:space="preserve"> process</w:t>
            </w:r>
          </w:p>
        </w:tc>
        <w:tc>
          <w:tcPr>
            <w:tcW w:w="4508" w:type="dxa"/>
          </w:tcPr>
          <w:p w14:paraId="52A886CE" w14:textId="0E2F8163" w:rsidR="00DB20C7" w:rsidRDefault="00216889" w:rsidP="00E84CF5">
            <w:r>
              <w:t>=</w:t>
            </w:r>
            <w:r w:rsidR="00B53B2D">
              <w:t xml:space="preserve"> Q------   A--------</w:t>
            </w:r>
          </w:p>
        </w:tc>
      </w:tr>
      <w:tr w:rsidR="00DB20C7" w14:paraId="1C2C277D" w14:textId="77777777" w:rsidTr="00DB20C7">
        <w:tc>
          <w:tcPr>
            <w:tcW w:w="4508" w:type="dxa"/>
          </w:tcPr>
          <w:p w14:paraId="4646A21A" w14:textId="310E87BA" w:rsidR="00DB20C7" w:rsidRDefault="0072621F" w:rsidP="00E84CF5">
            <w:r>
              <w:t>Structure with Project Teams</w:t>
            </w:r>
          </w:p>
        </w:tc>
        <w:tc>
          <w:tcPr>
            <w:tcW w:w="4508" w:type="dxa"/>
          </w:tcPr>
          <w:p w14:paraId="1EC58FD9" w14:textId="3C3CD011" w:rsidR="00DB20C7" w:rsidRDefault="00216889" w:rsidP="00E84CF5">
            <w:r>
              <w:t>=</w:t>
            </w:r>
          </w:p>
        </w:tc>
      </w:tr>
      <w:tr w:rsidR="00DB20C7" w14:paraId="22C8D1CE" w14:textId="77777777" w:rsidTr="00DB20C7">
        <w:tc>
          <w:tcPr>
            <w:tcW w:w="4508" w:type="dxa"/>
          </w:tcPr>
          <w:p w14:paraId="64F3ADF7" w14:textId="240F1487" w:rsidR="00DB20C7" w:rsidRPr="00216889" w:rsidRDefault="00216889" w:rsidP="00E84CF5">
            <w:pPr>
              <w:rPr>
                <w:b/>
                <w:bCs/>
              </w:rPr>
            </w:pPr>
            <w:r w:rsidRPr="00216889">
              <w:rPr>
                <w:b/>
                <w:bCs/>
              </w:rPr>
              <w:t>Unit 4</w:t>
            </w:r>
          </w:p>
        </w:tc>
        <w:tc>
          <w:tcPr>
            <w:tcW w:w="4508" w:type="dxa"/>
          </w:tcPr>
          <w:p w14:paraId="7365C879" w14:textId="77777777" w:rsidR="00DB20C7" w:rsidRDefault="00DB20C7" w:rsidP="00E84CF5"/>
        </w:tc>
      </w:tr>
      <w:tr w:rsidR="00216889" w14:paraId="6B8710BA" w14:textId="77777777" w:rsidTr="00216889">
        <w:tc>
          <w:tcPr>
            <w:tcW w:w="4508" w:type="dxa"/>
          </w:tcPr>
          <w:p w14:paraId="4D825494" w14:textId="61BDC94E" w:rsidR="00216889" w:rsidRDefault="00216889" w:rsidP="00E84CF5">
            <w:r>
              <w:t>Finance less than 1 year</w:t>
            </w:r>
          </w:p>
        </w:tc>
        <w:tc>
          <w:tcPr>
            <w:tcW w:w="4508" w:type="dxa"/>
          </w:tcPr>
          <w:p w14:paraId="1BF39AD1" w14:textId="2D6319A0" w:rsidR="00216889" w:rsidRDefault="00216889" w:rsidP="00E84CF5">
            <w:r>
              <w:t>=</w:t>
            </w:r>
          </w:p>
        </w:tc>
      </w:tr>
      <w:tr w:rsidR="00216889" w14:paraId="79BF6D25" w14:textId="77777777" w:rsidTr="00216889">
        <w:tc>
          <w:tcPr>
            <w:tcW w:w="4508" w:type="dxa"/>
          </w:tcPr>
          <w:p w14:paraId="37999061" w14:textId="2182AE3D" w:rsidR="00216889" w:rsidRDefault="00216889" w:rsidP="00E84CF5">
            <w:r>
              <w:t>Always match source with …….</w:t>
            </w:r>
          </w:p>
        </w:tc>
        <w:tc>
          <w:tcPr>
            <w:tcW w:w="4508" w:type="dxa"/>
          </w:tcPr>
          <w:p w14:paraId="1944A6CB" w14:textId="4DDAE332" w:rsidR="00216889" w:rsidRDefault="00216889" w:rsidP="00E84CF5">
            <w:r>
              <w:t>=</w:t>
            </w:r>
          </w:p>
        </w:tc>
      </w:tr>
      <w:tr w:rsidR="00216889" w14:paraId="72F07561" w14:textId="77777777" w:rsidTr="00216889">
        <w:tc>
          <w:tcPr>
            <w:tcW w:w="4508" w:type="dxa"/>
          </w:tcPr>
          <w:p w14:paraId="3FCB1582" w14:textId="768459AB" w:rsidR="00216889" w:rsidRDefault="00216889" w:rsidP="00E84CF5">
            <w:r>
              <w:t>Ownership never passes</w:t>
            </w:r>
          </w:p>
        </w:tc>
        <w:tc>
          <w:tcPr>
            <w:tcW w:w="4508" w:type="dxa"/>
          </w:tcPr>
          <w:p w14:paraId="6D04F9CF" w14:textId="4E70DDB8" w:rsidR="00216889" w:rsidRDefault="00216889" w:rsidP="00E84CF5">
            <w:r>
              <w:t>=</w:t>
            </w:r>
          </w:p>
        </w:tc>
      </w:tr>
      <w:tr w:rsidR="00216889" w14:paraId="4E6EF9E6" w14:textId="77777777" w:rsidTr="00216889">
        <w:tc>
          <w:tcPr>
            <w:tcW w:w="4508" w:type="dxa"/>
          </w:tcPr>
          <w:p w14:paraId="0DD3FBC2" w14:textId="10A0F615" w:rsidR="00216889" w:rsidRDefault="00216889" w:rsidP="00E84CF5">
            <w:r>
              <w:t>Ownership passes after last instalment</w:t>
            </w:r>
          </w:p>
        </w:tc>
        <w:tc>
          <w:tcPr>
            <w:tcW w:w="4508" w:type="dxa"/>
          </w:tcPr>
          <w:p w14:paraId="186DFC26" w14:textId="0A0D372F" w:rsidR="00216889" w:rsidRDefault="00216889" w:rsidP="00E84CF5">
            <w:r>
              <w:t>=</w:t>
            </w:r>
          </w:p>
        </w:tc>
      </w:tr>
      <w:tr w:rsidR="00216889" w14:paraId="44783953" w14:textId="77777777" w:rsidTr="00216889">
        <w:tc>
          <w:tcPr>
            <w:tcW w:w="4508" w:type="dxa"/>
          </w:tcPr>
          <w:p w14:paraId="1275B9F5" w14:textId="3A71DE99" w:rsidR="00216889" w:rsidRDefault="00B53B2D" w:rsidP="00E84CF5">
            <w:r>
              <w:t>Permission from bank to use over and above the amount in the current account</w:t>
            </w:r>
          </w:p>
        </w:tc>
        <w:tc>
          <w:tcPr>
            <w:tcW w:w="4508" w:type="dxa"/>
          </w:tcPr>
          <w:p w14:paraId="496BB7D5" w14:textId="25CB001D" w:rsidR="00216889" w:rsidRDefault="00216889" w:rsidP="00E84CF5">
            <w:r>
              <w:t>=</w:t>
            </w:r>
          </w:p>
        </w:tc>
      </w:tr>
      <w:tr w:rsidR="00216889" w14:paraId="7D6D6A09" w14:textId="77777777" w:rsidTr="00216889">
        <w:tc>
          <w:tcPr>
            <w:tcW w:w="4508" w:type="dxa"/>
          </w:tcPr>
          <w:p w14:paraId="533C01EA" w14:textId="50BD38D0" w:rsidR="00216889" w:rsidRDefault="00216889" w:rsidP="00E84CF5">
            <w:r>
              <w:t>Tax discount or allowance</w:t>
            </w:r>
          </w:p>
        </w:tc>
        <w:tc>
          <w:tcPr>
            <w:tcW w:w="4508" w:type="dxa"/>
          </w:tcPr>
          <w:p w14:paraId="402242E7" w14:textId="0639698B" w:rsidR="00216889" w:rsidRDefault="00216889" w:rsidP="00E84CF5">
            <w:r>
              <w:t>=</w:t>
            </w:r>
          </w:p>
        </w:tc>
      </w:tr>
      <w:tr w:rsidR="00216889" w14:paraId="51649F60" w14:textId="77777777" w:rsidTr="00216889">
        <w:tc>
          <w:tcPr>
            <w:tcW w:w="4508" w:type="dxa"/>
          </w:tcPr>
          <w:p w14:paraId="6989DE77" w14:textId="4FC63780" w:rsidR="00216889" w:rsidRDefault="0072621F" w:rsidP="00E84CF5">
            <w:r>
              <w:t>CAT</w:t>
            </w:r>
          </w:p>
        </w:tc>
        <w:tc>
          <w:tcPr>
            <w:tcW w:w="4508" w:type="dxa"/>
          </w:tcPr>
          <w:p w14:paraId="69287D87" w14:textId="34C76834" w:rsidR="00216889" w:rsidRDefault="00216889" w:rsidP="00E84CF5">
            <w:r>
              <w:t>=</w:t>
            </w:r>
          </w:p>
        </w:tc>
      </w:tr>
      <w:tr w:rsidR="00216889" w14:paraId="0B024BA8" w14:textId="77777777" w:rsidTr="00216889">
        <w:tc>
          <w:tcPr>
            <w:tcW w:w="4508" w:type="dxa"/>
          </w:tcPr>
          <w:p w14:paraId="1C42FEF8" w14:textId="68C7604B" w:rsidR="00216889" w:rsidRDefault="0072621F" w:rsidP="00E84CF5">
            <w:r>
              <w:t>CGT</w:t>
            </w:r>
          </w:p>
        </w:tc>
        <w:tc>
          <w:tcPr>
            <w:tcW w:w="4508" w:type="dxa"/>
          </w:tcPr>
          <w:p w14:paraId="513C2272" w14:textId="4279B214" w:rsidR="00216889" w:rsidRDefault="00216889" w:rsidP="00E84CF5">
            <w:r>
              <w:t>=</w:t>
            </w:r>
          </w:p>
        </w:tc>
      </w:tr>
      <w:tr w:rsidR="00216889" w14:paraId="2C90786F" w14:textId="77777777" w:rsidTr="00216889">
        <w:tc>
          <w:tcPr>
            <w:tcW w:w="4508" w:type="dxa"/>
          </w:tcPr>
          <w:p w14:paraId="721D1025" w14:textId="5C56A3F2" w:rsidR="00216889" w:rsidRDefault="00216889" w:rsidP="00E84CF5">
            <w:r>
              <w:t>USC</w:t>
            </w:r>
          </w:p>
        </w:tc>
        <w:tc>
          <w:tcPr>
            <w:tcW w:w="4508" w:type="dxa"/>
          </w:tcPr>
          <w:p w14:paraId="60014A69" w14:textId="1C7F1975" w:rsidR="00216889" w:rsidRDefault="009063DF" w:rsidP="00E84CF5">
            <w:r>
              <w:t>=</w:t>
            </w:r>
          </w:p>
        </w:tc>
      </w:tr>
      <w:tr w:rsidR="00216889" w14:paraId="5B3A54BD" w14:textId="77777777" w:rsidTr="00216889">
        <w:tc>
          <w:tcPr>
            <w:tcW w:w="4508" w:type="dxa"/>
          </w:tcPr>
          <w:p w14:paraId="3D690F71" w14:textId="4D55994D" w:rsidR="00216889" w:rsidRDefault="009063DF" w:rsidP="00E84CF5">
            <w:r>
              <w:t xml:space="preserve">Tax </w:t>
            </w:r>
            <w:r w:rsidR="0072621F">
              <w:t>charged on residential properties.</w:t>
            </w:r>
          </w:p>
        </w:tc>
        <w:tc>
          <w:tcPr>
            <w:tcW w:w="4508" w:type="dxa"/>
          </w:tcPr>
          <w:p w14:paraId="02824915" w14:textId="30728A54" w:rsidR="00216889" w:rsidRDefault="009063DF" w:rsidP="00E84CF5">
            <w:r>
              <w:t>=</w:t>
            </w:r>
          </w:p>
        </w:tc>
      </w:tr>
      <w:tr w:rsidR="00216889" w14:paraId="73467913" w14:textId="77777777" w:rsidTr="00216889">
        <w:tc>
          <w:tcPr>
            <w:tcW w:w="4508" w:type="dxa"/>
          </w:tcPr>
          <w:p w14:paraId="67D1B3A5" w14:textId="127C5DA3" w:rsidR="00216889" w:rsidRDefault="009063DF" w:rsidP="00E84CF5">
            <w:r>
              <w:t>Tax on goods and services</w:t>
            </w:r>
          </w:p>
        </w:tc>
        <w:tc>
          <w:tcPr>
            <w:tcW w:w="4508" w:type="dxa"/>
          </w:tcPr>
          <w:p w14:paraId="72E5C1BE" w14:textId="4820E6EB" w:rsidR="00216889" w:rsidRDefault="009063DF" w:rsidP="00E84CF5">
            <w:r>
              <w:t>=</w:t>
            </w:r>
          </w:p>
        </w:tc>
      </w:tr>
      <w:tr w:rsidR="00216889" w14:paraId="1F534F96" w14:textId="77777777" w:rsidTr="00216889">
        <w:tc>
          <w:tcPr>
            <w:tcW w:w="4508" w:type="dxa"/>
          </w:tcPr>
          <w:p w14:paraId="719FD332" w14:textId="1A621818" w:rsidR="00216889" w:rsidRDefault="009063DF" w:rsidP="00E84CF5">
            <w:r>
              <w:t>Tax on Company profits</w:t>
            </w:r>
          </w:p>
        </w:tc>
        <w:tc>
          <w:tcPr>
            <w:tcW w:w="4508" w:type="dxa"/>
          </w:tcPr>
          <w:p w14:paraId="1B762AC4" w14:textId="69CBBCDA" w:rsidR="00216889" w:rsidRDefault="00720747" w:rsidP="00E84CF5">
            <w:r>
              <w:t>=</w:t>
            </w:r>
          </w:p>
        </w:tc>
      </w:tr>
      <w:tr w:rsidR="00216889" w14:paraId="201A8536" w14:textId="77777777" w:rsidTr="00216889">
        <w:tc>
          <w:tcPr>
            <w:tcW w:w="4508" w:type="dxa"/>
          </w:tcPr>
          <w:p w14:paraId="5A20F1AD" w14:textId="77885A3A" w:rsidR="00216889" w:rsidRDefault="00720747" w:rsidP="00E84CF5">
            <w:r>
              <w:t>A tax % is called</w:t>
            </w:r>
          </w:p>
        </w:tc>
        <w:tc>
          <w:tcPr>
            <w:tcW w:w="4508" w:type="dxa"/>
          </w:tcPr>
          <w:p w14:paraId="3CE45EED" w14:textId="44FA50FD" w:rsidR="00216889" w:rsidRDefault="00720747" w:rsidP="00E84CF5">
            <w:r>
              <w:t>=</w:t>
            </w:r>
          </w:p>
        </w:tc>
      </w:tr>
      <w:tr w:rsidR="00216889" w14:paraId="64A6A2BC" w14:textId="77777777" w:rsidTr="00216889">
        <w:tc>
          <w:tcPr>
            <w:tcW w:w="4508" w:type="dxa"/>
          </w:tcPr>
          <w:p w14:paraId="34753DA9" w14:textId="3D59124D" w:rsidR="00216889" w:rsidRDefault="0072621F" w:rsidP="00E84CF5">
            <w:r>
              <w:t>Mathematical expert in Insurance.</w:t>
            </w:r>
          </w:p>
        </w:tc>
        <w:tc>
          <w:tcPr>
            <w:tcW w:w="4508" w:type="dxa"/>
          </w:tcPr>
          <w:p w14:paraId="10CB5C75" w14:textId="3BD1E13F" w:rsidR="00216889" w:rsidRDefault="00720747" w:rsidP="00E84CF5">
            <w:r>
              <w:t>=</w:t>
            </w:r>
          </w:p>
        </w:tc>
      </w:tr>
      <w:tr w:rsidR="00216889" w14:paraId="51ADAD4F" w14:textId="77777777" w:rsidTr="00216889">
        <w:tc>
          <w:tcPr>
            <w:tcW w:w="4508" w:type="dxa"/>
          </w:tcPr>
          <w:p w14:paraId="67BDE2E8" w14:textId="2C91B2A8" w:rsidR="00216889" w:rsidRDefault="00720747" w:rsidP="00E84CF5">
            <w:r>
              <w:t>Carefully planned approach in Insurance</w:t>
            </w:r>
          </w:p>
        </w:tc>
        <w:tc>
          <w:tcPr>
            <w:tcW w:w="4508" w:type="dxa"/>
          </w:tcPr>
          <w:p w14:paraId="7AB6CB99" w14:textId="6C7FA04F" w:rsidR="00216889" w:rsidRDefault="00720747" w:rsidP="00E84CF5">
            <w:r>
              <w:t>=</w:t>
            </w:r>
          </w:p>
        </w:tc>
      </w:tr>
      <w:tr w:rsidR="00216889" w14:paraId="66DCA8B9" w14:textId="77777777" w:rsidTr="00216889">
        <w:tc>
          <w:tcPr>
            <w:tcW w:w="4508" w:type="dxa"/>
          </w:tcPr>
          <w:p w14:paraId="0EDE8BF0" w14:textId="7B093C67" w:rsidR="00216889" w:rsidRDefault="00720747" w:rsidP="00E84CF5">
            <w:r>
              <w:t>Application form in Insurance</w:t>
            </w:r>
          </w:p>
        </w:tc>
        <w:tc>
          <w:tcPr>
            <w:tcW w:w="4508" w:type="dxa"/>
          </w:tcPr>
          <w:p w14:paraId="0AAB40AB" w14:textId="2C5F2BF6" w:rsidR="00216889" w:rsidRDefault="00720747" w:rsidP="00E84CF5">
            <w:r>
              <w:t>=</w:t>
            </w:r>
          </w:p>
        </w:tc>
      </w:tr>
      <w:tr w:rsidR="00216889" w14:paraId="20F6FEC5" w14:textId="77777777" w:rsidTr="00216889">
        <w:tc>
          <w:tcPr>
            <w:tcW w:w="4508" w:type="dxa"/>
          </w:tcPr>
          <w:p w14:paraId="3A41C1C9" w14:textId="43610BA1" w:rsidR="00216889" w:rsidRDefault="00720747" w:rsidP="00E84CF5">
            <w:r>
              <w:t>Lack of trust insurance policy</w:t>
            </w:r>
          </w:p>
        </w:tc>
        <w:tc>
          <w:tcPr>
            <w:tcW w:w="4508" w:type="dxa"/>
          </w:tcPr>
          <w:p w14:paraId="07B40A2C" w14:textId="7D080457" w:rsidR="00216889" w:rsidRDefault="00720747" w:rsidP="00E84CF5">
            <w:r>
              <w:t>=</w:t>
            </w:r>
          </w:p>
        </w:tc>
      </w:tr>
      <w:tr w:rsidR="00216889" w14:paraId="1EA26DBF" w14:textId="77777777" w:rsidTr="00216889">
        <w:tc>
          <w:tcPr>
            <w:tcW w:w="4508" w:type="dxa"/>
          </w:tcPr>
          <w:p w14:paraId="3E989BAA" w14:textId="661B663B" w:rsidR="00216889" w:rsidRDefault="00720747" w:rsidP="00E84CF5">
            <w:r>
              <w:t>Extra charge in Insurance</w:t>
            </w:r>
          </w:p>
        </w:tc>
        <w:tc>
          <w:tcPr>
            <w:tcW w:w="4508" w:type="dxa"/>
          </w:tcPr>
          <w:p w14:paraId="7F98A943" w14:textId="442DCC60" w:rsidR="00216889" w:rsidRDefault="00720747" w:rsidP="00E84CF5">
            <w:r>
              <w:t>=</w:t>
            </w:r>
          </w:p>
        </w:tc>
      </w:tr>
      <w:tr w:rsidR="00216889" w14:paraId="692DE656" w14:textId="77777777" w:rsidTr="00216889">
        <w:tc>
          <w:tcPr>
            <w:tcW w:w="4508" w:type="dxa"/>
          </w:tcPr>
          <w:p w14:paraId="5858FC58" w14:textId="636DC077" w:rsidR="00216889" w:rsidRDefault="00B53B2D" w:rsidP="00E84CF5">
            <w:r>
              <w:t>Insured pays a portion of the loss</w:t>
            </w:r>
          </w:p>
        </w:tc>
        <w:tc>
          <w:tcPr>
            <w:tcW w:w="4508" w:type="dxa"/>
          </w:tcPr>
          <w:p w14:paraId="68D5B281" w14:textId="15057C1F" w:rsidR="00216889" w:rsidRDefault="00720747" w:rsidP="00E84CF5">
            <w:r>
              <w:t>=</w:t>
            </w:r>
            <w:r w:rsidR="00F2699E">
              <w:t xml:space="preserve"> E----- V----</w:t>
            </w:r>
          </w:p>
        </w:tc>
      </w:tr>
      <w:tr w:rsidR="00216889" w14:paraId="19FC1C06" w14:textId="77777777" w:rsidTr="00216889">
        <w:tc>
          <w:tcPr>
            <w:tcW w:w="4508" w:type="dxa"/>
          </w:tcPr>
          <w:p w14:paraId="20EA6B87" w14:textId="54D82B44" w:rsidR="00216889" w:rsidRDefault="00720747" w:rsidP="00E84CF5">
            <w:r>
              <w:t>Another name Gearing Ratio</w:t>
            </w:r>
          </w:p>
        </w:tc>
        <w:tc>
          <w:tcPr>
            <w:tcW w:w="4508" w:type="dxa"/>
          </w:tcPr>
          <w:p w14:paraId="5C2BDE4D" w14:textId="2197A881" w:rsidR="00216889" w:rsidRDefault="00720747" w:rsidP="00E84CF5">
            <w:r>
              <w:t>=</w:t>
            </w:r>
          </w:p>
        </w:tc>
      </w:tr>
      <w:tr w:rsidR="00720747" w14:paraId="485C3964" w14:textId="77777777" w:rsidTr="00720747">
        <w:tc>
          <w:tcPr>
            <w:tcW w:w="4508" w:type="dxa"/>
          </w:tcPr>
          <w:p w14:paraId="77B0305C" w14:textId="230767F8" w:rsidR="00720747" w:rsidRDefault="00720747" w:rsidP="00E84CF5">
            <w:r>
              <w:t>Another name Acid test Ratio</w:t>
            </w:r>
          </w:p>
        </w:tc>
        <w:tc>
          <w:tcPr>
            <w:tcW w:w="4508" w:type="dxa"/>
          </w:tcPr>
          <w:p w14:paraId="3D3C2B77" w14:textId="6E2C6989" w:rsidR="00720747" w:rsidRDefault="00720747" w:rsidP="00E84CF5">
            <w:r>
              <w:t>=</w:t>
            </w:r>
          </w:p>
        </w:tc>
      </w:tr>
      <w:tr w:rsidR="00720747" w14:paraId="7F8859FC" w14:textId="77777777" w:rsidTr="00720747">
        <w:tc>
          <w:tcPr>
            <w:tcW w:w="4508" w:type="dxa"/>
          </w:tcPr>
          <w:p w14:paraId="15127DE8" w14:textId="02AA7DA0" w:rsidR="00720747" w:rsidRDefault="00720747" w:rsidP="00E84CF5">
            <w:r>
              <w:t>Ideal current Ratio</w:t>
            </w:r>
          </w:p>
        </w:tc>
        <w:tc>
          <w:tcPr>
            <w:tcW w:w="4508" w:type="dxa"/>
          </w:tcPr>
          <w:p w14:paraId="0174F930" w14:textId="61A20F08" w:rsidR="00720747" w:rsidRDefault="00720747" w:rsidP="00E84CF5">
            <w:r>
              <w:t>=</w:t>
            </w:r>
          </w:p>
        </w:tc>
      </w:tr>
      <w:tr w:rsidR="00720747" w14:paraId="72FDA953" w14:textId="77777777" w:rsidTr="00720747">
        <w:tc>
          <w:tcPr>
            <w:tcW w:w="4508" w:type="dxa"/>
          </w:tcPr>
          <w:p w14:paraId="2CF1178E" w14:textId="4D790D85" w:rsidR="00720747" w:rsidRDefault="00720747" w:rsidP="00E84CF5">
            <w:r>
              <w:t>Microsoft Excel example of</w:t>
            </w:r>
          </w:p>
        </w:tc>
        <w:tc>
          <w:tcPr>
            <w:tcW w:w="4508" w:type="dxa"/>
          </w:tcPr>
          <w:p w14:paraId="38215D1B" w14:textId="380889C6" w:rsidR="00720747" w:rsidRDefault="00720747" w:rsidP="00E84CF5">
            <w:r>
              <w:t>=</w:t>
            </w:r>
          </w:p>
        </w:tc>
      </w:tr>
      <w:tr w:rsidR="00720747" w14:paraId="163DF652" w14:textId="77777777" w:rsidTr="00720747">
        <w:tc>
          <w:tcPr>
            <w:tcW w:w="4508" w:type="dxa"/>
          </w:tcPr>
          <w:p w14:paraId="0855D12A" w14:textId="46CDF377" w:rsidR="00720747" w:rsidRDefault="00720747" w:rsidP="00E84CF5">
            <w:r>
              <w:t>FFAC</w:t>
            </w:r>
            <w:r w:rsidR="00692ACA">
              <w:t xml:space="preserve"> steps in answering </w:t>
            </w:r>
            <w:r w:rsidR="0072621F">
              <w:t>ratios stands</w:t>
            </w:r>
            <w:r>
              <w:t xml:space="preserve"> for</w:t>
            </w:r>
          </w:p>
        </w:tc>
        <w:tc>
          <w:tcPr>
            <w:tcW w:w="4508" w:type="dxa"/>
          </w:tcPr>
          <w:p w14:paraId="5F45DD0C" w14:textId="059431A7" w:rsidR="00720747" w:rsidRDefault="00720747" w:rsidP="00E84CF5">
            <w:r>
              <w:t>=</w:t>
            </w:r>
          </w:p>
        </w:tc>
      </w:tr>
      <w:tr w:rsidR="00720747" w14:paraId="6C9D82DB" w14:textId="77777777" w:rsidTr="00720747">
        <w:tc>
          <w:tcPr>
            <w:tcW w:w="4508" w:type="dxa"/>
          </w:tcPr>
          <w:p w14:paraId="621F5CE9" w14:textId="02AE9862" w:rsidR="00720747" w:rsidRDefault="00720747" w:rsidP="00E84CF5">
            <w:r>
              <w:t>Getting numbers right in HRM</w:t>
            </w:r>
          </w:p>
        </w:tc>
        <w:tc>
          <w:tcPr>
            <w:tcW w:w="4508" w:type="dxa"/>
          </w:tcPr>
          <w:p w14:paraId="683C4E87" w14:textId="436D73EF" w:rsidR="00720747" w:rsidRDefault="00097158" w:rsidP="00E84CF5">
            <w:r>
              <w:t>=</w:t>
            </w:r>
          </w:p>
        </w:tc>
      </w:tr>
      <w:tr w:rsidR="00720747" w14:paraId="4070E2B7" w14:textId="77777777" w:rsidTr="00720747">
        <w:tc>
          <w:tcPr>
            <w:tcW w:w="4508" w:type="dxa"/>
          </w:tcPr>
          <w:p w14:paraId="71B20863" w14:textId="47D95ED6" w:rsidR="00720747" w:rsidRDefault="00097158" w:rsidP="00E84CF5">
            <w:r>
              <w:t xml:space="preserve">Attracting </w:t>
            </w:r>
            <w:r w:rsidR="00F2699E">
              <w:t>and Choosing staff</w:t>
            </w:r>
          </w:p>
        </w:tc>
        <w:tc>
          <w:tcPr>
            <w:tcW w:w="4508" w:type="dxa"/>
          </w:tcPr>
          <w:p w14:paraId="55F8AF7B" w14:textId="5905782E" w:rsidR="00720747" w:rsidRDefault="00097158" w:rsidP="00E84CF5">
            <w:r>
              <w:t>=</w:t>
            </w:r>
          </w:p>
        </w:tc>
      </w:tr>
      <w:tr w:rsidR="00720747" w14:paraId="37F248AF" w14:textId="77777777" w:rsidTr="00720747">
        <w:tc>
          <w:tcPr>
            <w:tcW w:w="4508" w:type="dxa"/>
          </w:tcPr>
          <w:p w14:paraId="45B668F0" w14:textId="72F51278" w:rsidR="00720747" w:rsidRDefault="00097158" w:rsidP="00E84CF5">
            <w:r>
              <w:t>Process involves asking questions</w:t>
            </w:r>
            <w:r w:rsidR="00F2699E">
              <w:t xml:space="preserve"> of applicants</w:t>
            </w:r>
          </w:p>
        </w:tc>
        <w:tc>
          <w:tcPr>
            <w:tcW w:w="4508" w:type="dxa"/>
          </w:tcPr>
          <w:p w14:paraId="01E48C98" w14:textId="501A3825" w:rsidR="00720747" w:rsidRDefault="00097158" w:rsidP="00E84CF5">
            <w:r>
              <w:t>=</w:t>
            </w:r>
          </w:p>
        </w:tc>
      </w:tr>
      <w:tr w:rsidR="00720747" w14:paraId="290DDF75" w14:textId="77777777" w:rsidTr="00720747">
        <w:tc>
          <w:tcPr>
            <w:tcW w:w="4508" w:type="dxa"/>
          </w:tcPr>
          <w:p w14:paraId="64DB3485" w14:textId="5894DE7D" w:rsidR="00720747" w:rsidRDefault="00097158" w:rsidP="00E84CF5">
            <w:r>
              <w:t>Training</w:t>
            </w:r>
            <w:r w:rsidR="00F2699E">
              <w:t xml:space="preserve"> type</w:t>
            </w:r>
            <w:r>
              <w:t xml:space="preserve"> for New Staff</w:t>
            </w:r>
          </w:p>
        </w:tc>
        <w:tc>
          <w:tcPr>
            <w:tcW w:w="4508" w:type="dxa"/>
          </w:tcPr>
          <w:p w14:paraId="487AC615" w14:textId="15BA6AD6" w:rsidR="00720747" w:rsidRDefault="00097158" w:rsidP="00E84CF5">
            <w:r>
              <w:t>=</w:t>
            </w:r>
          </w:p>
        </w:tc>
      </w:tr>
      <w:tr w:rsidR="00720747" w14:paraId="76220906" w14:textId="77777777" w:rsidTr="00720747">
        <w:tc>
          <w:tcPr>
            <w:tcW w:w="4508" w:type="dxa"/>
          </w:tcPr>
          <w:p w14:paraId="14425E74" w14:textId="66276703" w:rsidR="00720747" w:rsidRDefault="00F2699E" w:rsidP="00E84CF5">
            <w:r>
              <w:t>Holiday Voucher is an example of</w:t>
            </w:r>
          </w:p>
        </w:tc>
        <w:tc>
          <w:tcPr>
            <w:tcW w:w="4508" w:type="dxa"/>
          </w:tcPr>
          <w:p w14:paraId="512E3E8A" w14:textId="2FAE9929" w:rsidR="00720747" w:rsidRDefault="00097158" w:rsidP="00E84CF5">
            <w:r>
              <w:t>=</w:t>
            </w:r>
          </w:p>
        </w:tc>
      </w:tr>
      <w:tr w:rsidR="00720747" w14:paraId="16505C15" w14:textId="77777777" w:rsidTr="00720747">
        <w:tc>
          <w:tcPr>
            <w:tcW w:w="4508" w:type="dxa"/>
          </w:tcPr>
          <w:p w14:paraId="12C123AB" w14:textId="12A65E2F" w:rsidR="00720747" w:rsidRDefault="00097158" w:rsidP="00E84CF5">
            <w:r>
              <w:t>Reducing overall staff levels</w:t>
            </w:r>
          </w:p>
        </w:tc>
        <w:tc>
          <w:tcPr>
            <w:tcW w:w="4508" w:type="dxa"/>
          </w:tcPr>
          <w:p w14:paraId="16820D99" w14:textId="06090714" w:rsidR="00720747" w:rsidRDefault="00097158" w:rsidP="00E84CF5">
            <w:r>
              <w:t>= D</w:t>
            </w:r>
          </w:p>
        </w:tc>
      </w:tr>
      <w:tr w:rsidR="00097158" w14:paraId="57F7AA70" w14:textId="77777777" w:rsidTr="00097158">
        <w:tc>
          <w:tcPr>
            <w:tcW w:w="4508" w:type="dxa"/>
          </w:tcPr>
          <w:p w14:paraId="61EA486C" w14:textId="02E5D76E" w:rsidR="00097158" w:rsidRDefault="00097158" w:rsidP="00E84CF5">
            <w:r>
              <w:t>Arguing stage of Teamwork</w:t>
            </w:r>
          </w:p>
        </w:tc>
        <w:tc>
          <w:tcPr>
            <w:tcW w:w="4508" w:type="dxa"/>
          </w:tcPr>
          <w:p w14:paraId="73E94B38" w14:textId="46864F28" w:rsidR="00097158" w:rsidRDefault="00097158" w:rsidP="00E84CF5">
            <w:r>
              <w:t>=</w:t>
            </w:r>
          </w:p>
        </w:tc>
      </w:tr>
      <w:tr w:rsidR="00097158" w14:paraId="7FE009E0" w14:textId="77777777" w:rsidTr="00097158">
        <w:tc>
          <w:tcPr>
            <w:tcW w:w="4508" w:type="dxa"/>
          </w:tcPr>
          <w:p w14:paraId="535277B5" w14:textId="4890C742" w:rsidR="00097158" w:rsidRDefault="00097158" w:rsidP="00E84CF5">
            <w:r>
              <w:t>Judging</w:t>
            </w:r>
            <w:r w:rsidR="00F2699E">
              <w:t xml:space="preserve"> and reviewing</w:t>
            </w:r>
            <w:r>
              <w:t xml:space="preserve"> Employee progress</w:t>
            </w:r>
          </w:p>
        </w:tc>
        <w:tc>
          <w:tcPr>
            <w:tcW w:w="4508" w:type="dxa"/>
          </w:tcPr>
          <w:p w14:paraId="1DC73F9C" w14:textId="77C22D39" w:rsidR="00097158" w:rsidRDefault="00097158" w:rsidP="00E84CF5">
            <w:r>
              <w:t>=</w:t>
            </w:r>
          </w:p>
        </w:tc>
      </w:tr>
      <w:tr w:rsidR="00097158" w14:paraId="037B120A" w14:textId="77777777" w:rsidTr="00097158">
        <w:tc>
          <w:tcPr>
            <w:tcW w:w="4508" w:type="dxa"/>
          </w:tcPr>
          <w:p w14:paraId="50E7DE25" w14:textId="12098242" w:rsidR="00097158" w:rsidRDefault="00097158" w:rsidP="00E84CF5">
            <w:r>
              <w:t>Shows tasks associated with advertised post</w:t>
            </w:r>
          </w:p>
        </w:tc>
        <w:tc>
          <w:tcPr>
            <w:tcW w:w="4508" w:type="dxa"/>
          </w:tcPr>
          <w:p w14:paraId="6A421060" w14:textId="11D6CB76" w:rsidR="00097158" w:rsidRDefault="00097158" w:rsidP="00E84CF5">
            <w:r>
              <w:t>=</w:t>
            </w:r>
          </w:p>
        </w:tc>
      </w:tr>
      <w:tr w:rsidR="00097158" w14:paraId="0282B193" w14:textId="77777777" w:rsidTr="00097158">
        <w:tc>
          <w:tcPr>
            <w:tcW w:w="4508" w:type="dxa"/>
          </w:tcPr>
          <w:p w14:paraId="236FB0F9" w14:textId="093CFA1E" w:rsidR="00097158" w:rsidRDefault="00C45539" w:rsidP="00E84CF5">
            <w:r>
              <w:t>Paid by the Unit completed</w:t>
            </w:r>
          </w:p>
        </w:tc>
        <w:tc>
          <w:tcPr>
            <w:tcW w:w="4508" w:type="dxa"/>
          </w:tcPr>
          <w:p w14:paraId="0EE501CC" w14:textId="03541457" w:rsidR="00097158" w:rsidRDefault="00C45539" w:rsidP="00E84CF5">
            <w:r>
              <w:t>=</w:t>
            </w:r>
          </w:p>
        </w:tc>
      </w:tr>
      <w:tr w:rsidR="00097158" w14:paraId="0F005817" w14:textId="77777777" w:rsidTr="00097158">
        <w:tc>
          <w:tcPr>
            <w:tcW w:w="4508" w:type="dxa"/>
          </w:tcPr>
          <w:p w14:paraId="6AE30C4C" w14:textId="51ED247D" w:rsidR="00097158" w:rsidRDefault="00C45539" w:rsidP="00E84CF5">
            <w:r>
              <w:t>Reward for exceptional performance</w:t>
            </w:r>
          </w:p>
        </w:tc>
        <w:tc>
          <w:tcPr>
            <w:tcW w:w="4508" w:type="dxa"/>
          </w:tcPr>
          <w:p w14:paraId="235BACC9" w14:textId="119DA91A" w:rsidR="00097158" w:rsidRDefault="00C45539" w:rsidP="00E84CF5">
            <w:r>
              <w:t>=</w:t>
            </w:r>
          </w:p>
        </w:tc>
      </w:tr>
      <w:tr w:rsidR="00097158" w14:paraId="2B571609" w14:textId="77777777" w:rsidTr="00097158">
        <w:tc>
          <w:tcPr>
            <w:tcW w:w="4508" w:type="dxa"/>
          </w:tcPr>
          <w:p w14:paraId="1B401F42" w14:textId="545989C9" w:rsidR="00097158" w:rsidRDefault="00C45539" w:rsidP="00E84CF5">
            <w:r>
              <w:t>Family friendly adjustable work arrangements</w:t>
            </w:r>
          </w:p>
        </w:tc>
        <w:tc>
          <w:tcPr>
            <w:tcW w:w="4508" w:type="dxa"/>
          </w:tcPr>
          <w:p w14:paraId="05FBE399" w14:textId="0A07C308" w:rsidR="00097158" w:rsidRDefault="00C45539" w:rsidP="00E84CF5">
            <w:r>
              <w:t>=</w:t>
            </w:r>
          </w:p>
        </w:tc>
      </w:tr>
      <w:tr w:rsidR="00097158" w14:paraId="68FCF66B" w14:textId="77777777" w:rsidTr="00097158">
        <w:tc>
          <w:tcPr>
            <w:tcW w:w="4508" w:type="dxa"/>
          </w:tcPr>
          <w:p w14:paraId="46F52C9D" w14:textId="1C0B9D24" w:rsidR="00097158" w:rsidRDefault="0075394E" w:rsidP="00E84CF5">
            <w:r>
              <w:t>A guide style manager</w:t>
            </w:r>
          </w:p>
        </w:tc>
        <w:tc>
          <w:tcPr>
            <w:tcW w:w="4508" w:type="dxa"/>
          </w:tcPr>
          <w:p w14:paraId="46BD589A" w14:textId="286487FA" w:rsidR="00097158" w:rsidRDefault="0075394E" w:rsidP="00E84CF5">
            <w:r>
              <w:t>=</w:t>
            </w:r>
            <w:r w:rsidR="00F2699E">
              <w:t xml:space="preserve"> F</w:t>
            </w:r>
          </w:p>
        </w:tc>
      </w:tr>
      <w:tr w:rsidR="00097158" w14:paraId="237B4D8B" w14:textId="77777777" w:rsidTr="00097158">
        <w:tc>
          <w:tcPr>
            <w:tcW w:w="4508" w:type="dxa"/>
          </w:tcPr>
          <w:p w14:paraId="4B8644FB" w14:textId="71F5610B" w:rsidR="00097158" w:rsidRDefault="00F2699E" w:rsidP="00E84CF5">
            <w:r>
              <w:t>CAD</w:t>
            </w:r>
          </w:p>
        </w:tc>
        <w:tc>
          <w:tcPr>
            <w:tcW w:w="4508" w:type="dxa"/>
          </w:tcPr>
          <w:p w14:paraId="7911306A" w14:textId="1C38CE3B" w:rsidR="00097158" w:rsidRDefault="0075394E" w:rsidP="00E84CF5">
            <w:r>
              <w:t>=</w:t>
            </w:r>
          </w:p>
        </w:tc>
      </w:tr>
      <w:tr w:rsidR="00097158" w14:paraId="0D313EF3" w14:textId="77777777" w:rsidTr="00097158">
        <w:tc>
          <w:tcPr>
            <w:tcW w:w="4508" w:type="dxa"/>
          </w:tcPr>
          <w:p w14:paraId="4C5A8ADD" w14:textId="51A7200A" w:rsidR="00097158" w:rsidRDefault="0072621F" w:rsidP="00E84CF5">
            <w:r>
              <w:lastRenderedPageBreak/>
              <w:t>CAM</w:t>
            </w:r>
          </w:p>
        </w:tc>
        <w:tc>
          <w:tcPr>
            <w:tcW w:w="4508" w:type="dxa"/>
          </w:tcPr>
          <w:p w14:paraId="488E110F" w14:textId="5128D6EC" w:rsidR="00097158" w:rsidRDefault="00D75D48" w:rsidP="00E84CF5">
            <w:r>
              <w:t xml:space="preserve">  </w:t>
            </w:r>
          </w:p>
        </w:tc>
      </w:tr>
      <w:tr w:rsidR="00097158" w14:paraId="3AD4B72D" w14:textId="77777777" w:rsidTr="00097158">
        <w:tc>
          <w:tcPr>
            <w:tcW w:w="4508" w:type="dxa"/>
          </w:tcPr>
          <w:p w14:paraId="3548A33B" w14:textId="3F2AA498" w:rsidR="00097158" w:rsidRDefault="0075394E" w:rsidP="00E84CF5">
            <w:r>
              <w:t>WCM</w:t>
            </w:r>
          </w:p>
        </w:tc>
        <w:tc>
          <w:tcPr>
            <w:tcW w:w="4508" w:type="dxa"/>
          </w:tcPr>
          <w:p w14:paraId="3EAAD5B1" w14:textId="2EE8A3F8" w:rsidR="00097158" w:rsidRDefault="0075394E" w:rsidP="00E84CF5">
            <w:r>
              <w:t>=</w:t>
            </w:r>
          </w:p>
        </w:tc>
      </w:tr>
    </w:tbl>
    <w:p w14:paraId="3D6CD114" w14:textId="77777777" w:rsidR="00692ACA" w:rsidRPr="00E84CF5" w:rsidRDefault="00692ACA" w:rsidP="00E84C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5394E" w14:paraId="549FE520" w14:textId="77777777" w:rsidTr="0075394E">
        <w:tc>
          <w:tcPr>
            <w:tcW w:w="4508" w:type="dxa"/>
          </w:tcPr>
          <w:p w14:paraId="45306494" w14:textId="7AE6277A" w:rsidR="0075394E" w:rsidRDefault="0075394E" w:rsidP="00E84CF5">
            <w:r>
              <w:t>TQM</w:t>
            </w:r>
          </w:p>
        </w:tc>
        <w:tc>
          <w:tcPr>
            <w:tcW w:w="4508" w:type="dxa"/>
          </w:tcPr>
          <w:p w14:paraId="6C8F6844" w14:textId="2A3186DB" w:rsidR="0075394E" w:rsidRDefault="0075394E" w:rsidP="00E84CF5">
            <w:r>
              <w:t>=</w:t>
            </w:r>
          </w:p>
        </w:tc>
      </w:tr>
      <w:tr w:rsidR="0075394E" w14:paraId="068E0C7F" w14:textId="77777777" w:rsidTr="0075394E">
        <w:tc>
          <w:tcPr>
            <w:tcW w:w="4508" w:type="dxa"/>
          </w:tcPr>
          <w:p w14:paraId="1525D02C" w14:textId="4F69D587" w:rsidR="0075394E" w:rsidRDefault="0075394E" w:rsidP="00E84CF5">
            <w:r>
              <w:t>Method of measuring against the best</w:t>
            </w:r>
          </w:p>
        </w:tc>
        <w:tc>
          <w:tcPr>
            <w:tcW w:w="4508" w:type="dxa"/>
          </w:tcPr>
          <w:p w14:paraId="66AFEFC3" w14:textId="490F4372" w:rsidR="0075394E" w:rsidRDefault="0075394E" w:rsidP="00E84CF5">
            <w:r>
              <w:t>=</w:t>
            </w:r>
          </w:p>
        </w:tc>
      </w:tr>
      <w:tr w:rsidR="0075394E" w14:paraId="7536F107" w14:textId="77777777" w:rsidTr="0075394E">
        <w:tc>
          <w:tcPr>
            <w:tcW w:w="4508" w:type="dxa"/>
          </w:tcPr>
          <w:p w14:paraId="128212E5" w14:textId="009B5BEE" w:rsidR="0075394E" w:rsidRDefault="0075394E" w:rsidP="00E84CF5">
            <w:r>
              <w:t>A group of volunteer</w:t>
            </w:r>
            <w:r w:rsidR="00F2699E">
              <w:t xml:space="preserve"> employees</w:t>
            </w:r>
            <w:r>
              <w:t xml:space="preserve"> helping to improve quality</w:t>
            </w:r>
            <w:r w:rsidR="00F2699E">
              <w:t xml:space="preserve"> on their time</w:t>
            </w:r>
          </w:p>
        </w:tc>
        <w:tc>
          <w:tcPr>
            <w:tcW w:w="4508" w:type="dxa"/>
          </w:tcPr>
          <w:p w14:paraId="231B9BDB" w14:textId="5D098FAE" w:rsidR="0075394E" w:rsidRDefault="0075394E" w:rsidP="00E84CF5">
            <w:r>
              <w:t>=</w:t>
            </w:r>
          </w:p>
        </w:tc>
      </w:tr>
      <w:tr w:rsidR="0075394E" w14:paraId="21B1861F" w14:textId="77777777" w:rsidTr="0075394E">
        <w:tc>
          <w:tcPr>
            <w:tcW w:w="4508" w:type="dxa"/>
          </w:tcPr>
          <w:p w14:paraId="57C99CE4" w14:textId="3E2C8118" w:rsidR="0075394E" w:rsidRPr="0075394E" w:rsidRDefault="0075394E" w:rsidP="00E84CF5">
            <w:pPr>
              <w:rPr>
                <w:b/>
                <w:bCs/>
              </w:rPr>
            </w:pPr>
            <w:r w:rsidRPr="0075394E">
              <w:rPr>
                <w:b/>
                <w:bCs/>
              </w:rPr>
              <w:t>Unit 5</w:t>
            </w:r>
          </w:p>
        </w:tc>
        <w:tc>
          <w:tcPr>
            <w:tcW w:w="4508" w:type="dxa"/>
          </w:tcPr>
          <w:p w14:paraId="6C94C0B3" w14:textId="77777777" w:rsidR="0075394E" w:rsidRDefault="0075394E" w:rsidP="00E84CF5"/>
        </w:tc>
      </w:tr>
      <w:tr w:rsidR="0075394E" w14:paraId="16216045" w14:textId="77777777" w:rsidTr="0075394E">
        <w:tc>
          <w:tcPr>
            <w:tcW w:w="4508" w:type="dxa"/>
          </w:tcPr>
          <w:p w14:paraId="327306BD" w14:textId="4DE24C6D" w:rsidR="0075394E" w:rsidRDefault="0075394E" w:rsidP="00E84CF5">
            <w:r>
              <w:t>Cross section of employees innovating</w:t>
            </w:r>
          </w:p>
        </w:tc>
        <w:tc>
          <w:tcPr>
            <w:tcW w:w="4508" w:type="dxa"/>
          </w:tcPr>
          <w:p w14:paraId="01D65256" w14:textId="7D9ADA58" w:rsidR="0075394E" w:rsidRDefault="0075394E" w:rsidP="00E84CF5">
            <w:r>
              <w:t>=</w:t>
            </w:r>
          </w:p>
        </w:tc>
      </w:tr>
      <w:tr w:rsidR="0075394E" w14:paraId="1FB47647" w14:textId="77777777" w:rsidTr="0075394E">
        <w:tc>
          <w:tcPr>
            <w:tcW w:w="4508" w:type="dxa"/>
          </w:tcPr>
          <w:p w14:paraId="1977054C" w14:textId="23931B7F" w:rsidR="0075394E" w:rsidRDefault="0075394E" w:rsidP="00E84CF5">
            <w:r>
              <w:t>Gathering, recording analysing info etc.</w:t>
            </w:r>
          </w:p>
        </w:tc>
        <w:tc>
          <w:tcPr>
            <w:tcW w:w="4508" w:type="dxa"/>
          </w:tcPr>
          <w:p w14:paraId="0612F101" w14:textId="26DF75C6" w:rsidR="0075394E" w:rsidRDefault="0075394E" w:rsidP="00E84CF5">
            <w:r>
              <w:t>=</w:t>
            </w:r>
          </w:p>
        </w:tc>
      </w:tr>
      <w:tr w:rsidR="0075394E" w14:paraId="63A8BF91" w14:textId="77777777" w:rsidTr="0075394E">
        <w:tc>
          <w:tcPr>
            <w:tcW w:w="4508" w:type="dxa"/>
          </w:tcPr>
          <w:p w14:paraId="692A3D22" w14:textId="584CFAB8" w:rsidR="0075394E" w:rsidRDefault="0075394E" w:rsidP="00E84CF5">
            <w:r>
              <w:t>Field research</w:t>
            </w:r>
          </w:p>
        </w:tc>
        <w:tc>
          <w:tcPr>
            <w:tcW w:w="4508" w:type="dxa"/>
          </w:tcPr>
          <w:p w14:paraId="14783C29" w14:textId="3BB6F97B" w:rsidR="0075394E" w:rsidRDefault="0075394E" w:rsidP="00E84CF5">
            <w:r>
              <w:t>=</w:t>
            </w:r>
            <w:r w:rsidR="00F2699E">
              <w:t xml:space="preserve"> P</w:t>
            </w:r>
          </w:p>
        </w:tc>
      </w:tr>
      <w:tr w:rsidR="0075394E" w14:paraId="24656310" w14:textId="77777777" w:rsidTr="0075394E">
        <w:tc>
          <w:tcPr>
            <w:tcW w:w="4508" w:type="dxa"/>
          </w:tcPr>
          <w:p w14:paraId="5BCA133D" w14:textId="23563818" w:rsidR="0075394E" w:rsidRDefault="0072621F" w:rsidP="00E84CF5">
            <w:r>
              <w:t>Stage of NPD with unique selling point.</w:t>
            </w:r>
          </w:p>
        </w:tc>
        <w:tc>
          <w:tcPr>
            <w:tcW w:w="4508" w:type="dxa"/>
          </w:tcPr>
          <w:p w14:paraId="7250E4C6" w14:textId="7FCCBAF3" w:rsidR="0075394E" w:rsidRDefault="0075394E" w:rsidP="00E84CF5">
            <w:r>
              <w:t>=</w:t>
            </w:r>
          </w:p>
        </w:tc>
      </w:tr>
      <w:tr w:rsidR="0075394E" w14:paraId="64DC34F6" w14:textId="77777777" w:rsidTr="0075394E">
        <w:tc>
          <w:tcPr>
            <w:tcW w:w="4508" w:type="dxa"/>
          </w:tcPr>
          <w:p w14:paraId="7815AAF1" w14:textId="4ABB4419" w:rsidR="0075394E" w:rsidRDefault="0075394E" w:rsidP="00E84CF5">
            <w:r>
              <w:t>Investigative report into viability</w:t>
            </w:r>
          </w:p>
        </w:tc>
        <w:tc>
          <w:tcPr>
            <w:tcW w:w="4508" w:type="dxa"/>
          </w:tcPr>
          <w:p w14:paraId="724BE6A5" w14:textId="0D305278" w:rsidR="0075394E" w:rsidRDefault="0075394E" w:rsidP="00E84CF5">
            <w:r>
              <w:t>=</w:t>
            </w:r>
          </w:p>
        </w:tc>
      </w:tr>
      <w:tr w:rsidR="0075394E" w14:paraId="3B4CC275" w14:textId="77777777" w:rsidTr="0075394E">
        <w:tc>
          <w:tcPr>
            <w:tcW w:w="4508" w:type="dxa"/>
          </w:tcPr>
          <w:p w14:paraId="6EE8A64B" w14:textId="5B1B17C8" w:rsidR="0075394E" w:rsidRDefault="0072621F" w:rsidP="00E84CF5">
            <w:r>
              <w:t>Releasing a small amount of the product on the market</w:t>
            </w:r>
          </w:p>
        </w:tc>
        <w:tc>
          <w:tcPr>
            <w:tcW w:w="4508" w:type="dxa"/>
          </w:tcPr>
          <w:p w14:paraId="6E407EC8" w14:textId="21C36BD4" w:rsidR="0075394E" w:rsidRDefault="0075394E" w:rsidP="00E84CF5">
            <w:r>
              <w:t>=</w:t>
            </w:r>
          </w:p>
        </w:tc>
      </w:tr>
      <w:tr w:rsidR="0075394E" w14:paraId="1FB24986" w14:textId="77777777" w:rsidTr="0075394E">
        <w:tc>
          <w:tcPr>
            <w:tcW w:w="4508" w:type="dxa"/>
          </w:tcPr>
          <w:p w14:paraId="0ACCC977" w14:textId="04662436" w:rsidR="0075394E" w:rsidRDefault="00F2699E" w:rsidP="00E84CF5">
            <w:r>
              <w:t>Number of units that a firm can reduce production by before making a loss</w:t>
            </w:r>
          </w:p>
        </w:tc>
        <w:tc>
          <w:tcPr>
            <w:tcW w:w="4508" w:type="dxa"/>
          </w:tcPr>
          <w:p w14:paraId="6D598E3A" w14:textId="273E91A0" w:rsidR="0075394E" w:rsidRDefault="0075394E" w:rsidP="00E84CF5">
            <w:r>
              <w:t>=</w:t>
            </w:r>
          </w:p>
        </w:tc>
      </w:tr>
      <w:tr w:rsidR="0075394E" w14:paraId="14411FF2" w14:textId="77777777" w:rsidTr="0075394E">
        <w:tc>
          <w:tcPr>
            <w:tcW w:w="4508" w:type="dxa"/>
          </w:tcPr>
          <w:p w14:paraId="15BB564D" w14:textId="201C1D9E" w:rsidR="0075394E" w:rsidRDefault="00F2699E" w:rsidP="00E84CF5">
            <w:r>
              <w:t>When Total Cost = Total Revenue</w:t>
            </w:r>
          </w:p>
        </w:tc>
        <w:tc>
          <w:tcPr>
            <w:tcW w:w="4508" w:type="dxa"/>
          </w:tcPr>
          <w:p w14:paraId="4EEA796D" w14:textId="4EB8282A" w:rsidR="0075394E" w:rsidRDefault="0044524B" w:rsidP="00E84CF5">
            <w:r>
              <w:t>=</w:t>
            </w:r>
          </w:p>
        </w:tc>
      </w:tr>
      <w:tr w:rsidR="0075394E" w14:paraId="2257A5A0" w14:textId="77777777" w:rsidTr="0075394E">
        <w:tc>
          <w:tcPr>
            <w:tcW w:w="4508" w:type="dxa"/>
          </w:tcPr>
          <w:p w14:paraId="2173361F" w14:textId="48A19E2A" w:rsidR="0075394E" w:rsidRDefault="0044524B" w:rsidP="00E84CF5">
            <w:r>
              <w:t>Most likely people to purchase</w:t>
            </w:r>
          </w:p>
        </w:tc>
        <w:tc>
          <w:tcPr>
            <w:tcW w:w="4508" w:type="dxa"/>
          </w:tcPr>
          <w:p w14:paraId="5BF0075F" w14:textId="7B3D8F11" w:rsidR="0075394E" w:rsidRDefault="0044524B" w:rsidP="00E84CF5">
            <w:r>
              <w:t>=</w:t>
            </w:r>
          </w:p>
        </w:tc>
      </w:tr>
      <w:tr w:rsidR="0075394E" w14:paraId="691D8DEA" w14:textId="77777777" w:rsidTr="0075394E">
        <w:tc>
          <w:tcPr>
            <w:tcW w:w="4508" w:type="dxa"/>
          </w:tcPr>
          <w:p w14:paraId="1779A400" w14:textId="769FF17E" w:rsidR="0075394E" w:rsidRDefault="0044524B" w:rsidP="00E84CF5">
            <w:r>
              <w:t>Sections of the market</w:t>
            </w:r>
          </w:p>
        </w:tc>
        <w:tc>
          <w:tcPr>
            <w:tcW w:w="4508" w:type="dxa"/>
          </w:tcPr>
          <w:p w14:paraId="3095424F" w14:textId="7100563F" w:rsidR="0075394E" w:rsidRDefault="0044524B" w:rsidP="00E84CF5">
            <w:r>
              <w:t>=</w:t>
            </w:r>
          </w:p>
        </w:tc>
      </w:tr>
      <w:tr w:rsidR="0075394E" w14:paraId="2CDBB2D7" w14:textId="77777777" w:rsidTr="0075394E">
        <w:tc>
          <w:tcPr>
            <w:tcW w:w="4508" w:type="dxa"/>
          </w:tcPr>
          <w:p w14:paraId="2DDA3335" w14:textId="20DE544A" w:rsidR="0075394E" w:rsidRDefault="0044524B" w:rsidP="00E84CF5">
            <w:r>
              <w:t xml:space="preserve">Specialised small </w:t>
            </w:r>
            <w:r w:rsidR="0072621F">
              <w:t>nonmainstream</w:t>
            </w:r>
            <w:r>
              <w:t xml:space="preserve"> market</w:t>
            </w:r>
          </w:p>
        </w:tc>
        <w:tc>
          <w:tcPr>
            <w:tcW w:w="4508" w:type="dxa"/>
          </w:tcPr>
          <w:p w14:paraId="26EB52FE" w14:textId="6F2D5EAC" w:rsidR="0075394E" w:rsidRDefault="0044524B" w:rsidP="00E84CF5">
            <w:r>
              <w:t>=</w:t>
            </w:r>
          </w:p>
        </w:tc>
      </w:tr>
      <w:tr w:rsidR="0075394E" w14:paraId="730414B7" w14:textId="77777777" w:rsidTr="0075394E">
        <w:tc>
          <w:tcPr>
            <w:tcW w:w="4508" w:type="dxa"/>
          </w:tcPr>
          <w:p w14:paraId="0368B069" w14:textId="3C453AA1" w:rsidR="0075394E" w:rsidRDefault="0044524B" w:rsidP="00E84CF5">
            <w:r>
              <w:t>Shape and pattern of product</w:t>
            </w:r>
          </w:p>
        </w:tc>
        <w:tc>
          <w:tcPr>
            <w:tcW w:w="4508" w:type="dxa"/>
          </w:tcPr>
          <w:p w14:paraId="62445880" w14:textId="46E705E2" w:rsidR="0075394E" w:rsidRDefault="0044524B" w:rsidP="00E84CF5">
            <w:r>
              <w:t>=</w:t>
            </w:r>
          </w:p>
        </w:tc>
      </w:tr>
      <w:tr w:rsidR="0075394E" w14:paraId="12552C45" w14:textId="77777777" w:rsidTr="0075394E">
        <w:tc>
          <w:tcPr>
            <w:tcW w:w="4508" w:type="dxa"/>
          </w:tcPr>
          <w:p w14:paraId="7E9BB819" w14:textId="772CAC90" w:rsidR="0075394E" w:rsidRDefault="0044524B" w:rsidP="00E84CF5">
            <w:r>
              <w:t>Attractive practical outer layer</w:t>
            </w:r>
          </w:p>
        </w:tc>
        <w:tc>
          <w:tcPr>
            <w:tcW w:w="4508" w:type="dxa"/>
          </w:tcPr>
          <w:p w14:paraId="36F28E98" w14:textId="07E50EF2" w:rsidR="0075394E" w:rsidRDefault="0044524B" w:rsidP="00E84CF5">
            <w:r>
              <w:t>=</w:t>
            </w:r>
          </w:p>
        </w:tc>
      </w:tr>
      <w:tr w:rsidR="0075394E" w14:paraId="7F4AE9B1" w14:textId="77777777" w:rsidTr="0075394E">
        <w:tc>
          <w:tcPr>
            <w:tcW w:w="4508" w:type="dxa"/>
          </w:tcPr>
          <w:p w14:paraId="68901EBE" w14:textId="3E03467F" w:rsidR="0075394E" w:rsidRDefault="0044524B" w:rsidP="00E84CF5">
            <w:r>
              <w:t>Recognisable trademark</w:t>
            </w:r>
          </w:p>
        </w:tc>
        <w:tc>
          <w:tcPr>
            <w:tcW w:w="4508" w:type="dxa"/>
          </w:tcPr>
          <w:p w14:paraId="7BF84A64" w14:textId="73930BD5" w:rsidR="0075394E" w:rsidRDefault="0044524B" w:rsidP="00E84CF5">
            <w:r>
              <w:t>=</w:t>
            </w:r>
          </w:p>
        </w:tc>
      </w:tr>
      <w:tr w:rsidR="0075394E" w14:paraId="0603626B" w14:textId="77777777" w:rsidTr="0075394E">
        <w:tc>
          <w:tcPr>
            <w:tcW w:w="4508" w:type="dxa"/>
          </w:tcPr>
          <w:p w14:paraId="77F425CE" w14:textId="25F94492" w:rsidR="0075394E" w:rsidRDefault="0072621F" w:rsidP="00E84CF5">
            <w:r>
              <w:t xml:space="preserve">End </w:t>
            </w:r>
            <w:r w:rsidR="0044524B">
              <w:t>stage of product life cycle</w:t>
            </w:r>
          </w:p>
        </w:tc>
        <w:tc>
          <w:tcPr>
            <w:tcW w:w="4508" w:type="dxa"/>
          </w:tcPr>
          <w:p w14:paraId="6C5B4F70" w14:textId="6B39D201" w:rsidR="0075394E" w:rsidRDefault="0044524B" w:rsidP="00E84CF5">
            <w:r>
              <w:t>=</w:t>
            </w:r>
          </w:p>
        </w:tc>
      </w:tr>
      <w:tr w:rsidR="0075394E" w14:paraId="06E0AC02" w14:textId="77777777" w:rsidTr="0075394E">
        <w:tc>
          <w:tcPr>
            <w:tcW w:w="4508" w:type="dxa"/>
          </w:tcPr>
          <w:p w14:paraId="4AE3578C" w14:textId="5DFFC9DE" w:rsidR="0075394E" w:rsidRDefault="00234670" w:rsidP="00E84CF5">
            <w:r>
              <w:t>Benefits of large-scale production that drive down the Average Cost per unit.</w:t>
            </w:r>
          </w:p>
        </w:tc>
        <w:tc>
          <w:tcPr>
            <w:tcW w:w="4508" w:type="dxa"/>
          </w:tcPr>
          <w:p w14:paraId="0EA263F0" w14:textId="3362D549" w:rsidR="0075394E" w:rsidRDefault="00407752" w:rsidP="00E84CF5">
            <w:r>
              <w:t>=</w:t>
            </w:r>
          </w:p>
        </w:tc>
      </w:tr>
      <w:tr w:rsidR="0075394E" w14:paraId="751E6FF9" w14:textId="77777777" w:rsidTr="0075394E">
        <w:tc>
          <w:tcPr>
            <w:tcW w:w="4508" w:type="dxa"/>
          </w:tcPr>
          <w:p w14:paraId="74337694" w14:textId="6212C24C" w:rsidR="0075394E" w:rsidRDefault="00407752" w:rsidP="00E84CF5">
            <w:r>
              <w:t>Creaming off the profits on new invention</w:t>
            </w:r>
          </w:p>
        </w:tc>
        <w:tc>
          <w:tcPr>
            <w:tcW w:w="4508" w:type="dxa"/>
          </w:tcPr>
          <w:p w14:paraId="75591242" w14:textId="04B4C457" w:rsidR="0075394E" w:rsidRDefault="00407752" w:rsidP="00E84CF5">
            <w:r>
              <w:t>=</w:t>
            </w:r>
          </w:p>
        </w:tc>
      </w:tr>
      <w:tr w:rsidR="0075394E" w14:paraId="1B342121" w14:textId="77777777" w:rsidTr="0075394E">
        <w:tc>
          <w:tcPr>
            <w:tcW w:w="4508" w:type="dxa"/>
          </w:tcPr>
          <w:p w14:paraId="2BBAA95B" w14:textId="66232B45" w:rsidR="0075394E" w:rsidRDefault="00234670" w:rsidP="00E84CF5">
            <w:r>
              <w:t>Pricing strategy for high value goods</w:t>
            </w:r>
          </w:p>
        </w:tc>
        <w:tc>
          <w:tcPr>
            <w:tcW w:w="4508" w:type="dxa"/>
          </w:tcPr>
          <w:p w14:paraId="32FFD250" w14:textId="4065AE28" w:rsidR="0075394E" w:rsidRDefault="00407752" w:rsidP="00E84CF5">
            <w:r>
              <w:t>=</w:t>
            </w:r>
            <w:r w:rsidR="00234670">
              <w:t xml:space="preserve"> P------    </w:t>
            </w:r>
            <w:proofErr w:type="spellStart"/>
            <w:r w:rsidR="00234670">
              <w:t>P</w:t>
            </w:r>
            <w:proofErr w:type="spellEnd"/>
            <w:r w:rsidR="00234670">
              <w:t>------</w:t>
            </w:r>
          </w:p>
        </w:tc>
      </w:tr>
      <w:tr w:rsidR="0075394E" w14:paraId="143048B9" w14:textId="77777777" w:rsidTr="0075394E">
        <w:tc>
          <w:tcPr>
            <w:tcW w:w="4508" w:type="dxa"/>
          </w:tcPr>
          <w:p w14:paraId="39E7AF34" w14:textId="5857007E" w:rsidR="0075394E" w:rsidRDefault="00407752" w:rsidP="00E84CF5">
            <w:r>
              <w:t>Means of getting goods to consumer</w:t>
            </w:r>
          </w:p>
        </w:tc>
        <w:tc>
          <w:tcPr>
            <w:tcW w:w="4508" w:type="dxa"/>
          </w:tcPr>
          <w:p w14:paraId="08392AEC" w14:textId="1CBAD7A3" w:rsidR="0075394E" w:rsidRDefault="00407752" w:rsidP="00E84CF5">
            <w:r>
              <w:t>=</w:t>
            </w:r>
          </w:p>
        </w:tc>
      </w:tr>
      <w:tr w:rsidR="0075394E" w14:paraId="4BE72F44" w14:textId="77777777" w:rsidTr="0075394E">
        <w:tc>
          <w:tcPr>
            <w:tcW w:w="4508" w:type="dxa"/>
          </w:tcPr>
          <w:p w14:paraId="1B62A266" w14:textId="333A1B89" w:rsidR="0075394E" w:rsidRDefault="00407752" w:rsidP="00E84CF5">
            <w:r>
              <w:t>Informative reminder and persuasive…….</w:t>
            </w:r>
          </w:p>
        </w:tc>
        <w:tc>
          <w:tcPr>
            <w:tcW w:w="4508" w:type="dxa"/>
          </w:tcPr>
          <w:p w14:paraId="31FCD795" w14:textId="573F22AC" w:rsidR="0075394E" w:rsidRDefault="00407752" w:rsidP="00E84CF5">
            <w:r>
              <w:t>=</w:t>
            </w:r>
          </w:p>
        </w:tc>
      </w:tr>
      <w:tr w:rsidR="0075394E" w14:paraId="5BDBF30B" w14:textId="77777777" w:rsidTr="0075394E">
        <w:tc>
          <w:tcPr>
            <w:tcW w:w="4508" w:type="dxa"/>
          </w:tcPr>
          <w:p w14:paraId="7F0D301F" w14:textId="4195AD82" w:rsidR="0075394E" w:rsidRDefault="00407752" w:rsidP="00E84CF5">
            <w:r>
              <w:t>Official name for gimmicks</w:t>
            </w:r>
          </w:p>
        </w:tc>
        <w:tc>
          <w:tcPr>
            <w:tcW w:w="4508" w:type="dxa"/>
          </w:tcPr>
          <w:p w14:paraId="37FC0F19" w14:textId="262E2B5F" w:rsidR="0075394E" w:rsidRDefault="00407752" w:rsidP="00E84CF5">
            <w:r>
              <w:t>=</w:t>
            </w:r>
          </w:p>
        </w:tc>
      </w:tr>
      <w:tr w:rsidR="0075394E" w14:paraId="2755D3E5" w14:textId="77777777" w:rsidTr="0075394E">
        <w:tc>
          <w:tcPr>
            <w:tcW w:w="4508" w:type="dxa"/>
          </w:tcPr>
          <w:p w14:paraId="2007D958" w14:textId="358C911F" w:rsidR="0075394E" w:rsidRDefault="00407752" w:rsidP="00E84CF5">
            <w:r>
              <w:t>Promoting the firms IMAGE</w:t>
            </w:r>
          </w:p>
        </w:tc>
        <w:tc>
          <w:tcPr>
            <w:tcW w:w="4508" w:type="dxa"/>
          </w:tcPr>
          <w:p w14:paraId="6829D178" w14:textId="6CA82521" w:rsidR="0075394E" w:rsidRDefault="00407752" w:rsidP="00E84CF5">
            <w:r>
              <w:t>=</w:t>
            </w:r>
          </w:p>
        </w:tc>
      </w:tr>
      <w:tr w:rsidR="0075394E" w14:paraId="10B2BF04" w14:textId="77777777" w:rsidTr="0075394E">
        <w:tc>
          <w:tcPr>
            <w:tcW w:w="4508" w:type="dxa"/>
          </w:tcPr>
          <w:p w14:paraId="22AEAFDE" w14:textId="47A3664C" w:rsidR="0075394E" w:rsidRDefault="00407752" w:rsidP="00E84CF5">
            <w:r>
              <w:t>Convincing the purchaser face to face</w:t>
            </w:r>
          </w:p>
        </w:tc>
        <w:tc>
          <w:tcPr>
            <w:tcW w:w="4508" w:type="dxa"/>
          </w:tcPr>
          <w:p w14:paraId="229D898E" w14:textId="62985C4E" w:rsidR="0075394E" w:rsidRDefault="00407752" w:rsidP="00E84CF5">
            <w:r>
              <w:t>=</w:t>
            </w:r>
          </w:p>
        </w:tc>
      </w:tr>
      <w:tr w:rsidR="0075394E" w14:paraId="2EBB1913" w14:textId="77777777" w:rsidTr="0075394E">
        <w:tc>
          <w:tcPr>
            <w:tcW w:w="4508" w:type="dxa"/>
          </w:tcPr>
          <w:p w14:paraId="3456B94C" w14:textId="4C08A294" w:rsidR="0075394E" w:rsidRDefault="00407752" w:rsidP="00E84CF5">
            <w:r>
              <w:t>Low price gimmick to draw in the customers</w:t>
            </w:r>
          </w:p>
        </w:tc>
        <w:tc>
          <w:tcPr>
            <w:tcW w:w="4508" w:type="dxa"/>
          </w:tcPr>
          <w:p w14:paraId="7E0F5EF7" w14:textId="7DE26401" w:rsidR="0075394E" w:rsidRDefault="00407752" w:rsidP="00E84CF5">
            <w:r>
              <w:t xml:space="preserve">= L--- L-----                                              </w:t>
            </w:r>
          </w:p>
        </w:tc>
      </w:tr>
      <w:tr w:rsidR="00234670" w14:paraId="1E383152" w14:textId="77777777" w:rsidTr="003F075D">
        <w:tc>
          <w:tcPr>
            <w:tcW w:w="4508" w:type="dxa"/>
          </w:tcPr>
          <w:p w14:paraId="5BE31F67" w14:textId="11979B34" w:rsidR="00234670" w:rsidRDefault="0072621F" w:rsidP="003F075D">
            <w:r>
              <w:t>Continuous</w:t>
            </w:r>
            <w:r w:rsidR="00DF070A">
              <w:t xml:space="preserve"> type of production</w:t>
            </w:r>
          </w:p>
        </w:tc>
        <w:tc>
          <w:tcPr>
            <w:tcW w:w="4508" w:type="dxa"/>
          </w:tcPr>
          <w:p w14:paraId="33389EFD" w14:textId="77777777" w:rsidR="00234670" w:rsidRDefault="00234670" w:rsidP="003F075D">
            <w:r>
              <w:t>=</w:t>
            </w:r>
          </w:p>
        </w:tc>
      </w:tr>
      <w:tr w:rsidR="00234670" w14:paraId="043FB0FC" w14:textId="77777777" w:rsidTr="003F075D">
        <w:tc>
          <w:tcPr>
            <w:tcW w:w="4508" w:type="dxa"/>
          </w:tcPr>
          <w:p w14:paraId="6CC8CF5C" w14:textId="6CEE13AC" w:rsidR="00234670" w:rsidRDefault="00DF070A" w:rsidP="003F075D">
            <w:r>
              <w:t>Producing a limited identical group of products at a time</w:t>
            </w:r>
          </w:p>
        </w:tc>
        <w:tc>
          <w:tcPr>
            <w:tcW w:w="4508" w:type="dxa"/>
          </w:tcPr>
          <w:p w14:paraId="6EC7DB94" w14:textId="77777777" w:rsidR="00234670" w:rsidRDefault="00234670" w:rsidP="003F075D">
            <w:r>
              <w:t>=</w:t>
            </w:r>
          </w:p>
        </w:tc>
      </w:tr>
      <w:tr w:rsidR="00234670" w14:paraId="7609F5E4" w14:textId="77777777" w:rsidTr="003F075D">
        <w:tc>
          <w:tcPr>
            <w:tcW w:w="4508" w:type="dxa"/>
          </w:tcPr>
          <w:p w14:paraId="1A755C89" w14:textId="52AFAD95" w:rsidR="00234670" w:rsidRDefault="00DF070A" w:rsidP="003F075D">
            <w:r>
              <w:t>Written document setting out a map of the new firm’s future and often presented to investors</w:t>
            </w:r>
          </w:p>
        </w:tc>
        <w:tc>
          <w:tcPr>
            <w:tcW w:w="4508" w:type="dxa"/>
          </w:tcPr>
          <w:p w14:paraId="236BB4F6" w14:textId="77777777" w:rsidR="00234670" w:rsidRDefault="00234670" w:rsidP="003F075D">
            <w:r>
              <w:t>=</w:t>
            </w:r>
          </w:p>
        </w:tc>
      </w:tr>
      <w:tr w:rsidR="00234670" w14:paraId="07DC26BC" w14:textId="77777777" w:rsidTr="003F075D">
        <w:tc>
          <w:tcPr>
            <w:tcW w:w="4508" w:type="dxa"/>
          </w:tcPr>
          <w:p w14:paraId="772B1254" w14:textId="79E9699B" w:rsidR="00234670" w:rsidRPr="00DF070A" w:rsidRDefault="00DF070A" w:rsidP="003F075D">
            <w:r w:rsidRPr="00DF070A">
              <w:t>2 +2 =5 in expansion chapter</w:t>
            </w:r>
          </w:p>
        </w:tc>
        <w:tc>
          <w:tcPr>
            <w:tcW w:w="4508" w:type="dxa"/>
          </w:tcPr>
          <w:p w14:paraId="4A6B0CF0" w14:textId="77777777" w:rsidR="00234670" w:rsidRDefault="00234670" w:rsidP="003F075D"/>
        </w:tc>
      </w:tr>
      <w:tr w:rsidR="00234670" w14:paraId="5C6243B4" w14:textId="77777777" w:rsidTr="003F075D">
        <w:tc>
          <w:tcPr>
            <w:tcW w:w="4508" w:type="dxa"/>
          </w:tcPr>
          <w:p w14:paraId="23C6C215" w14:textId="7169CBA7" w:rsidR="00234670" w:rsidRDefault="00DF070A" w:rsidP="003F075D">
            <w:r>
              <w:t>Not having all of your eggs in the one basket by spreading the risk over several industries</w:t>
            </w:r>
          </w:p>
        </w:tc>
        <w:tc>
          <w:tcPr>
            <w:tcW w:w="4508" w:type="dxa"/>
          </w:tcPr>
          <w:p w14:paraId="1B10538F" w14:textId="77777777" w:rsidR="00234670" w:rsidRDefault="00234670" w:rsidP="003F075D">
            <w:r>
              <w:t>=</w:t>
            </w:r>
          </w:p>
        </w:tc>
      </w:tr>
      <w:tr w:rsidR="00234670" w14:paraId="6ABD10F4" w14:textId="77777777" w:rsidTr="003F075D">
        <w:tc>
          <w:tcPr>
            <w:tcW w:w="4508" w:type="dxa"/>
          </w:tcPr>
          <w:p w14:paraId="40CC376B" w14:textId="7579E455" w:rsidR="00234670" w:rsidRDefault="00DF070A" w:rsidP="003F075D">
            <w:r>
              <w:t>One firm buying out another and taking complete control of the acquired business.</w:t>
            </w:r>
          </w:p>
        </w:tc>
        <w:tc>
          <w:tcPr>
            <w:tcW w:w="4508" w:type="dxa"/>
          </w:tcPr>
          <w:p w14:paraId="7576D457" w14:textId="77777777" w:rsidR="00234670" w:rsidRDefault="00234670" w:rsidP="003F075D">
            <w:r>
              <w:t>=</w:t>
            </w:r>
          </w:p>
        </w:tc>
      </w:tr>
      <w:tr w:rsidR="00234670" w14:paraId="2D10CB0D" w14:textId="77777777" w:rsidTr="003F075D">
        <w:tc>
          <w:tcPr>
            <w:tcW w:w="4508" w:type="dxa"/>
          </w:tcPr>
          <w:p w14:paraId="72404A83" w14:textId="7461D0A9" w:rsidR="00234670" w:rsidRDefault="005D31E6" w:rsidP="003F075D">
            <w:r>
              <w:t>Two firms share resources and facilities but remain separate entities</w:t>
            </w:r>
          </w:p>
        </w:tc>
        <w:tc>
          <w:tcPr>
            <w:tcW w:w="4508" w:type="dxa"/>
          </w:tcPr>
          <w:p w14:paraId="277776AE" w14:textId="7BE7561B" w:rsidR="00234670" w:rsidRDefault="00234670" w:rsidP="003F075D">
            <w:r>
              <w:t xml:space="preserve">= </w:t>
            </w:r>
          </w:p>
        </w:tc>
      </w:tr>
      <w:tr w:rsidR="00234670" w14:paraId="4DDA5AEE" w14:textId="77777777" w:rsidTr="003F075D">
        <w:tc>
          <w:tcPr>
            <w:tcW w:w="4508" w:type="dxa"/>
          </w:tcPr>
          <w:p w14:paraId="784A8364" w14:textId="0B27EF42" w:rsidR="00234670" w:rsidRDefault="005D31E6" w:rsidP="003F075D">
            <w:r>
              <w:lastRenderedPageBreak/>
              <w:t>Using the tried and tested model of another firm in return for a fee</w:t>
            </w:r>
          </w:p>
        </w:tc>
        <w:tc>
          <w:tcPr>
            <w:tcW w:w="4508" w:type="dxa"/>
          </w:tcPr>
          <w:p w14:paraId="5D9F9314" w14:textId="77777777" w:rsidR="00234670" w:rsidRDefault="00234670" w:rsidP="003F075D">
            <w:r>
              <w:t>=</w:t>
            </w:r>
          </w:p>
        </w:tc>
      </w:tr>
      <w:tr w:rsidR="00234670" w14:paraId="147EBCB9" w14:textId="77777777" w:rsidTr="003F075D">
        <w:tc>
          <w:tcPr>
            <w:tcW w:w="4508" w:type="dxa"/>
          </w:tcPr>
          <w:p w14:paraId="4CDF2F2E" w14:textId="2801B43F" w:rsidR="00234670" w:rsidRDefault="00234670" w:rsidP="003F075D"/>
        </w:tc>
        <w:tc>
          <w:tcPr>
            <w:tcW w:w="4508" w:type="dxa"/>
          </w:tcPr>
          <w:p w14:paraId="2921E5EF" w14:textId="77777777" w:rsidR="00234670" w:rsidRDefault="00234670" w:rsidP="003F075D">
            <w:r>
              <w:t>=</w:t>
            </w:r>
          </w:p>
        </w:tc>
      </w:tr>
      <w:tr w:rsidR="00234670" w14:paraId="0B44F22E" w14:textId="77777777" w:rsidTr="003F075D">
        <w:tc>
          <w:tcPr>
            <w:tcW w:w="4508" w:type="dxa"/>
          </w:tcPr>
          <w:p w14:paraId="5D1AAFD7" w14:textId="2BDBC973" w:rsidR="00234670" w:rsidRDefault="005D31E6" w:rsidP="003F075D">
            <w:r>
              <w:t>UNIT 6</w:t>
            </w:r>
          </w:p>
        </w:tc>
        <w:tc>
          <w:tcPr>
            <w:tcW w:w="4508" w:type="dxa"/>
          </w:tcPr>
          <w:p w14:paraId="63D8B281" w14:textId="77777777" w:rsidR="00234670" w:rsidRDefault="00234670" w:rsidP="003F075D">
            <w:r>
              <w:t>=</w:t>
            </w:r>
          </w:p>
        </w:tc>
      </w:tr>
      <w:tr w:rsidR="00234670" w14:paraId="45889C22" w14:textId="77777777" w:rsidTr="003F075D">
        <w:tc>
          <w:tcPr>
            <w:tcW w:w="4508" w:type="dxa"/>
          </w:tcPr>
          <w:p w14:paraId="6F0B9717" w14:textId="33BFE887" w:rsidR="00234670" w:rsidRDefault="005D31E6" w:rsidP="003F075D">
            <w:r>
              <w:t>Category of Industry affected by potential ban on selling turf</w:t>
            </w:r>
          </w:p>
        </w:tc>
        <w:tc>
          <w:tcPr>
            <w:tcW w:w="4508" w:type="dxa"/>
          </w:tcPr>
          <w:p w14:paraId="2AB03907" w14:textId="77777777" w:rsidR="00234670" w:rsidRDefault="00234670" w:rsidP="003F075D">
            <w:r>
              <w:t>=</w:t>
            </w:r>
          </w:p>
        </w:tc>
      </w:tr>
      <w:tr w:rsidR="00234670" w14:paraId="35FDF68B" w14:textId="77777777" w:rsidTr="003F075D">
        <w:tc>
          <w:tcPr>
            <w:tcW w:w="4508" w:type="dxa"/>
          </w:tcPr>
          <w:p w14:paraId="24DA8EFB" w14:textId="297EF25E" w:rsidR="00234670" w:rsidRDefault="005D31E6" w:rsidP="003F075D">
            <w:r>
              <w:t>Category consisting of Manufacturing and Construction.</w:t>
            </w:r>
          </w:p>
        </w:tc>
        <w:tc>
          <w:tcPr>
            <w:tcW w:w="4508" w:type="dxa"/>
          </w:tcPr>
          <w:p w14:paraId="6FAC09B9" w14:textId="77777777" w:rsidR="00234670" w:rsidRDefault="00234670" w:rsidP="003F075D">
            <w:r>
              <w:t>=</w:t>
            </w:r>
          </w:p>
        </w:tc>
      </w:tr>
      <w:tr w:rsidR="00234670" w14:paraId="71B02A4A" w14:textId="77777777" w:rsidTr="003F075D">
        <w:tc>
          <w:tcPr>
            <w:tcW w:w="4508" w:type="dxa"/>
          </w:tcPr>
          <w:p w14:paraId="6AE8018B" w14:textId="7133AC58" w:rsidR="00234670" w:rsidRDefault="005D31E6" w:rsidP="003F075D">
            <w:r>
              <w:t>Agency that supports micro business</w:t>
            </w:r>
          </w:p>
        </w:tc>
        <w:tc>
          <w:tcPr>
            <w:tcW w:w="4508" w:type="dxa"/>
          </w:tcPr>
          <w:p w14:paraId="61902389" w14:textId="77777777" w:rsidR="00234670" w:rsidRDefault="00234670" w:rsidP="003F075D">
            <w:r>
              <w:t>=</w:t>
            </w:r>
          </w:p>
        </w:tc>
      </w:tr>
      <w:tr w:rsidR="00234670" w14:paraId="44CB463E" w14:textId="77777777" w:rsidTr="003F075D">
        <w:tc>
          <w:tcPr>
            <w:tcW w:w="4508" w:type="dxa"/>
          </w:tcPr>
          <w:p w14:paraId="0E534BD4" w14:textId="01774FA9" w:rsidR="00234670" w:rsidRDefault="005D31E6" w:rsidP="003F075D">
            <w:r>
              <w:t>Agency that supports indigenous firms and encourages them to seek overseas export markets</w:t>
            </w:r>
          </w:p>
        </w:tc>
        <w:tc>
          <w:tcPr>
            <w:tcW w:w="4508" w:type="dxa"/>
          </w:tcPr>
          <w:p w14:paraId="2C90A9B5" w14:textId="77777777" w:rsidR="00234670" w:rsidRDefault="00234670" w:rsidP="003F075D">
            <w:r>
              <w:t>=</w:t>
            </w:r>
          </w:p>
        </w:tc>
      </w:tr>
      <w:tr w:rsidR="00234670" w14:paraId="777302AB" w14:textId="77777777" w:rsidTr="003F075D">
        <w:tc>
          <w:tcPr>
            <w:tcW w:w="4508" w:type="dxa"/>
          </w:tcPr>
          <w:p w14:paraId="455288EC" w14:textId="7FCD81AC" w:rsidR="00234670" w:rsidRDefault="005D31E6" w:rsidP="003F075D">
            <w:r>
              <w:t>Agency that supports tourism.</w:t>
            </w:r>
          </w:p>
        </w:tc>
        <w:tc>
          <w:tcPr>
            <w:tcW w:w="4508" w:type="dxa"/>
          </w:tcPr>
          <w:p w14:paraId="0A5B9BC1" w14:textId="77777777" w:rsidR="00234670" w:rsidRDefault="00234670" w:rsidP="003F075D">
            <w:r>
              <w:t>=</w:t>
            </w:r>
          </w:p>
        </w:tc>
      </w:tr>
      <w:tr w:rsidR="00234670" w14:paraId="243092A2" w14:textId="77777777" w:rsidTr="003F075D">
        <w:tc>
          <w:tcPr>
            <w:tcW w:w="4508" w:type="dxa"/>
          </w:tcPr>
          <w:p w14:paraId="123A45DF" w14:textId="5C84600C" w:rsidR="00234670" w:rsidRDefault="005174F4" w:rsidP="003F075D">
            <w:r>
              <w:t>Modern name for manpower and apprenticeships training agency</w:t>
            </w:r>
          </w:p>
        </w:tc>
        <w:tc>
          <w:tcPr>
            <w:tcW w:w="4508" w:type="dxa"/>
          </w:tcPr>
          <w:p w14:paraId="60973747" w14:textId="77777777" w:rsidR="00234670" w:rsidRDefault="00234670" w:rsidP="003F075D">
            <w:r>
              <w:t>=</w:t>
            </w:r>
          </w:p>
        </w:tc>
      </w:tr>
      <w:tr w:rsidR="00234670" w14:paraId="6754DD1F" w14:textId="77777777" w:rsidTr="003F075D">
        <w:tc>
          <w:tcPr>
            <w:tcW w:w="4508" w:type="dxa"/>
          </w:tcPr>
          <w:p w14:paraId="767623A5" w14:textId="5CF39EB0" w:rsidR="00234670" w:rsidRDefault="005174F4" w:rsidP="003F075D">
            <w:r>
              <w:t>IDA</w:t>
            </w:r>
          </w:p>
        </w:tc>
        <w:tc>
          <w:tcPr>
            <w:tcW w:w="4508" w:type="dxa"/>
          </w:tcPr>
          <w:p w14:paraId="2D426621" w14:textId="7BF8C1EF" w:rsidR="00234670" w:rsidRDefault="00234670" w:rsidP="003F075D">
            <w:r>
              <w:t>=</w:t>
            </w:r>
            <w:r w:rsidR="005174F4">
              <w:t xml:space="preserve"> I---------   D----------   A--------</w:t>
            </w:r>
          </w:p>
        </w:tc>
      </w:tr>
      <w:tr w:rsidR="00234670" w14:paraId="2FDCE5AA" w14:textId="77777777" w:rsidTr="003F075D">
        <w:tc>
          <w:tcPr>
            <w:tcW w:w="4508" w:type="dxa"/>
          </w:tcPr>
          <w:p w14:paraId="3DB3E5FF" w14:textId="3E1DFA84" w:rsidR="00234670" w:rsidRDefault="005174F4" w:rsidP="003F075D">
            <w:r>
              <w:t>ISME</w:t>
            </w:r>
          </w:p>
        </w:tc>
        <w:tc>
          <w:tcPr>
            <w:tcW w:w="4508" w:type="dxa"/>
          </w:tcPr>
          <w:p w14:paraId="398B4B84" w14:textId="77777777" w:rsidR="00234670" w:rsidRDefault="00234670" w:rsidP="003F075D">
            <w:r>
              <w:t>=</w:t>
            </w:r>
          </w:p>
        </w:tc>
      </w:tr>
      <w:tr w:rsidR="00234670" w14:paraId="76CD94BE" w14:textId="77777777" w:rsidTr="003F075D">
        <w:tc>
          <w:tcPr>
            <w:tcW w:w="4508" w:type="dxa"/>
          </w:tcPr>
          <w:p w14:paraId="48637503" w14:textId="2EA5B68C" w:rsidR="00234670" w:rsidRDefault="005174F4" w:rsidP="003F075D">
            <w:r>
              <w:t>Price of one currency in terms of the value of another</w:t>
            </w:r>
          </w:p>
        </w:tc>
        <w:tc>
          <w:tcPr>
            <w:tcW w:w="4508" w:type="dxa"/>
          </w:tcPr>
          <w:p w14:paraId="2A8CCE28" w14:textId="77777777" w:rsidR="00234670" w:rsidRDefault="00234670" w:rsidP="003F075D">
            <w:r>
              <w:t>=</w:t>
            </w:r>
          </w:p>
        </w:tc>
      </w:tr>
      <w:tr w:rsidR="00234670" w14:paraId="1CC5B61D" w14:textId="77777777" w:rsidTr="003F075D">
        <w:tc>
          <w:tcPr>
            <w:tcW w:w="4508" w:type="dxa"/>
          </w:tcPr>
          <w:p w14:paraId="47D0306A" w14:textId="4D9BADA1" w:rsidR="00234670" w:rsidRDefault="005174F4" w:rsidP="003F075D">
            <w:r>
              <w:t>The percentage charged on loans and paid to savers</w:t>
            </w:r>
          </w:p>
        </w:tc>
        <w:tc>
          <w:tcPr>
            <w:tcW w:w="4508" w:type="dxa"/>
          </w:tcPr>
          <w:p w14:paraId="18DE21DC" w14:textId="77777777" w:rsidR="00234670" w:rsidRDefault="00234670" w:rsidP="003F075D">
            <w:r>
              <w:t>=</w:t>
            </w:r>
          </w:p>
        </w:tc>
      </w:tr>
      <w:tr w:rsidR="00234670" w14:paraId="41388AB3" w14:textId="77777777" w:rsidTr="003F075D">
        <w:tc>
          <w:tcPr>
            <w:tcW w:w="4508" w:type="dxa"/>
          </w:tcPr>
          <w:p w14:paraId="67E82B0F" w14:textId="40F7919F" w:rsidR="00234670" w:rsidRDefault="005174F4" w:rsidP="003F075D">
            <w:r>
              <w:t>ECB</w:t>
            </w:r>
          </w:p>
        </w:tc>
        <w:tc>
          <w:tcPr>
            <w:tcW w:w="4508" w:type="dxa"/>
          </w:tcPr>
          <w:p w14:paraId="50C8C4F3" w14:textId="77777777" w:rsidR="00234670" w:rsidRDefault="00234670" w:rsidP="003F075D">
            <w:r>
              <w:t>=</w:t>
            </w:r>
          </w:p>
        </w:tc>
      </w:tr>
      <w:tr w:rsidR="00234670" w14:paraId="54C6B679" w14:textId="77777777" w:rsidTr="003F075D">
        <w:tc>
          <w:tcPr>
            <w:tcW w:w="4508" w:type="dxa"/>
          </w:tcPr>
          <w:p w14:paraId="312DC880" w14:textId="141D6FE2" w:rsidR="00234670" w:rsidRDefault="005174F4" w:rsidP="003F075D">
            <w:r>
              <w:t>CPI</w:t>
            </w:r>
          </w:p>
        </w:tc>
        <w:tc>
          <w:tcPr>
            <w:tcW w:w="4508" w:type="dxa"/>
          </w:tcPr>
          <w:p w14:paraId="44719750" w14:textId="205A5E7B" w:rsidR="00234670" w:rsidRDefault="00234670" w:rsidP="003F075D">
            <w:r>
              <w:t xml:space="preserve">= </w:t>
            </w:r>
          </w:p>
        </w:tc>
      </w:tr>
      <w:tr w:rsidR="00234670" w14:paraId="779F497A" w14:textId="77777777" w:rsidTr="003F075D">
        <w:tc>
          <w:tcPr>
            <w:tcW w:w="4508" w:type="dxa"/>
          </w:tcPr>
          <w:p w14:paraId="665314B3" w14:textId="72A67F86" w:rsidR="00234670" w:rsidRDefault="005174F4" w:rsidP="003F075D">
            <w:r>
              <w:t>A sustained rise in the general level of prices</w:t>
            </w:r>
          </w:p>
        </w:tc>
        <w:tc>
          <w:tcPr>
            <w:tcW w:w="4508" w:type="dxa"/>
          </w:tcPr>
          <w:p w14:paraId="1C4E0194" w14:textId="77777777" w:rsidR="00234670" w:rsidRDefault="00234670" w:rsidP="003F075D">
            <w:r>
              <w:t>=</w:t>
            </w:r>
          </w:p>
        </w:tc>
      </w:tr>
      <w:tr w:rsidR="00234670" w14:paraId="38BAE13A" w14:textId="77777777" w:rsidTr="003F075D">
        <w:tc>
          <w:tcPr>
            <w:tcW w:w="4508" w:type="dxa"/>
          </w:tcPr>
          <w:p w14:paraId="34D2CECC" w14:textId="4084EFE2" w:rsidR="00234670" w:rsidRDefault="005174F4" w:rsidP="003F075D">
            <w:r>
              <w:t>A non-repayable source of finance with certain conditions attached</w:t>
            </w:r>
          </w:p>
        </w:tc>
        <w:tc>
          <w:tcPr>
            <w:tcW w:w="4508" w:type="dxa"/>
          </w:tcPr>
          <w:p w14:paraId="16543D28" w14:textId="77777777" w:rsidR="00234670" w:rsidRDefault="00234670" w:rsidP="003F075D">
            <w:r>
              <w:t>=</w:t>
            </w:r>
          </w:p>
        </w:tc>
      </w:tr>
      <w:tr w:rsidR="00234670" w14:paraId="19511379" w14:textId="77777777" w:rsidTr="003F075D">
        <w:tc>
          <w:tcPr>
            <w:tcW w:w="4508" w:type="dxa"/>
          </w:tcPr>
          <w:p w14:paraId="745F42A9" w14:textId="06905CE2" w:rsidR="00234670" w:rsidRDefault="00790CE4" w:rsidP="003F075D">
            <w:r>
              <w:t>A payment made to a producer by a government agency</w:t>
            </w:r>
          </w:p>
        </w:tc>
        <w:tc>
          <w:tcPr>
            <w:tcW w:w="4508" w:type="dxa"/>
          </w:tcPr>
          <w:p w14:paraId="058D5060" w14:textId="4DCFC2DB" w:rsidR="00234670" w:rsidRDefault="00234670" w:rsidP="003F075D">
            <w:r>
              <w:t>=</w:t>
            </w:r>
            <w:r w:rsidR="00790CE4">
              <w:t xml:space="preserve"> S------</w:t>
            </w:r>
          </w:p>
        </w:tc>
      </w:tr>
      <w:tr w:rsidR="00234670" w14:paraId="4FC85843" w14:textId="77777777" w:rsidTr="003F075D">
        <w:tc>
          <w:tcPr>
            <w:tcW w:w="4508" w:type="dxa"/>
          </w:tcPr>
          <w:p w14:paraId="5664BCF5" w14:textId="4D665122" w:rsidR="00234670" w:rsidRDefault="00790CE4" w:rsidP="003F075D">
            <w:r>
              <w:t>The two types of benefits promoted by Community Development</w:t>
            </w:r>
          </w:p>
        </w:tc>
        <w:tc>
          <w:tcPr>
            <w:tcW w:w="4508" w:type="dxa"/>
          </w:tcPr>
          <w:p w14:paraId="71B1DF17" w14:textId="7421AEDE" w:rsidR="00234670" w:rsidRDefault="00234670" w:rsidP="003F075D">
            <w:r>
              <w:t>=</w:t>
            </w:r>
            <w:r w:rsidR="00790CE4">
              <w:t xml:space="preserve"> S----- AND E-------</w:t>
            </w:r>
          </w:p>
        </w:tc>
      </w:tr>
      <w:tr w:rsidR="00234670" w14:paraId="103DC01D" w14:textId="77777777" w:rsidTr="003F075D">
        <w:tc>
          <w:tcPr>
            <w:tcW w:w="4508" w:type="dxa"/>
          </w:tcPr>
          <w:p w14:paraId="53EED330" w14:textId="23900375" w:rsidR="00234670" w:rsidRDefault="00790CE4" w:rsidP="003F075D">
            <w:r>
              <w:t>A document outlining the good behaviour expected in the organisation</w:t>
            </w:r>
          </w:p>
        </w:tc>
        <w:tc>
          <w:tcPr>
            <w:tcW w:w="4508" w:type="dxa"/>
          </w:tcPr>
          <w:p w14:paraId="0C28B1E8" w14:textId="70826DD2" w:rsidR="00234670" w:rsidRDefault="00234670" w:rsidP="003F075D">
            <w:r>
              <w:t>=</w:t>
            </w:r>
            <w:r w:rsidR="00790CE4">
              <w:t xml:space="preserve"> C--- O- E-----</w:t>
            </w:r>
          </w:p>
        </w:tc>
      </w:tr>
      <w:tr w:rsidR="00234670" w14:paraId="608436D1" w14:textId="77777777" w:rsidTr="003F075D">
        <w:tc>
          <w:tcPr>
            <w:tcW w:w="4508" w:type="dxa"/>
          </w:tcPr>
          <w:p w14:paraId="2BFFE02B" w14:textId="04870A52" w:rsidR="00234670" w:rsidRDefault="00790CE4" w:rsidP="003F075D">
            <w:r>
              <w:t>Protected practice of highlighting wrongdoing in the firm</w:t>
            </w:r>
          </w:p>
        </w:tc>
        <w:tc>
          <w:tcPr>
            <w:tcW w:w="4508" w:type="dxa"/>
          </w:tcPr>
          <w:p w14:paraId="12479DFA" w14:textId="2D7F1FA6" w:rsidR="00234670" w:rsidRDefault="00234670" w:rsidP="003F075D">
            <w:r>
              <w:t xml:space="preserve">=   </w:t>
            </w:r>
            <w:r w:rsidR="00790CE4">
              <w:t>W-------------</w:t>
            </w:r>
            <w:r>
              <w:t xml:space="preserve">                                       </w:t>
            </w:r>
          </w:p>
        </w:tc>
      </w:tr>
      <w:tr w:rsidR="00790CE4" w14:paraId="50C6478B" w14:textId="77777777" w:rsidTr="003F075D">
        <w:tc>
          <w:tcPr>
            <w:tcW w:w="4508" w:type="dxa"/>
          </w:tcPr>
          <w:p w14:paraId="00EDECF7" w14:textId="0BA54CB3" w:rsidR="00790CE4" w:rsidRDefault="007B0F4D" w:rsidP="003F075D">
            <w:r>
              <w:t>Doing the right thing by stakeholders</w:t>
            </w:r>
          </w:p>
        </w:tc>
        <w:tc>
          <w:tcPr>
            <w:tcW w:w="4508" w:type="dxa"/>
          </w:tcPr>
          <w:p w14:paraId="42A8620C" w14:textId="2144DD81" w:rsidR="00790CE4" w:rsidRDefault="00790CE4" w:rsidP="003F075D">
            <w:r>
              <w:t>=</w:t>
            </w:r>
            <w:r w:rsidR="007B0F4D">
              <w:t xml:space="preserve"> S----- R-------------</w:t>
            </w:r>
          </w:p>
        </w:tc>
      </w:tr>
      <w:tr w:rsidR="00790CE4" w14:paraId="458951BD" w14:textId="77777777" w:rsidTr="003F075D">
        <w:tc>
          <w:tcPr>
            <w:tcW w:w="4508" w:type="dxa"/>
          </w:tcPr>
          <w:p w14:paraId="61B374FD" w14:textId="22527B0C" w:rsidR="00790CE4" w:rsidRDefault="007B0F4D" w:rsidP="003F075D">
            <w:r>
              <w:t>Actions that can be defended over time.</w:t>
            </w:r>
          </w:p>
        </w:tc>
        <w:tc>
          <w:tcPr>
            <w:tcW w:w="4508" w:type="dxa"/>
          </w:tcPr>
          <w:p w14:paraId="3C9BF16A" w14:textId="6094317B" w:rsidR="00790CE4" w:rsidRDefault="00790CE4" w:rsidP="003F075D">
            <w:r>
              <w:t>=</w:t>
            </w:r>
            <w:r w:rsidR="007B0F4D">
              <w:t xml:space="preserve"> S-------------</w:t>
            </w:r>
          </w:p>
        </w:tc>
      </w:tr>
      <w:tr w:rsidR="00790CE4" w14:paraId="04E7490D" w14:textId="77777777" w:rsidTr="003F075D">
        <w:tc>
          <w:tcPr>
            <w:tcW w:w="4508" w:type="dxa"/>
          </w:tcPr>
          <w:p w14:paraId="40119E85" w14:textId="2CC94FC3" w:rsidR="00790CE4" w:rsidRDefault="007B0F4D" w:rsidP="003F075D">
            <w:r>
              <w:t>A compulsory payment to government</w:t>
            </w:r>
          </w:p>
        </w:tc>
        <w:tc>
          <w:tcPr>
            <w:tcW w:w="4508" w:type="dxa"/>
          </w:tcPr>
          <w:p w14:paraId="7EFB2C81" w14:textId="77777777" w:rsidR="00790CE4" w:rsidRDefault="00790CE4" w:rsidP="003F075D">
            <w:r>
              <w:t>=</w:t>
            </w:r>
          </w:p>
        </w:tc>
      </w:tr>
      <w:tr w:rsidR="00790CE4" w14:paraId="6224933C" w14:textId="77777777" w:rsidTr="003F075D">
        <w:tc>
          <w:tcPr>
            <w:tcW w:w="4508" w:type="dxa"/>
          </w:tcPr>
          <w:p w14:paraId="37EA38B0" w14:textId="69CCB501" w:rsidR="00790CE4" w:rsidRPr="0075394E" w:rsidRDefault="007B0F4D" w:rsidP="003F075D">
            <w:pPr>
              <w:rPr>
                <w:b/>
                <w:bCs/>
              </w:rPr>
            </w:pPr>
            <w:r>
              <w:rPr>
                <w:b/>
                <w:bCs/>
              </w:rPr>
              <w:t>GDP</w:t>
            </w:r>
          </w:p>
        </w:tc>
        <w:tc>
          <w:tcPr>
            <w:tcW w:w="4508" w:type="dxa"/>
          </w:tcPr>
          <w:p w14:paraId="2F8D7DEC" w14:textId="2227D2D6" w:rsidR="00790CE4" w:rsidRDefault="007B0F4D" w:rsidP="003F075D">
            <w:r>
              <w:t>=</w:t>
            </w:r>
          </w:p>
        </w:tc>
      </w:tr>
      <w:tr w:rsidR="00790CE4" w14:paraId="50707261" w14:textId="77777777" w:rsidTr="003F075D">
        <w:tc>
          <w:tcPr>
            <w:tcW w:w="4508" w:type="dxa"/>
          </w:tcPr>
          <w:p w14:paraId="30315018" w14:textId="1F80902D" w:rsidR="00790CE4" w:rsidRDefault="007B0F4D" w:rsidP="003F075D">
            <w:r>
              <w:t>GNP</w:t>
            </w:r>
          </w:p>
        </w:tc>
        <w:tc>
          <w:tcPr>
            <w:tcW w:w="4508" w:type="dxa"/>
          </w:tcPr>
          <w:p w14:paraId="6EDA86C0" w14:textId="77777777" w:rsidR="00790CE4" w:rsidRDefault="00790CE4" w:rsidP="003F075D">
            <w:r>
              <w:t>=</w:t>
            </w:r>
          </w:p>
        </w:tc>
      </w:tr>
      <w:tr w:rsidR="00790CE4" w14:paraId="5C5C5EE3" w14:textId="77777777" w:rsidTr="003F075D">
        <w:tc>
          <w:tcPr>
            <w:tcW w:w="4508" w:type="dxa"/>
          </w:tcPr>
          <w:p w14:paraId="04E0CC2F" w14:textId="1B0F7946" w:rsidR="00790CE4" w:rsidRDefault="007B0F4D" w:rsidP="003F075D">
            <w:r>
              <w:t>One owner with unlimited liability</w:t>
            </w:r>
          </w:p>
        </w:tc>
        <w:tc>
          <w:tcPr>
            <w:tcW w:w="4508" w:type="dxa"/>
          </w:tcPr>
          <w:p w14:paraId="3F05CB7D" w14:textId="77777777" w:rsidR="00790CE4" w:rsidRDefault="00790CE4" w:rsidP="003F075D">
            <w:r>
              <w:t>=</w:t>
            </w:r>
          </w:p>
        </w:tc>
      </w:tr>
      <w:tr w:rsidR="00790CE4" w14:paraId="0AE15DA6" w14:textId="77777777" w:rsidTr="003F075D">
        <w:tc>
          <w:tcPr>
            <w:tcW w:w="4508" w:type="dxa"/>
          </w:tcPr>
          <w:p w14:paraId="5EB11A8E" w14:textId="411A121F" w:rsidR="00790CE4" w:rsidRDefault="007B0F4D" w:rsidP="003F075D">
            <w:r>
              <w:t>2-20 owners with joint and several liability to each other</w:t>
            </w:r>
          </w:p>
        </w:tc>
        <w:tc>
          <w:tcPr>
            <w:tcW w:w="4508" w:type="dxa"/>
          </w:tcPr>
          <w:p w14:paraId="4B54AF99" w14:textId="44A30FB3" w:rsidR="00790CE4" w:rsidRDefault="00790CE4" w:rsidP="003F075D">
            <w:r>
              <w:t xml:space="preserve">= </w:t>
            </w:r>
          </w:p>
        </w:tc>
      </w:tr>
      <w:tr w:rsidR="00790CE4" w14:paraId="400DD86E" w14:textId="77777777" w:rsidTr="003F075D">
        <w:tc>
          <w:tcPr>
            <w:tcW w:w="4508" w:type="dxa"/>
          </w:tcPr>
          <w:p w14:paraId="02D24D59" w14:textId="2BA87CB0" w:rsidR="00790CE4" w:rsidRDefault="007B0F4D" w:rsidP="003F075D">
            <w:r>
              <w:t>DAC</w:t>
            </w:r>
          </w:p>
        </w:tc>
        <w:tc>
          <w:tcPr>
            <w:tcW w:w="4508" w:type="dxa"/>
          </w:tcPr>
          <w:p w14:paraId="58EE10F8" w14:textId="77777777" w:rsidR="00790CE4" w:rsidRDefault="00790CE4" w:rsidP="003F075D">
            <w:r>
              <w:t>=</w:t>
            </w:r>
          </w:p>
        </w:tc>
      </w:tr>
      <w:tr w:rsidR="00790CE4" w14:paraId="4A55DFDE" w14:textId="77777777" w:rsidTr="003F075D">
        <w:tc>
          <w:tcPr>
            <w:tcW w:w="4508" w:type="dxa"/>
          </w:tcPr>
          <w:p w14:paraId="6E34D8BD" w14:textId="79E59F76" w:rsidR="00790CE4" w:rsidRDefault="000D130D" w:rsidP="003F075D">
            <w:r>
              <w:t>Unique democratic ownership model in this organisation often used by farmers</w:t>
            </w:r>
          </w:p>
        </w:tc>
        <w:tc>
          <w:tcPr>
            <w:tcW w:w="4508" w:type="dxa"/>
          </w:tcPr>
          <w:p w14:paraId="7C6BB042" w14:textId="77777777" w:rsidR="00790CE4" w:rsidRDefault="00790CE4" w:rsidP="003F075D">
            <w:r>
              <w:t>=</w:t>
            </w:r>
          </w:p>
        </w:tc>
      </w:tr>
      <w:tr w:rsidR="00790CE4" w14:paraId="524F9A05" w14:textId="77777777" w:rsidTr="003F075D">
        <w:tc>
          <w:tcPr>
            <w:tcW w:w="4508" w:type="dxa"/>
          </w:tcPr>
          <w:p w14:paraId="5B7A2648" w14:textId="1D03621C" w:rsidR="00790CE4" w:rsidRDefault="000D130D" w:rsidP="003F075D">
            <w:r>
              <w:t>Current rate of Corporation tax</w:t>
            </w:r>
          </w:p>
        </w:tc>
        <w:tc>
          <w:tcPr>
            <w:tcW w:w="4508" w:type="dxa"/>
          </w:tcPr>
          <w:p w14:paraId="781B81CD" w14:textId="77777777" w:rsidR="00790CE4" w:rsidRDefault="00790CE4" w:rsidP="003F075D">
            <w:r>
              <w:t>=</w:t>
            </w:r>
          </w:p>
        </w:tc>
      </w:tr>
      <w:tr w:rsidR="00790CE4" w14:paraId="45D1E5A1" w14:textId="77777777" w:rsidTr="003F075D">
        <w:tc>
          <w:tcPr>
            <w:tcW w:w="4508" w:type="dxa"/>
          </w:tcPr>
          <w:p w14:paraId="52D49818" w14:textId="6AF08FE5" w:rsidR="00790CE4" w:rsidRDefault="000D130D" w:rsidP="003F075D">
            <w:r>
              <w:t>Native Irish owned firms</w:t>
            </w:r>
          </w:p>
        </w:tc>
        <w:tc>
          <w:tcPr>
            <w:tcW w:w="4508" w:type="dxa"/>
          </w:tcPr>
          <w:p w14:paraId="40DBA83C" w14:textId="77777777" w:rsidR="00790CE4" w:rsidRDefault="00790CE4" w:rsidP="003F075D">
            <w:r>
              <w:t>=</w:t>
            </w:r>
          </w:p>
        </w:tc>
      </w:tr>
      <w:tr w:rsidR="00790CE4" w14:paraId="29300202" w14:textId="77777777" w:rsidTr="003F075D">
        <w:tc>
          <w:tcPr>
            <w:tcW w:w="4508" w:type="dxa"/>
          </w:tcPr>
          <w:p w14:paraId="2063378B" w14:textId="02FE58B3" w:rsidR="00790CE4" w:rsidRDefault="000D130D" w:rsidP="003F075D">
            <w:r>
              <w:t>Transfer of state ownership over to private ownership</w:t>
            </w:r>
          </w:p>
        </w:tc>
        <w:tc>
          <w:tcPr>
            <w:tcW w:w="4508" w:type="dxa"/>
          </w:tcPr>
          <w:p w14:paraId="1956921C" w14:textId="77777777" w:rsidR="00790CE4" w:rsidRDefault="00790CE4" w:rsidP="003F075D">
            <w:r>
              <w:t>=</w:t>
            </w:r>
          </w:p>
        </w:tc>
      </w:tr>
      <w:tr w:rsidR="00790CE4" w14:paraId="0D315B86" w14:textId="77777777" w:rsidTr="003F075D">
        <w:tc>
          <w:tcPr>
            <w:tcW w:w="4508" w:type="dxa"/>
          </w:tcPr>
          <w:p w14:paraId="31C9C54B" w14:textId="22E7ADD0" w:rsidR="00790CE4" w:rsidRDefault="000D130D" w:rsidP="003F075D">
            <w:r>
              <w:t>PLC</w:t>
            </w:r>
          </w:p>
        </w:tc>
        <w:tc>
          <w:tcPr>
            <w:tcW w:w="4508" w:type="dxa"/>
          </w:tcPr>
          <w:p w14:paraId="24A29B6D" w14:textId="77777777" w:rsidR="00790CE4" w:rsidRDefault="00790CE4" w:rsidP="003F075D">
            <w:r>
              <w:t>=</w:t>
            </w:r>
          </w:p>
        </w:tc>
      </w:tr>
      <w:tr w:rsidR="00790CE4" w14:paraId="3852354D" w14:textId="77777777" w:rsidTr="003F075D">
        <w:tc>
          <w:tcPr>
            <w:tcW w:w="4508" w:type="dxa"/>
          </w:tcPr>
          <w:p w14:paraId="3990DCA0" w14:textId="28159DC6" w:rsidR="00790CE4" w:rsidRDefault="00790CE4" w:rsidP="003F075D"/>
        </w:tc>
        <w:tc>
          <w:tcPr>
            <w:tcW w:w="4508" w:type="dxa"/>
          </w:tcPr>
          <w:p w14:paraId="056CC1C4" w14:textId="77777777" w:rsidR="00790CE4" w:rsidRDefault="00790CE4" w:rsidP="003F075D">
            <w:r>
              <w:t>=</w:t>
            </w:r>
          </w:p>
        </w:tc>
      </w:tr>
      <w:tr w:rsidR="00790CE4" w14:paraId="10CD9936" w14:textId="77777777" w:rsidTr="003F075D">
        <w:tc>
          <w:tcPr>
            <w:tcW w:w="4508" w:type="dxa"/>
          </w:tcPr>
          <w:p w14:paraId="44D38E2F" w14:textId="12605587" w:rsidR="00790CE4" w:rsidRDefault="000D130D" w:rsidP="003F075D">
            <w:r>
              <w:t>Unit 7</w:t>
            </w:r>
          </w:p>
        </w:tc>
        <w:tc>
          <w:tcPr>
            <w:tcW w:w="4508" w:type="dxa"/>
          </w:tcPr>
          <w:p w14:paraId="0302784B" w14:textId="77777777" w:rsidR="00790CE4" w:rsidRDefault="00790CE4" w:rsidP="003F075D">
            <w:r>
              <w:t>=</w:t>
            </w:r>
          </w:p>
        </w:tc>
      </w:tr>
      <w:tr w:rsidR="00790CE4" w14:paraId="7283D41E" w14:textId="77777777" w:rsidTr="003F075D">
        <w:tc>
          <w:tcPr>
            <w:tcW w:w="4508" w:type="dxa"/>
          </w:tcPr>
          <w:p w14:paraId="3A7B566E" w14:textId="5EB75BEA" w:rsidR="00790CE4" w:rsidRDefault="009A2C8C" w:rsidP="003F075D">
            <w:r>
              <w:t>SEM</w:t>
            </w:r>
          </w:p>
        </w:tc>
        <w:tc>
          <w:tcPr>
            <w:tcW w:w="4508" w:type="dxa"/>
          </w:tcPr>
          <w:p w14:paraId="28AF9214" w14:textId="77777777" w:rsidR="00790CE4" w:rsidRDefault="00790CE4" w:rsidP="003F075D">
            <w:r>
              <w:t>=</w:t>
            </w:r>
          </w:p>
        </w:tc>
      </w:tr>
      <w:tr w:rsidR="00790CE4" w14:paraId="7BD5DA50" w14:textId="77777777" w:rsidTr="003F075D">
        <w:tc>
          <w:tcPr>
            <w:tcW w:w="4508" w:type="dxa"/>
          </w:tcPr>
          <w:p w14:paraId="466D6E58" w14:textId="413027AC" w:rsidR="00790CE4" w:rsidRDefault="009A2C8C" w:rsidP="003F075D">
            <w:r>
              <w:t>Draws up proposals for new EU legislation</w:t>
            </w:r>
          </w:p>
        </w:tc>
        <w:tc>
          <w:tcPr>
            <w:tcW w:w="4508" w:type="dxa"/>
          </w:tcPr>
          <w:p w14:paraId="6F2F1216" w14:textId="77777777" w:rsidR="00790CE4" w:rsidRDefault="00790CE4" w:rsidP="003F075D">
            <w:r>
              <w:t>=</w:t>
            </w:r>
          </w:p>
        </w:tc>
      </w:tr>
      <w:tr w:rsidR="00790CE4" w14:paraId="45DC6961" w14:textId="77777777" w:rsidTr="003F075D">
        <w:tc>
          <w:tcPr>
            <w:tcW w:w="4508" w:type="dxa"/>
          </w:tcPr>
          <w:p w14:paraId="562526DF" w14:textId="7E19BFAB" w:rsidR="00790CE4" w:rsidRDefault="009A2C8C" w:rsidP="003F075D">
            <w:r>
              <w:t>Main decision-making body of the EU</w:t>
            </w:r>
          </w:p>
        </w:tc>
        <w:tc>
          <w:tcPr>
            <w:tcW w:w="4508" w:type="dxa"/>
          </w:tcPr>
          <w:p w14:paraId="6A5123EF" w14:textId="77777777" w:rsidR="00790CE4" w:rsidRDefault="00790CE4" w:rsidP="003F075D">
            <w:r>
              <w:t>=</w:t>
            </w:r>
          </w:p>
        </w:tc>
      </w:tr>
      <w:tr w:rsidR="00790CE4" w14:paraId="2A9A38CF" w14:textId="77777777" w:rsidTr="003F075D">
        <w:tc>
          <w:tcPr>
            <w:tcW w:w="4508" w:type="dxa"/>
          </w:tcPr>
          <w:p w14:paraId="33C39B1C" w14:textId="27FA3517" w:rsidR="00790CE4" w:rsidRDefault="009A2C8C" w:rsidP="003F075D">
            <w:r>
              <w:t>Directly elected EU body</w:t>
            </w:r>
          </w:p>
        </w:tc>
        <w:tc>
          <w:tcPr>
            <w:tcW w:w="4508" w:type="dxa"/>
          </w:tcPr>
          <w:p w14:paraId="72225816" w14:textId="77777777" w:rsidR="00790CE4" w:rsidRDefault="00790CE4" w:rsidP="003F075D">
            <w:r>
              <w:t>=</w:t>
            </w:r>
          </w:p>
        </w:tc>
      </w:tr>
      <w:tr w:rsidR="00790CE4" w14:paraId="36A46BCC" w14:textId="77777777" w:rsidTr="003F075D">
        <w:tc>
          <w:tcPr>
            <w:tcW w:w="4508" w:type="dxa"/>
          </w:tcPr>
          <w:p w14:paraId="79821791" w14:textId="02236109" w:rsidR="00790CE4" w:rsidRDefault="009A2C8C" w:rsidP="003F075D">
            <w:r>
              <w:t>Body that improves EU financial management.</w:t>
            </w:r>
          </w:p>
        </w:tc>
        <w:tc>
          <w:tcPr>
            <w:tcW w:w="4508" w:type="dxa"/>
          </w:tcPr>
          <w:p w14:paraId="0ECF02A0" w14:textId="77777777" w:rsidR="00790CE4" w:rsidRDefault="00790CE4" w:rsidP="003F075D">
            <w:r>
              <w:t>=</w:t>
            </w:r>
          </w:p>
        </w:tc>
      </w:tr>
      <w:tr w:rsidR="00790CE4" w14:paraId="2CF31CF7" w14:textId="77777777" w:rsidTr="003F075D">
        <w:tc>
          <w:tcPr>
            <w:tcW w:w="4508" w:type="dxa"/>
          </w:tcPr>
          <w:p w14:paraId="5CC84960" w14:textId="4EA3B07A" w:rsidR="00790CE4" w:rsidRDefault="009A2C8C" w:rsidP="003F075D">
            <w:r>
              <w:t>Legislative act that must be applied in its entirety</w:t>
            </w:r>
            <w:r w:rsidR="00A15D26">
              <w:t xml:space="preserve"> across the EU immediately</w:t>
            </w:r>
          </w:p>
        </w:tc>
        <w:tc>
          <w:tcPr>
            <w:tcW w:w="4508" w:type="dxa"/>
          </w:tcPr>
          <w:p w14:paraId="0AB3C0AB" w14:textId="77777777" w:rsidR="00790CE4" w:rsidRDefault="00790CE4" w:rsidP="003F075D">
            <w:r>
              <w:t>=</w:t>
            </w:r>
          </w:p>
        </w:tc>
      </w:tr>
      <w:tr w:rsidR="00790CE4" w14:paraId="0D9A4EF0" w14:textId="77777777" w:rsidTr="003F075D">
        <w:tc>
          <w:tcPr>
            <w:tcW w:w="4508" w:type="dxa"/>
          </w:tcPr>
          <w:p w14:paraId="05AAF618" w14:textId="77B264CD" w:rsidR="00790CE4" w:rsidRDefault="00A15D26" w:rsidP="003F075D">
            <w:r>
              <w:t>Legislative act that allows each member to achieve a goal using their own laws</w:t>
            </w:r>
          </w:p>
        </w:tc>
        <w:tc>
          <w:tcPr>
            <w:tcW w:w="4508" w:type="dxa"/>
          </w:tcPr>
          <w:p w14:paraId="0AAF9957" w14:textId="4766C1B7" w:rsidR="00790CE4" w:rsidRDefault="00790CE4" w:rsidP="003F075D">
            <w:r>
              <w:t xml:space="preserve">= </w:t>
            </w:r>
          </w:p>
        </w:tc>
      </w:tr>
      <w:tr w:rsidR="00790CE4" w14:paraId="431B1592" w14:textId="77777777" w:rsidTr="003F075D">
        <w:tc>
          <w:tcPr>
            <w:tcW w:w="4508" w:type="dxa"/>
          </w:tcPr>
          <w:p w14:paraId="73D306BB" w14:textId="000AA568" w:rsidR="00790CE4" w:rsidRDefault="00A15D26" w:rsidP="003F075D">
            <w:r>
              <w:t>EMU</w:t>
            </w:r>
          </w:p>
        </w:tc>
        <w:tc>
          <w:tcPr>
            <w:tcW w:w="4508" w:type="dxa"/>
          </w:tcPr>
          <w:p w14:paraId="01B620F5" w14:textId="77777777" w:rsidR="00790CE4" w:rsidRDefault="00790CE4" w:rsidP="003F075D">
            <w:r>
              <w:t>=</w:t>
            </w:r>
          </w:p>
        </w:tc>
      </w:tr>
      <w:tr w:rsidR="00790CE4" w14:paraId="18D65E50" w14:textId="77777777" w:rsidTr="003F075D">
        <w:tc>
          <w:tcPr>
            <w:tcW w:w="4508" w:type="dxa"/>
          </w:tcPr>
          <w:p w14:paraId="01174F39" w14:textId="44385F45" w:rsidR="00790CE4" w:rsidRDefault="00A15D26" w:rsidP="003F075D">
            <w:r>
              <w:t>C</w:t>
            </w:r>
            <w:r w:rsidR="00BD7B2C">
              <w:t>F</w:t>
            </w:r>
            <w:r>
              <w:t>P</w:t>
            </w:r>
          </w:p>
        </w:tc>
        <w:tc>
          <w:tcPr>
            <w:tcW w:w="4508" w:type="dxa"/>
          </w:tcPr>
          <w:p w14:paraId="7646E544" w14:textId="77777777" w:rsidR="00790CE4" w:rsidRDefault="00790CE4" w:rsidP="003F075D">
            <w:r>
              <w:t>=</w:t>
            </w:r>
          </w:p>
        </w:tc>
      </w:tr>
      <w:tr w:rsidR="00790CE4" w14:paraId="07657875" w14:textId="77777777" w:rsidTr="003F075D">
        <w:tc>
          <w:tcPr>
            <w:tcW w:w="4508" w:type="dxa"/>
          </w:tcPr>
          <w:p w14:paraId="72ECE4C6" w14:textId="51F67036" w:rsidR="00790CE4" w:rsidRDefault="00A15D26" w:rsidP="003F075D">
            <w:r>
              <w:t xml:space="preserve">EU common policy that </w:t>
            </w:r>
            <w:r w:rsidR="00EE3296">
              <w:t>outlaws’</w:t>
            </w:r>
            <w:r>
              <w:t xml:space="preserve"> cartels</w:t>
            </w:r>
          </w:p>
        </w:tc>
        <w:tc>
          <w:tcPr>
            <w:tcW w:w="4508" w:type="dxa"/>
          </w:tcPr>
          <w:p w14:paraId="0511653D" w14:textId="77777777" w:rsidR="00790CE4" w:rsidRDefault="00790CE4" w:rsidP="003F075D">
            <w:r>
              <w:t>=</w:t>
            </w:r>
          </w:p>
        </w:tc>
      </w:tr>
      <w:tr w:rsidR="00790CE4" w14:paraId="47DD92FC" w14:textId="77777777" w:rsidTr="003F075D">
        <w:tc>
          <w:tcPr>
            <w:tcW w:w="4508" w:type="dxa"/>
          </w:tcPr>
          <w:p w14:paraId="5ACAC2D2" w14:textId="512B2018" w:rsidR="00790CE4" w:rsidRDefault="00A15D26" w:rsidP="003F075D">
            <w:r>
              <w:t>The use of foreign services by Irish people</w:t>
            </w:r>
          </w:p>
        </w:tc>
        <w:tc>
          <w:tcPr>
            <w:tcW w:w="4508" w:type="dxa"/>
          </w:tcPr>
          <w:p w14:paraId="2FA0D379" w14:textId="77777777" w:rsidR="00790CE4" w:rsidRDefault="00790CE4" w:rsidP="003F075D">
            <w:r>
              <w:t>=</w:t>
            </w:r>
          </w:p>
        </w:tc>
      </w:tr>
      <w:tr w:rsidR="00790CE4" w14:paraId="6AEEAECC" w14:textId="77777777" w:rsidTr="003F075D">
        <w:tc>
          <w:tcPr>
            <w:tcW w:w="4508" w:type="dxa"/>
          </w:tcPr>
          <w:p w14:paraId="1A5CB912" w14:textId="394862E6" w:rsidR="00790CE4" w:rsidRDefault="00EE3296" w:rsidP="003F075D">
            <w:r>
              <w:t>Difference between Visible Exports and Visible Imports</w:t>
            </w:r>
          </w:p>
        </w:tc>
        <w:tc>
          <w:tcPr>
            <w:tcW w:w="4508" w:type="dxa"/>
          </w:tcPr>
          <w:p w14:paraId="7234B41D" w14:textId="77777777" w:rsidR="00790CE4" w:rsidRDefault="00790CE4" w:rsidP="003F075D">
            <w:r>
              <w:t>=</w:t>
            </w:r>
          </w:p>
        </w:tc>
      </w:tr>
      <w:tr w:rsidR="00790CE4" w14:paraId="64E89756" w14:textId="77777777" w:rsidTr="003F075D">
        <w:tc>
          <w:tcPr>
            <w:tcW w:w="4508" w:type="dxa"/>
          </w:tcPr>
          <w:p w14:paraId="61B4C876" w14:textId="726489F1" w:rsidR="00790CE4" w:rsidRDefault="00EE3296" w:rsidP="003F075D">
            <w:r>
              <w:t>Difference between Total exports and Total imports</w:t>
            </w:r>
          </w:p>
        </w:tc>
        <w:tc>
          <w:tcPr>
            <w:tcW w:w="4508" w:type="dxa"/>
          </w:tcPr>
          <w:p w14:paraId="6F7B368C" w14:textId="2B744C9A" w:rsidR="00790CE4" w:rsidRDefault="00790CE4" w:rsidP="003F075D">
            <w:r>
              <w:t xml:space="preserve">=                                         </w:t>
            </w:r>
          </w:p>
        </w:tc>
      </w:tr>
      <w:tr w:rsidR="00EE3296" w14:paraId="224B6607" w14:textId="77777777" w:rsidTr="00EE3296">
        <w:tc>
          <w:tcPr>
            <w:tcW w:w="4508" w:type="dxa"/>
          </w:tcPr>
          <w:p w14:paraId="1F44761E" w14:textId="7EC024E4" w:rsidR="00EE3296" w:rsidRDefault="00EE3296" w:rsidP="003F075D">
            <w:r>
              <w:t>WTO</w:t>
            </w:r>
          </w:p>
        </w:tc>
        <w:tc>
          <w:tcPr>
            <w:tcW w:w="4508" w:type="dxa"/>
          </w:tcPr>
          <w:p w14:paraId="2074220F" w14:textId="77777777" w:rsidR="00EE3296" w:rsidRDefault="00EE3296" w:rsidP="003F075D">
            <w:r>
              <w:t>=</w:t>
            </w:r>
          </w:p>
        </w:tc>
      </w:tr>
      <w:tr w:rsidR="00EE3296" w14:paraId="29F2D828" w14:textId="77777777" w:rsidTr="00EE3296">
        <w:tc>
          <w:tcPr>
            <w:tcW w:w="4508" w:type="dxa"/>
          </w:tcPr>
          <w:p w14:paraId="4195E672" w14:textId="691757D9" w:rsidR="00EE3296" w:rsidRDefault="00EE3296" w:rsidP="003F075D">
            <w:r>
              <w:t>A tax on imported goods</w:t>
            </w:r>
          </w:p>
        </w:tc>
        <w:tc>
          <w:tcPr>
            <w:tcW w:w="4508" w:type="dxa"/>
          </w:tcPr>
          <w:p w14:paraId="2EB67D54" w14:textId="77777777" w:rsidR="00EE3296" w:rsidRDefault="00EE3296" w:rsidP="003F075D">
            <w:r>
              <w:t>=</w:t>
            </w:r>
          </w:p>
        </w:tc>
      </w:tr>
      <w:tr w:rsidR="00EE3296" w14:paraId="16F68F23" w14:textId="77777777" w:rsidTr="00EE3296">
        <w:tc>
          <w:tcPr>
            <w:tcW w:w="4508" w:type="dxa"/>
          </w:tcPr>
          <w:p w14:paraId="645B4BCC" w14:textId="5B2ECF3B" w:rsidR="00EE3296" w:rsidRDefault="00EE3296" w:rsidP="003F075D">
            <w:r>
              <w:t>A numerical restriction or limit</w:t>
            </w:r>
            <w:r w:rsidR="00326449">
              <w:t xml:space="preserve"> on imports</w:t>
            </w:r>
          </w:p>
        </w:tc>
        <w:tc>
          <w:tcPr>
            <w:tcW w:w="4508" w:type="dxa"/>
          </w:tcPr>
          <w:p w14:paraId="1D77C613" w14:textId="77777777" w:rsidR="00EE3296" w:rsidRDefault="00EE3296" w:rsidP="003F075D">
            <w:r>
              <w:t>=</w:t>
            </w:r>
          </w:p>
        </w:tc>
      </w:tr>
      <w:tr w:rsidR="00EE3296" w14:paraId="541F2FA9" w14:textId="77777777" w:rsidTr="00EE3296">
        <w:tc>
          <w:tcPr>
            <w:tcW w:w="4508" w:type="dxa"/>
          </w:tcPr>
          <w:p w14:paraId="0BDDE917" w14:textId="4998282E" w:rsidR="00EE3296" w:rsidRDefault="00326449" w:rsidP="003F075D">
            <w:r>
              <w:t>Total ban on goods</w:t>
            </w:r>
          </w:p>
        </w:tc>
        <w:tc>
          <w:tcPr>
            <w:tcW w:w="4508" w:type="dxa"/>
          </w:tcPr>
          <w:p w14:paraId="5B43D3BF" w14:textId="77777777" w:rsidR="00EE3296" w:rsidRDefault="00EE3296" w:rsidP="003F075D">
            <w:r>
              <w:t>=</w:t>
            </w:r>
          </w:p>
        </w:tc>
      </w:tr>
      <w:tr w:rsidR="00EE3296" w14:paraId="3B2CB681" w14:textId="77777777" w:rsidTr="00EE3296">
        <w:tc>
          <w:tcPr>
            <w:tcW w:w="4508" w:type="dxa"/>
          </w:tcPr>
          <w:p w14:paraId="4B74481A" w14:textId="4AE70C3B" w:rsidR="00EE3296" w:rsidRDefault="00326449" w:rsidP="003F075D">
            <w:r>
              <w:t>A group of countries that organise a free trade area and agree a common set of tariffs on nations outside of the Bloc</w:t>
            </w:r>
          </w:p>
        </w:tc>
        <w:tc>
          <w:tcPr>
            <w:tcW w:w="4508" w:type="dxa"/>
          </w:tcPr>
          <w:p w14:paraId="46FEE1E4" w14:textId="77777777" w:rsidR="00EE3296" w:rsidRDefault="00EE3296" w:rsidP="003F075D">
            <w:r>
              <w:t>=</w:t>
            </w:r>
          </w:p>
        </w:tc>
      </w:tr>
      <w:tr w:rsidR="00EE3296" w14:paraId="2DE0EDBB" w14:textId="77777777" w:rsidTr="00EE3296">
        <w:tc>
          <w:tcPr>
            <w:tcW w:w="4508" w:type="dxa"/>
          </w:tcPr>
          <w:p w14:paraId="3D624210" w14:textId="7D96A243" w:rsidR="00EE3296" w:rsidRDefault="00326449" w:rsidP="003F075D">
            <w:r>
              <w:t>Measures put in place by a government to keep out imports and to favour domestic industry</w:t>
            </w:r>
          </w:p>
        </w:tc>
        <w:tc>
          <w:tcPr>
            <w:tcW w:w="4508" w:type="dxa"/>
          </w:tcPr>
          <w:p w14:paraId="7D8D396C" w14:textId="77777777" w:rsidR="00EE3296" w:rsidRDefault="00EE3296" w:rsidP="003F075D">
            <w:r>
              <w:t xml:space="preserve">=                                         </w:t>
            </w:r>
          </w:p>
        </w:tc>
      </w:tr>
      <w:tr w:rsidR="00326449" w14:paraId="0CA9CE68" w14:textId="77777777" w:rsidTr="00326449">
        <w:tc>
          <w:tcPr>
            <w:tcW w:w="4508" w:type="dxa"/>
          </w:tcPr>
          <w:p w14:paraId="16DBD050" w14:textId="7C517984" w:rsidR="00326449" w:rsidRDefault="00326449" w:rsidP="003F075D">
            <w:r>
              <w:t>Treating the world as a single market of standardised goods</w:t>
            </w:r>
          </w:p>
        </w:tc>
        <w:tc>
          <w:tcPr>
            <w:tcW w:w="4508" w:type="dxa"/>
          </w:tcPr>
          <w:p w14:paraId="09D35D2A" w14:textId="77777777" w:rsidR="00326449" w:rsidRDefault="00326449" w:rsidP="003F075D">
            <w:r>
              <w:t>=</w:t>
            </w:r>
          </w:p>
        </w:tc>
      </w:tr>
      <w:tr w:rsidR="00326449" w14:paraId="4F04E451" w14:textId="77777777" w:rsidTr="00326449">
        <w:tc>
          <w:tcPr>
            <w:tcW w:w="4508" w:type="dxa"/>
          </w:tcPr>
          <w:p w14:paraId="69601D75" w14:textId="54B26805" w:rsidR="00326449" w:rsidRDefault="00EA17A1" w:rsidP="003F075D">
            <w:r>
              <w:t>Making changes to the product to include as many consumers as possible</w:t>
            </w:r>
          </w:p>
        </w:tc>
        <w:tc>
          <w:tcPr>
            <w:tcW w:w="4508" w:type="dxa"/>
          </w:tcPr>
          <w:p w14:paraId="2756FBC1" w14:textId="77777777" w:rsidR="00326449" w:rsidRDefault="00326449" w:rsidP="003F075D">
            <w:r>
              <w:t>=</w:t>
            </w:r>
          </w:p>
        </w:tc>
      </w:tr>
      <w:tr w:rsidR="00326449" w14:paraId="3993175A" w14:textId="77777777" w:rsidTr="00326449">
        <w:tc>
          <w:tcPr>
            <w:tcW w:w="4508" w:type="dxa"/>
          </w:tcPr>
          <w:p w14:paraId="09B7E307" w14:textId="468AEFA5" w:rsidR="00326449" w:rsidRDefault="00EA17A1" w:rsidP="003F075D">
            <w:r>
              <w:t>Selling the same undifferentiated product worldwide</w:t>
            </w:r>
          </w:p>
        </w:tc>
        <w:tc>
          <w:tcPr>
            <w:tcW w:w="4508" w:type="dxa"/>
          </w:tcPr>
          <w:p w14:paraId="6E8D30B9" w14:textId="77777777" w:rsidR="00326449" w:rsidRDefault="00326449" w:rsidP="003F075D">
            <w:r>
              <w:t>=</w:t>
            </w:r>
          </w:p>
        </w:tc>
      </w:tr>
    </w:tbl>
    <w:p w14:paraId="4B37D634" w14:textId="77777777" w:rsidR="00234670" w:rsidRDefault="00234670" w:rsidP="00234670"/>
    <w:p w14:paraId="59D15EDD" w14:textId="7100E04B" w:rsidR="00692ACA" w:rsidRDefault="00692ACA" w:rsidP="00234670">
      <w:r>
        <w:t>A FEW EXTRA TRICKIER ONES</w:t>
      </w:r>
    </w:p>
    <w:p w14:paraId="085D57CA" w14:textId="77777777" w:rsidR="00692ACA" w:rsidRDefault="00692ACA" w:rsidP="002346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2ACA" w14:paraId="48363102" w14:textId="77777777" w:rsidTr="009D4B40">
        <w:tc>
          <w:tcPr>
            <w:tcW w:w="4508" w:type="dxa"/>
          </w:tcPr>
          <w:p w14:paraId="7D77A6BC" w14:textId="782A9B00" w:rsidR="00692ACA" w:rsidRDefault="00692ACA" w:rsidP="009D4B40">
            <w:r>
              <w:t xml:space="preserve">Agency that informs, </w:t>
            </w:r>
            <w:proofErr w:type="gramStart"/>
            <w:r>
              <w:t>educates</w:t>
            </w:r>
            <w:proofErr w:type="gramEnd"/>
            <w:r>
              <w:t xml:space="preserve"> and enforces</w:t>
            </w:r>
          </w:p>
        </w:tc>
        <w:tc>
          <w:tcPr>
            <w:tcW w:w="4508" w:type="dxa"/>
          </w:tcPr>
          <w:p w14:paraId="72447B2C" w14:textId="77777777" w:rsidR="00692ACA" w:rsidRDefault="00692ACA" w:rsidP="009D4B40">
            <w:r>
              <w:t>=</w:t>
            </w:r>
          </w:p>
        </w:tc>
      </w:tr>
      <w:tr w:rsidR="00692ACA" w14:paraId="3173CD69" w14:textId="77777777" w:rsidTr="009D4B40">
        <w:tc>
          <w:tcPr>
            <w:tcW w:w="4508" w:type="dxa"/>
          </w:tcPr>
          <w:p w14:paraId="6202F477" w14:textId="794D05D2" w:rsidR="00692ACA" w:rsidRDefault="00692ACA" w:rsidP="009D4B40">
            <w:r>
              <w:t>A wait and see type of person</w:t>
            </w:r>
          </w:p>
        </w:tc>
        <w:tc>
          <w:tcPr>
            <w:tcW w:w="4508" w:type="dxa"/>
          </w:tcPr>
          <w:p w14:paraId="266951CC" w14:textId="77777777" w:rsidR="00692ACA" w:rsidRDefault="00692ACA" w:rsidP="009D4B40">
            <w:r>
              <w:t>=</w:t>
            </w:r>
          </w:p>
        </w:tc>
      </w:tr>
      <w:tr w:rsidR="00692ACA" w14:paraId="074F1120" w14:textId="77777777" w:rsidTr="009D4B40">
        <w:tc>
          <w:tcPr>
            <w:tcW w:w="4508" w:type="dxa"/>
          </w:tcPr>
          <w:p w14:paraId="429C07DE" w14:textId="1849A6F5" w:rsidR="00692ACA" w:rsidRDefault="00A74E9F" w:rsidP="009D4B40">
            <w:r>
              <w:t>Gross Profit – expenses</w:t>
            </w:r>
          </w:p>
        </w:tc>
        <w:tc>
          <w:tcPr>
            <w:tcW w:w="4508" w:type="dxa"/>
          </w:tcPr>
          <w:p w14:paraId="76E69780" w14:textId="77777777" w:rsidR="00692ACA" w:rsidRDefault="00692ACA" w:rsidP="009D4B40">
            <w:r>
              <w:t>=</w:t>
            </w:r>
          </w:p>
        </w:tc>
      </w:tr>
      <w:tr w:rsidR="00692ACA" w14:paraId="4CB8E41F" w14:textId="77777777" w:rsidTr="009D4B40">
        <w:tc>
          <w:tcPr>
            <w:tcW w:w="4508" w:type="dxa"/>
          </w:tcPr>
          <w:p w14:paraId="7F50A368" w14:textId="12A9644F" w:rsidR="00692ACA" w:rsidRDefault="00A74E9F" w:rsidP="009D4B40">
            <w:r>
              <w:t>Business Interruption Insurance AKA</w:t>
            </w:r>
          </w:p>
        </w:tc>
        <w:tc>
          <w:tcPr>
            <w:tcW w:w="4508" w:type="dxa"/>
          </w:tcPr>
          <w:p w14:paraId="5399C21E" w14:textId="77777777" w:rsidR="00692ACA" w:rsidRDefault="00692ACA" w:rsidP="009D4B40">
            <w:r>
              <w:t>=</w:t>
            </w:r>
          </w:p>
        </w:tc>
      </w:tr>
      <w:tr w:rsidR="00692ACA" w14:paraId="455CB069" w14:textId="77777777" w:rsidTr="009D4B40">
        <w:tc>
          <w:tcPr>
            <w:tcW w:w="4508" w:type="dxa"/>
          </w:tcPr>
          <w:p w14:paraId="6C145053" w14:textId="05DA71FE" w:rsidR="00692ACA" w:rsidRDefault="00A74E9F" w:rsidP="009D4B40">
            <w:r>
              <w:t>Legally reducing the tax bill</w:t>
            </w:r>
          </w:p>
        </w:tc>
        <w:tc>
          <w:tcPr>
            <w:tcW w:w="4508" w:type="dxa"/>
          </w:tcPr>
          <w:p w14:paraId="625A82E7" w14:textId="77777777" w:rsidR="00692ACA" w:rsidRDefault="00692ACA" w:rsidP="009D4B40">
            <w:r>
              <w:t>=</w:t>
            </w:r>
          </w:p>
        </w:tc>
      </w:tr>
      <w:tr w:rsidR="00692ACA" w14:paraId="7B64A0BC" w14:textId="77777777" w:rsidTr="009D4B40">
        <w:tc>
          <w:tcPr>
            <w:tcW w:w="4508" w:type="dxa"/>
          </w:tcPr>
          <w:p w14:paraId="0FE8737B" w14:textId="575166F9" w:rsidR="00692ACA" w:rsidRDefault="00A74E9F" w:rsidP="009D4B40">
            <w:r>
              <w:t>Selling Price per unit – Variable Cost per Unit</w:t>
            </w:r>
          </w:p>
        </w:tc>
        <w:tc>
          <w:tcPr>
            <w:tcW w:w="4508" w:type="dxa"/>
          </w:tcPr>
          <w:p w14:paraId="63A2E629" w14:textId="77777777" w:rsidR="00692ACA" w:rsidRDefault="00692ACA" w:rsidP="009D4B40">
            <w:r>
              <w:t>=</w:t>
            </w:r>
          </w:p>
        </w:tc>
      </w:tr>
      <w:tr w:rsidR="00692ACA" w14:paraId="0CA56149" w14:textId="77777777" w:rsidTr="009D4B40">
        <w:tc>
          <w:tcPr>
            <w:tcW w:w="4508" w:type="dxa"/>
          </w:tcPr>
          <w:p w14:paraId="5E775770" w14:textId="622BFD15" w:rsidR="00692ACA" w:rsidRDefault="00A74E9F" w:rsidP="009D4B40">
            <w:r>
              <w:t>Partners liable for debts of other partners</w:t>
            </w:r>
          </w:p>
        </w:tc>
        <w:tc>
          <w:tcPr>
            <w:tcW w:w="4508" w:type="dxa"/>
          </w:tcPr>
          <w:p w14:paraId="2362495E" w14:textId="77777777" w:rsidR="00692ACA" w:rsidRDefault="00692ACA" w:rsidP="009D4B40">
            <w:r>
              <w:t>=</w:t>
            </w:r>
          </w:p>
        </w:tc>
      </w:tr>
      <w:tr w:rsidR="00692ACA" w14:paraId="3DEEC737" w14:textId="77777777" w:rsidTr="009D4B40">
        <w:tc>
          <w:tcPr>
            <w:tcW w:w="4508" w:type="dxa"/>
          </w:tcPr>
          <w:p w14:paraId="3F91E198" w14:textId="788DA0EB" w:rsidR="00692ACA" w:rsidRDefault="00A74E9F" w:rsidP="009D4B40">
            <w:r>
              <w:t>Advertising an event or occasion</w:t>
            </w:r>
          </w:p>
        </w:tc>
        <w:tc>
          <w:tcPr>
            <w:tcW w:w="4508" w:type="dxa"/>
          </w:tcPr>
          <w:p w14:paraId="5A886746" w14:textId="77777777" w:rsidR="00692ACA" w:rsidRDefault="00692ACA" w:rsidP="009D4B40">
            <w:r>
              <w:t>=</w:t>
            </w:r>
          </w:p>
        </w:tc>
      </w:tr>
      <w:tr w:rsidR="00692ACA" w14:paraId="48289C55" w14:textId="77777777" w:rsidTr="009D4B40">
        <w:tc>
          <w:tcPr>
            <w:tcW w:w="4508" w:type="dxa"/>
          </w:tcPr>
          <w:p w14:paraId="0C5D5A35" w14:textId="675BF5B6" w:rsidR="00692ACA" w:rsidRDefault="00A74E9F" w:rsidP="009D4B40">
            <w:r>
              <w:t>Advertising the Industry</w:t>
            </w:r>
          </w:p>
        </w:tc>
        <w:tc>
          <w:tcPr>
            <w:tcW w:w="4508" w:type="dxa"/>
          </w:tcPr>
          <w:p w14:paraId="745A52D5" w14:textId="77777777" w:rsidR="00692ACA" w:rsidRDefault="00692ACA" w:rsidP="009D4B40">
            <w:r>
              <w:t xml:space="preserve">= </w:t>
            </w:r>
          </w:p>
        </w:tc>
      </w:tr>
      <w:tr w:rsidR="00692ACA" w14:paraId="37BB6EF6" w14:textId="77777777" w:rsidTr="009D4B40">
        <w:tc>
          <w:tcPr>
            <w:tcW w:w="4508" w:type="dxa"/>
          </w:tcPr>
          <w:p w14:paraId="59023288" w14:textId="13D9DA1F" w:rsidR="00692ACA" w:rsidRDefault="00A74E9F" w:rsidP="009D4B40">
            <w:r>
              <w:t xml:space="preserve">Internal growth by a business </w:t>
            </w:r>
          </w:p>
        </w:tc>
        <w:tc>
          <w:tcPr>
            <w:tcW w:w="4508" w:type="dxa"/>
          </w:tcPr>
          <w:p w14:paraId="44597A73" w14:textId="77777777" w:rsidR="00692ACA" w:rsidRDefault="00692ACA" w:rsidP="009D4B40">
            <w:r>
              <w:t>=</w:t>
            </w:r>
          </w:p>
        </w:tc>
      </w:tr>
      <w:tr w:rsidR="00692ACA" w14:paraId="683A658E" w14:textId="77777777" w:rsidTr="009D4B40">
        <w:tc>
          <w:tcPr>
            <w:tcW w:w="4508" w:type="dxa"/>
          </w:tcPr>
          <w:p w14:paraId="2C9C9D66" w14:textId="6CE348B8" w:rsidR="00692ACA" w:rsidRDefault="00A74E9F" w:rsidP="009D4B40">
            <w:r>
              <w:t>Other name for Services sector</w:t>
            </w:r>
          </w:p>
        </w:tc>
        <w:tc>
          <w:tcPr>
            <w:tcW w:w="4508" w:type="dxa"/>
          </w:tcPr>
          <w:p w14:paraId="0F4F1738" w14:textId="77777777" w:rsidR="00692ACA" w:rsidRDefault="00692ACA" w:rsidP="009D4B40">
            <w:r>
              <w:t>=</w:t>
            </w:r>
          </w:p>
        </w:tc>
      </w:tr>
    </w:tbl>
    <w:p w14:paraId="5D8377DA" w14:textId="46B8074C" w:rsidR="00E84CF5" w:rsidRPr="00E84CF5" w:rsidRDefault="007217E7" w:rsidP="00E84CF5">
      <w:r>
        <w:rPr>
          <w:noProof/>
        </w:rPr>
        <w:lastRenderedPageBreak/>
        <w:drawing>
          <wp:inline distT="0" distB="0" distL="0" distR="0" wp14:anchorId="486D8838" wp14:editId="6412F7C4">
            <wp:extent cx="1381125" cy="1085850"/>
            <wp:effectExtent l="0" t="0" r="9525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CF5" w:rsidRPr="00E84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F5"/>
    <w:rsid w:val="00097158"/>
    <w:rsid w:val="000C6482"/>
    <w:rsid w:val="000D130D"/>
    <w:rsid w:val="00126AE9"/>
    <w:rsid w:val="001440B9"/>
    <w:rsid w:val="00216889"/>
    <w:rsid w:val="00234670"/>
    <w:rsid w:val="002C22C0"/>
    <w:rsid w:val="00326449"/>
    <w:rsid w:val="00407752"/>
    <w:rsid w:val="0044524B"/>
    <w:rsid w:val="00452224"/>
    <w:rsid w:val="00491C45"/>
    <w:rsid w:val="004E02C8"/>
    <w:rsid w:val="005174F4"/>
    <w:rsid w:val="00534AD1"/>
    <w:rsid w:val="005D31E6"/>
    <w:rsid w:val="00692ACA"/>
    <w:rsid w:val="006B255E"/>
    <w:rsid w:val="00720747"/>
    <w:rsid w:val="007217E7"/>
    <w:rsid w:val="0072621F"/>
    <w:rsid w:val="0075394E"/>
    <w:rsid w:val="00790CE4"/>
    <w:rsid w:val="007A6F24"/>
    <w:rsid w:val="007B0F4D"/>
    <w:rsid w:val="007D4856"/>
    <w:rsid w:val="00855FC7"/>
    <w:rsid w:val="009063DF"/>
    <w:rsid w:val="009A2C8C"/>
    <w:rsid w:val="009C5231"/>
    <w:rsid w:val="00A15D26"/>
    <w:rsid w:val="00A74E9F"/>
    <w:rsid w:val="00B53B2D"/>
    <w:rsid w:val="00BD7B2C"/>
    <w:rsid w:val="00C45539"/>
    <w:rsid w:val="00D44F79"/>
    <w:rsid w:val="00D75D48"/>
    <w:rsid w:val="00DB20C7"/>
    <w:rsid w:val="00DF070A"/>
    <w:rsid w:val="00E47CF7"/>
    <w:rsid w:val="00E84CF5"/>
    <w:rsid w:val="00EA17A1"/>
    <w:rsid w:val="00EE3296"/>
    <w:rsid w:val="00F2699E"/>
    <w:rsid w:val="00F91DDE"/>
    <w:rsid w:val="00FB7BB9"/>
    <w:rsid w:val="00F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C12AE"/>
  <w15:chartTrackingRefBased/>
  <w15:docId w15:val="{52731A69-9157-455A-A0EA-59A9A308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4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2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52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1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58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Paddy Curry</dc:creator>
  <cp:keywords/>
  <dc:description/>
  <cp:lastModifiedBy>Catherine Curry</cp:lastModifiedBy>
  <cp:revision>2</cp:revision>
  <cp:lastPrinted>2023-05-04T08:05:00Z</cp:lastPrinted>
  <dcterms:created xsi:type="dcterms:W3CDTF">2024-05-21T08:46:00Z</dcterms:created>
  <dcterms:modified xsi:type="dcterms:W3CDTF">2024-05-21T08:46:00Z</dcterms:modified>
</cp:coreProperties>
</file>